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page" w:tblpX="7800" w:tblpY="1589"/>
        <w:tblW w:w="0" w:type="auto"/>
        <w:tblLook w:val="04A0" w:firstRow="1" w:lastRow="0" w:firstColumn="1" w:lastColumn="0" w:noHBand="0" w:noVBand="1"/>
      </w:tblPr>
      <w:tblGrid>
        <w:gridCol w:w="9202"/>
      </w:tblGrid>
      <w:tr w:rsidR="00CF500C" w14:paraId="34B865C3" w14:textId="38381D33" w:rsidTr="008C4901">
        <w:trPr>
          <w:trHeight w:val="961"/>
        </w:trPr>
        <w:tc>
          <w:tcPr>
            <w:tcW w:w="9202" w:type="dxa"/>
          </w:tcPr>
          <w:p w14:paraId="30BF5082" w14:textId="260D6C26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rFonts w:cstheme="minorHAnsi"/>
                <w:b/>
                <w:bCs/>
                <w:sz w:val="32"/>
                <w:szCs w:val="32"/>
              </w:rPr>
              <w:t xml:space="preserve">All about me - Autumn 1 </w:t>
            </w:r>
          </w:p>
        </w:tc>
      </w:tr>
      <w:tr w:rsidR="00CF500C" w14:paraId="1B904F15" w14:textId="411FA3EB" w:rsidTr="008C4901">
        <w:trPr>
          <w:trHeight w:val="961"/>
        </w:trPr>
        <w:tc>
          <w:tcPr>
            <w:tcW w:w="9202" w:type="dxa"/>
          </w:tcPr>
          <w:p w14:paraId="7C6CAF51" w14:textId="77777777" w:rsidR="00CF500C" w:rsidRPr="00323B07" w:rsidRDefault="00CF500C" w:rsidP="00CF500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323B07">
              <w:rPr>
                <w:rFonts w:cstheme="minorHAnsi"/>
                <w:b/>
                <w:bCs/>
                <w:sz w:val="32"/>
                <w:szCs w:val="32"/>
              </w:rPr>
              <w:t>Communication and Language:</w:t>
            </w:r>
          </w:p>
          <w:p w14:paraId="708EA83D" w14:textId="77777777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Understand how to listen carefully and why listening is important.</w:t>
            </w:r>
          </w:p>
          <w:p w14:paraId="2124CB19" w14:textId="2BD92911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Engage in story times.</w:t>
            </w:r>
          </w:p>
        </w:tc>
      </w:tr>
      <w:tr w:rsidR="00CF500C" w14:paraId="6BB20212" w14:textId="73A314F2" w:rsidTr="008C4901">
        <w:trPr>
          <w:trHeight w:val="961"/>
        </w:trPr>
        <w:tc>
          <w:tcPr>
            <w:tcW w:w="9202" w:type="dxa"/>
          </w:tcPr>
          <w:p w14:paraId="45094339" w14:textId="77777777" w:rsidR="00CF500C" w:rsidRPr="00323B07" w:rsidRDefault="00CF500C" w:rsidP="00CF500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323B07">
              <w:rPr>
                <w:rFonts w:cstheme="minorHAnsi"/>
                <w:b/>
                <w:bCs/>
                <w:sz w:val="32"/>
                <w:szCs w:val="32"/>
              </w:rPr>
              <w:t>Personal, Social and Emotional Development:</w:t>
            </w:r>
          </w:p>
          <w:p w14:paraId="0A3699AC" w14:textId="0F64B794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See themselves as a valuable individual.</w:t>
            </w:r>
          </w:p>
        </w:tc>
      </w:tr>
      <w:tr w:rsidR="00CF500C" w14:paraId="39E8C4FB" w14:textId="73412767" w:rsidTr="008C4901">
        <w:trPr>
          <w:trHeight w:val="961"/>
        </w:trPr>
        <w:tc>
          <w:tcPr>
            <w:tcW w:w="9202" w:type="dxa"/>
          </w:tcPr>
          <w:p w14:paraId="25E36263" w14:textId="77777777" w:rsidR="00CF500C" w:rsidRPr="00323B07" w:rsidRDefault="00CF500C" w:rsidP="00CF500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323B07">
              <w:rPr>
                <w:rFonts w:cstheme="minorHAnsi"/>
                <w:b/>
                <w:bCs/>
                <w:sz w:val="32"/>
                <w:szCs w:val="32"/>
              </w:rPr>
              <w:t>Physical Development:</w:t>
            </w:r>
          </w:p>
          <w:p w14:paraId="1F423D98" w14:textId="77777777" w:rsidR="00CF500C" w:rsidRPr="00323B07" w:rsidRDefault="00CF500C" w:rsidP="00CF500C">
            <w:pPr>
              <w:jc w:val="center"/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323B07">
              <w:rPr>
                <w:rFonts w:cstheme="minorHAnsi"/>
                <w:sz w:val="32"/>
                <w:szCs w:val="32"/>
              </w:rPr>
              <w:t xml:space="preserve">  </w:t>
            </w:r>
            <w:r w:rsidRPr="00323B07"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GM: Line up and move safely around the school.</w:t>
            </w:r>
            <w:r w:rsidRPr="00323B07">
              <w:rPr>
                <w:rStyle w:val="eop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14:paraId="27065B49" w14:textId="4B41AA96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GM: Use their core muscle strength to achieve a good posture when sitting at a table or sitting on the floor</w:t>
            </w:r>
          </w:p>
        </w:tc>
      </w:tr>
      <w:tr w:rsidR="00CF500C" w14:paraId="02F39FDA" w14:textId="55E82694" w:rsidTr="008C4901">
        <w:trPr>
          <w:trHeight w:val="961"/>
        </w:trPr>
        <w:tc>
          <w:tcPr>
            <w:tcW w:w="9202" w:type="dxa"/>
          </w:tcPr>
          <w:p w14:paraId="313A2970" w14:textId="77777777" w:rsidR="00CF500C" w:rsidRPr="00323B07" w:rsidRDefault="00CF500C" w:rsidP="00CF500C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323B07">
              <w:rPr>
                <w:rFonts w:cstheme="minorHAnsi"/>
                <w:b/>
                <w:bCs/>
                <w:sz w:val="32"/>
                <w:szCs w:val="32"/>
              </w:rPr>
              <w:t>Literacy:</w:t>
            </w:r>
          </w:p>
          <w:p w14:paraId="31D99346" w14:textId="1F548B93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Read individual letters by saying the sounds for them.</w:t>
            </w:r>
          </w:p>
        </w:tc>
      </w:tr>
      <w:tr w:rsidR="00CF500C" w14:paraId="057CF272" w14:textId="550DBC5D" w:rsidTr="008C4901">
        <w:trPr>
          <w:trHeight w:val="961"/>
        </w:trPr>
        <w:tc>
          <w:tcPr>
            <w:tcW w:w="9202" w:type="dxa"/>
          </w:tcPr>
          <w:p w14:paraId="097B50BC" w14:textId="77777777" w:rsidR="00CF500C" w:rsidRPr="00323B07" w:rsidRDefault="00CF500C" w:rsidP="00CF500C">
            <w:pPr>
              <w:jc w:val="center"/>
              <w:rPr>
                <w:b/>
                <w:bCs/>
                <w:sz w:val="32"/>
                <w:szCs w:val="32"/>
              </w:rPr>
            </w:pPr>
            <w:r w:rsidRPr="00323B07">
              <w:rPr>
                <w:b/>
                <w:bCs/>
                <w:sz w:val="32"/>
                <w:szCs w:val="32"/>
              </w:rPr>
              <w:t>Mathematics:</w:t>
            </w:r>
          </w:p>
          <w:p w14:paraId="5748233E" w14:textId="5AD4F6F7" w:rsidR="00CF500C" w:rsidRPr="00323B07" w:rsidRDefault="00CF500C" w:rsidP="00CF500C">
            <w:pPr>
              <w:jc w:val="center"/>
              <w:rPr>
                <w:sz w:val="32"/>
                <w:szCs w:val="32"/>
              </w:rPr>
            </w:pPr>
            <w:r w:rsidRPr="00323B07">
              <w:rPr>
                <w:sz w:val="32"/>
                <w:szCs w:val="32"/>
              </w:rPr>
              <w:t>Subitise.</w:t>
            </w:r>
          </w:p>
        </w:tc>
      </w:tr>
      <w:tr w:rsidR="00845266" w14:paraId="7E5D5083" w14:textId="45E75C6D" w:rsidTr="008C4901">
        <w:trPr>
          <w:trHeight w:val="961"/>
        </w:trPr>
        <w:tc>
          <w:tcPr>
            <w:tcW w:w="9202" w:type="dxa"/>
          </w:tcPr>
          <w:p w14:paraId="493FBE25" w14:textId="77777777" w:rsidR="00845266" w:rsidRPr="00845266" w:rsidRDefault="00845266" w:rsidP="00845266">
            <w:pPr>
              <w:jc w:val="center"/>
              <w:rPr>
                <w:b/>
                <w:bCs/>
                <w:sz w:val="32"/>
                <w:szCs w:val="32"/>
              </w:rPr>
            </w:pPr>
            <w:r w:rsidRPr="00845266">
              <w:rPr>
                <w:b/>
                <w:bCs/>
                <w:sz w:val="32"/>
                <w:szCs w:val="32"/>
              </w:rPr>
              <w:t>Understanding the World:</w:t>
            </w:r>
          </w:p>
          <w:p w14:paraId="2D6E6C8E" w14:textId="28B53391" w:rsidR="00845266" w:rsidRPr="00845266" w:rsidRDefault="00845266" w:rsidP="00845266">
            <w:pPr>
              <w:jc w:val="center"/>
              <w:rPr>
                <w:sz w:val="32"/>
                <w:szCs w:val="32"/>
              </w:rPr>
            </w:pPr>
            <w:r w:rsidRPr="00845266">
              <w:rPr>
                <w:sz w:val="32"/>
                <w:szCs w:val="32"/>
              </w:rPr>
              <w:t>Talk about members of their immediate family and community</w:t>
            </w:r>
            <w:r w:rsidR="00E2491A">
              <w:rPr>
                <w:sz w:val="32"/>
                <w:szCs w:val="32"/>
              </w:rPr>
              <w:t>.</w:t>
            </w:r>
          </w:p>
          <w:p w14:paraId="256DBFA1" w14:textId="004758A2" w:rsidR="00845266" w:rsidRPr="00845266" w:rsidRDefault="00845266" w:rsidP="00845266">
            <w:pPr>
              <w:jc w:val="center"/>
              <w:rPr>
                <w:sz w:val="32"/>
                <w:szCs w:val="32"/>
              </w:rPr>
            </w:pPr>
            <w:r w:rsidRPr="00845266">
              <w:rPr>
                <w:sz w:val="32"/>
                <w:szCs w:val="32"/>
              </w:rPr>
              <w:t xml:space="preserve"> Name and describe people who are familiar to them.</w:t>
            </w:r>
          </w:p>
        </w:tc>
      </w:tr>
      <w:tr w:rsidR="00845266" w14:paraId="17AD1C9A" w14:textId="49B3969D" w:rsidTr="008C4901">
        <w:trPr>
          <w:trHeight w:val="961"/>
        </w:trPr>
        <w:tc>
          <w:tcPr>
            <w:tcW w:w="9202" w:type="dxa"/>
          </w:tcPr>
          <w:p w14:paraId="018EE776" w14:textId="77777777" w:rsidR="00845266" w:rsidRPr="00845266" w:rsidRDefault="00845266" w:rsidP="00845266">
            <w:pPr>
              <w:jc w:val="center"/>
              <w:rPr>
                <w:b/>
                <w:bCs/>
                <w:sz w:val="32"/>
                <w:szCs w:val="32"/>
              </w:rPr>
            </w:pPr>
            <w:r w:rsidRPr="00845266">
              <w:rPr>
                <w:b/>
                <w:bCs/>
                <w:sz w:val="32"/>
                <w:szCs w:val="32"/>
              </w:rPr>
              <w:t>Expressive Art and Design:</w:t>
            </w:r>
          </w:p>
          <w:p w14:paraId="5CE6A74D" w14:textId="62523823" w:rsidR="00845266" w:rsidRPr="00845266" w:rsidRDefault="00845266" w:rsidP="00845266">
            <w:pPr>
              <w:jc w:val="center"/>
              <w:rPr>
                <w:sz w:val="32"/>
                <w:szCs w:val="32"/>
              </w:rPr>
            </w:pPr>
            <w:r w:rsidRPr="00845266">
              <w:rPr>
                <w:sz w:val="32"/>
                <w:szCs w:val="32"/>
              </w:rPr>
              <w:t>Sing in a group or on their own, increasingly matching the pitch and following the melody.</w:t>
            </w:r>
          </w:p>
        </w:tc>
      </w:tr>
    </w:tbl>
    <w:p w14:paraId="6E8D1330" w14:textId="6BAE7318" w:rsidR="00D541A7" w:rsidRDefault="00F45229" w:rsidP="00DE0046">
      <w:r>
        <w:rPr>
          <w:noProof/>
        </w:rPr>
        <w:drawing>
          <wp:anchor distT="0" distB="0" distL="114300" distR="114300" simplePos="0" relativeHeight="251658245" behindDoc="0" locked="0" layoutInCell="1" allowOverlap="1" wp14:anchorId="1558D6CD" wp14:editId="00BAE961">
            <wp:simplePos x="0" y="0"/>
            <wp:positionH relativeFrom="column">
              <wp:posOffset>1148316</wp:posOffset>
            </wp:positionH>
            <wp:positionV relativeFrom="paragraph">
              <wp:posOffset>-530993</wp:posOffset>
            </wp:positionV>
            <wp:extent cx="1300480" cy="1764665"/>
            <wp:effectExtent l="0" t="0" r="0" b="6985"/>
            <wp:wrapNone/>
            <wp:docPr id="623058882" name="Picture 623058882" descr="Little Parachutes • children's picture book review • The Great Big Book of  Families • Mary Hoff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Parachutes • children's picture book review • The Great Big Book of  Families • Mary Hoffm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A63D60" w14:textId="60AE1A06" w:rsidR="00D541A7" w:rsidRDefault="00D541A7" w:rsidP="00DE0046"/>
    <w:p w14:paraId="6CFF1678" w14:textId="01BB1705" w:rsidR="008F7701" w:rsidRDefault="00EC4DF4" w:rsidP="00DE004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4070F6" wp14:editId="21F68F01">
                <wp:simplePos x="0" y="0"/>
                <wp:positionH relativeFrom="margin">
                  <wp:align>right</wp:align>
                </wp:positionH>
                <wp:positionV relativeFrom="paragraph">
                  <wp:posOffset>13217</wp:posOffset>
                </wp:positionV>
                <wp:extent cx="3457073" cy="3242930"/>
                <wp:effectExtent l="704850" t="0" r="29210" b="34290"/>
                <wp:wrapNone/>
                <wp:docPr id="698831244" name="Thought Bubble: Cloud 69883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073" cy="3242930"/>
                        </a:xfrm>
                        <a:prstGeom prst="cloudCallout">
                          <a:avLst>
                            <a:gd name="adj1" fmla="val -67685"/>
                            <a:gd name="adj2" fmla="val 205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6C6E3" w14:textId="0B2963E2" w:rsidR="00745CF0" w:rsidRPr="00DF53A6" w:rsidRDefault="005E234B" w:rsidP="00745CF0">
                            <w:pPr>
                              <w:ind w:right="-88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Children will </w:t>
                            </w:r>
                            <w:r w:rsidR="00EF1F70">
                              <w:rPr>
                                <w:sz w:val="26"/>
                                <w:szCs w:val="26"/>
                              </w:rPr>
                              <w:t xml:space="preserve">start the term </w:t>
                            </w:r>
                            <w:r w:rsidR="00DF1D33">
                              <w:rPr>
                                <w:sz w:val="26"/>
                                <w:szCs w:val="26"/>
                              </w:rPr>
                              <w:t xml:space="preserve">learning to move around the school safely. Physical development is </w:t>
                            </w:r>
                            <w:r w:rsidR="00F45134">
                              <w:rPr>
                                <w:sz w:val="26"/>
                                <w:szCs w:val="26"/>
                              </w:rPr>
                              <w:t xml:space="preserve">incorporated in all areas of </w:t>
                            </w:r>
                            <w:r w:rsidR="00836764">
                              <w:rPr>
                                <w:sz w:val="26"/>
                                <w:szCs w:val="26"/>
                              </w:rPr>
                              <w:t>the setting. Children will develop their fine motor skills through adult directed activities</w:t>
                            </w:r>
                            <w:r w:rsidR="00413C03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8367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F1D3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070F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698831244" o:spid="_x0000_s1026" type="#_x0000_t106" style="position:absolute;margin-left:221pt;margin-top:1.05pt;width:272.2pt;height:255.3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" adj="-3820,15232" fillcolor="white [3201]" strokecolor="black [3200]" strokeweight="2pt">
                <v:textbox>
                  <w:txbxContent>
                    <w:p w14:paraId="5D26C6E3" w14:textId="0B2963E2" w:rsidR="00745CF0" w:rsidRPr="00DF53A6" w:rsidRDefault="005E234B" w:rsidP="00745CF0">
                      <w:pPr>
                        <w:ind w:right="-88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Children will </w:t>
                      </w:r>
                      <w:r w:rsidR="00EF1F70">
                        <w:rPr>
                          <w:sz w:val="26"/>
                          <w:szCs w:val="26"/>
                        </w:rPr>
                        <w:t xml:space="preserve">start the term </w:t>
                      </w:r>
                      <w:r w:rsidR="00DF1D33">
                        <w:rPr>
                          <w:sz w:val="26"/>
                          <w:szCs w:val="26"/>
                        </w:rPr>
                        <w:t xml:space="preserve">learning to move around the school safely. Physical development is </w:t>
                      </w:r>
                      <w:r w:rsidR="00F45134">
                        <w:rPr>
                          <w:sz w:val="26"/>
                          <w:szCs w:val="26"/>
                        </w:rPr>
                        <w:t xml:space="preserve">incorporated in all areas of </w:t>
                      </w:r>
                      <w:r w:rsidR="00836764">
                        <w:rPr>
                          <w:sz w:val="26"/>
                          <w:szCs w:val="26"/>
                        </w:rPr>
                        <w:t>the setting. Children will develop their fine motor skills through adult directed activities</w:t>
                      </w:r>
                      <w:r w:rsidR="00413C03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8367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F1D33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8C1F6" w14:textId="7529A164" w:rsidR="008F7701" w:rsidRDefault="00F45229" w:rsidP="00DE004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D4A214" wp14:editId="5921617A">
                <wp:simplePos x="0" y="0"/>
                <wp:positionH relativeFrom="page">
                  <wp:align>left</wp:align>
                </wp:positionH>
                <wp:positionV relativeFrom="paragraph">
                  <wp:posOffset>264027</wp:posOffset>
                </wp:positionV>
                <wp:extent cx="4537654" cy="1995764"/>
                <wp:effectExtent l="19050" t="0" r="2130425" b="290830"/>
                <wp:wrapNone/>
                <wp:docPr id="805530666" name="Thought Bubble: Cloud 805530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654" cy="1995764"/>
                        </a:xfrm>
                        <a:prstGeom prst="cloudCallout">
                          <a:avLst>
                            <a:gd name="adj1" fmla="val 95081"/>
                            <a:gd name="adj2" fmla="val 603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DB8A" w14:textId="61DB2857" w:rsidR="00EA6E06" w:rsidRPr="00DF53A6" w:rsidRDefault="00322574" w:rsidP="00EA6E06">
                            <w:pPr>
                              <w:ind w:right="-88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Little Wandle</w:t>
                            </w:r>
                            <w:r w:rsidR="00DA4C1E">
                              <w:rPr>
                                <w:sz w:val="26"/>
                                <w:szCs w:val="26"/>
                              </w:rPr>
                              <w:t xml:space="preserve"> phonics starts at the beginning of Autumn </w:t>
                            </w:r>
                            <w:r w:rsidR="00FE25B7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7E7DC8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252A0">
                              <w:rPr>
                                <w:sz w:val="26"/>
                                <w:szCs w:val="26"/>
                              </w:rPr>
                              <w:t xml:space="preserve">Pupils with </w:t>
                            </w:r>
                            <w:r w:rsidR="00DF52CF">
                              <w:rPr>
                                <w:sz w:val="26"/>
                                <w:szCs w:val="26"/>
                              </w:rPr>
                              <w:t>begin to learn letter sound correspondence and oral blending and segmenting in daily phonics and reading practi</w:t>
                            </w:r>
                            <w:r w:rsidR="005E234B">
                              <w:rPr>
                                <w:sz w:val="26"/>
                                <w:szCs w:val="26"/>
                              </w:rPr>
                              <w:t xml:space="preserve">se sessions.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A214" id="Thought Bubble: Cloud 805530666" o:spid="_x0000_s1027" type="#_x0000_t106" style="position:absolute;margin-left:0;margin-top:20.8pt;width:357.3pt;height:157.15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" adj="31337,23825" fillcolor="white [3201]" strokecolor="black [3200]" strokeweight="2pt">
                <v:textbox>
                  <w:txbxContent>
                    <w:p w14:paraId="3172DB8A" w14:textId="61DB2857" w:rsidR="00EA6E06" w:rsidRPr="00DF53A6" w:rsidRDefault="00322574" w:rsidP="00EA6E06">
                      <w:pPr>
                        <w:ind w:right="-88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Little Wandle</w:t>
                      </w:r>
                      <w:r w:rsidR="00DA4C1E">
                        <w:rPr>
                          <w:sz w:val="26"/>
                          <w:szCs w:val="26"/>
                        </w:rPr>
                        <w:t xml:space="preserve"> phonics starts at the beginning of Autumn </w:t>
                      </w:r>
                      <w:r w:rsidR="00FE25B7">
                        <w:rPr>
                          <w:sz w:val="26"/>
                          <w:szCs w:val="26"/>
                        </w:rPr>
                        <w:t>1</w:t>
                      </w:r>
                      <w:r w:rsidR="007E7DC8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D252A0">
                        <w:rPr>
                          <w:sz w:val="26"/>
                          <w:szCs w:val="26"/>
                        </w:rPr>
                        <w:t xml:space="preserve">Pupils with </w:t>
                      </w:r>
                      <w:r w:rsidR="00DF52CF">
                        <w:rPr>
                          <w:sz w:val="26"/>
                          <w:szCs w:val="26"/>
                        </w:rPr>
                        <w:t>begin to learn letter sound correspondence and oral blending and segmenting in daily phonics and reading practi</w:t>
                      </w:r>
                      <w:r w:rsidR="005E234B">
                        <w:rPr>
                          <w:sz w:val="26"/>
                          <w:szCs w:val="26"/>
                        </w:rPr>
                        <w:t xml:space="preserve">se sessions.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943E31" w14:textId="3C891518" w:rsidR="008F7701" w:rsidRDefault="008F7701" w:rsidP="00DE0046"/>
    <w:p w14:paraId="6B097881" w14:textId="48507B40" w:rsidR="008F7701" w:rsidRDefault="008F7701" w:rsidP="00DE0046"/>
    <w:p w14:paraId="50D2A9C0" w14:textId="64E30AFE" w:rsidR="008F7701" w:rsidRDefault="008F7701" w:rsidP="00DE0046"/>
    <w:p w14:paraId="399D8B50" w14:textId="5EF9FA1D" w:rsidR="008F7701" w:rsidRDefault="008F7701" w:rsidP="00DE0046"/>
    <w:p w14:paraId="6413B30C" w14:textId="77777777" w:rsidR="008F7701" w:rsidRDefault="008F7701" w:rsidP="00DE0046"/>
    <w:p w14:paraId="2FDE80EE" w14:textId="55235673" w:rsidR="008F7701" w:rsidRDefault="0065104D" w:rsidP="00DE0046">
      <w:r>
        <w:rPr>
          <w:noProof/>
        </w:rPr>
        <w:drawing>
          <wp:anchor distT="0" distB="0" distL="114300" distR="114300" simplePos="0" relativeHeight="251658247" behindDoc="0" locked="0" layoutInCell="1" allowOverlap="1" wp14:anchorId="118CFA56" wp14:editId="47B84F45">
            <wp:simplePos x="0" y="0"/>
            <wp:positionH relativeFrom="column">
              <wp:posOffset>2254102</wp:posOffset>
            </wp:positionH>
            <wp:positionV relativeFrom="paragraph">
              <wp:posOffset>320734</wp:posOffset>
            </wp:positionV>
            <wp:extent cx="1531088" cy="1613866"/>
            <wp:effectExtent l="0" t="0" r="0" b="5715"/>
            <wp:wrapNone/>
            <wp:docPr id="1902574984" name="Picture 1902574984" descr="Book Review: Giraffes Can't Dance - Kinderm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 Review: Giraffes Can't Dance - Kindermus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8" cy="16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2689CE" w14:textId="20A27ADB" w:rsidR="008F7701" w:rsidRDefault="00A25D44" w:rsidP="00DE0046">
      <w:r>
        <w:rPr>
          <w:noProof/>
        </w:rPr>
        <w:drawing>
          <wp:anchor distT="0" distB="0" distL="114300" distR="114300" simplePos="0" relativeHeight="251658246" behindDoc="0" locked="0" layoutInCell="1" allowOverlap="1" wp14:anchorId="52F697F8" wp14:editId="579FD2EE">
            <wp:simplePos x="0" y="0"/>
            <wp:positionH relativeFrom="margin">
              <wp:align>left</wp:align>
            </wp:positionH>
            <wp:positionV relativeFrom="paragraph">
              <wp:posOffset>183087</wp:posOffset>
            </wp:positionV>
            <wp:extent cx="1350010" cy="1558925"/>
            <wp:effectExtent l="0" t="0" r="2540" b="3175"/>
            <wp:wrapNone/>
            <wp:docPr id="383881739" name="Picture 383881739" descr="You Ch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 Choo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662AF" w14:textId="16EDAED5" w:rsidR="00D541A7" w:rsidRDefault="008B79CA" w:rsidP="00DE0046">
      <w:r>
        <w:rPr>
          <w:noProof/>
        </w:rPr>
        <w:t xml:space="preserve"> </w:t>
      </w:r>
      <w:r w:rsidR="007921B4">
        <w:rPr>
          <w:noProof/>
        </w:rPr>
        <w:t xml:space="preserve"> </w:t>
      </w:r>
      <w:r w:rsidR="000D7BEA">
        <w:rPr>
          <w:noProof/>
        </w:rPr>
        <w:t xml:space="preserve"> </w:t>
      </w:r>
    </w:p>
    <w:p w14:paraId="3B39DB63" w14:textId="3758E3D7" w:rsidR="0082262D" w:rsidRDefault="00FC3230" w:rsidP="0082262D">
      <w:pPr>
        <w:jc w:val="both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19080D54" wp14:editId="27E89BA8">
            <wp:simplePos x="0" y="0"/>
            <wp:positionH relativeFrom="column">
              <wp:posOffset>12695275</wp:posOffset>
            </wp:positionH>
            <wp:positionV relativeFrom="paragraph">
              <wp:posOffset>36343</wp:posOffset>
            </wp:positionV>
            <wp:extent cx="1711960" cy="2232660"/>
            <wp:effectExtent l="0" t="0" r="2540" b="0"/>
            <wp:wrapNone/>
            <wp:docPr id="41158018" name="Picture 41158018" descr="HENRY'S MAP | Kirkus 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NRY'S MAP | Kirkus Revi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DA5" w:rsidRPr="00BA1DA5">
        <w:rPr>
          <w:noProof/>
        </w:rPr>
        <w:drawing>
          <wp:anchor distT="0" distB="0" distL="114300" distR="114300" simplePos="0" relativeHeight="251658248" behindDoc="0" locked="0" layoutInCell="1" allowOverlap="1" wp14:anchorId="47E52C1E" wp14:editId="38059D80">
            <wp:simplePos x="0" y="0"/>
            <wp:positionH relativeFrom="column">
              <wp:posOffset>6815056</wp:posOffset>
            </wp:positionH>
            <wp:positionV relativeFrom="paragraph">
              <wp:posOffset>2981517</wp:posOffset>
            </wp:positionV>
            <wp:extent cx="2137622" cy="2147777"/>
            <wp:effectExtent l="0" t="0" r="0" b="5080"/>
            <wp:wrapNone/>
            <wp:docPr id="998263578" name="Picture 998263578" descr="A book cover with houses and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63578" name="Picture 1" descr="A book cover with houses and peop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22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D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7CB8C5" wp14:editId="554A3BA7">
                <wp:simplePos x="0" y="0"/>
                <wp:positionH relativeFrom="page">
                  <wp:posOffset>-97908</wp:posOffset>
                </wp:positionH>
                <wp:positionV relativeFrom="paragraph">
                  <wp:posOffset>1216616</wp:posOffset>
                </wp:positionV>
                <wp:extent cx="3954145" cy="3136265"/>
                <wp:effectExtent l="19050" t="781050" r="1398905" b="45085"/>
                <wp:wrapNone/>
                <wp:docPr id="1332271831" name="Thought Bubble: Cloud 133227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45" cy="3136265"/>
                        </a:xfrm>
                        <a:prstGeom prst="cloudCallout">
                          <a:avLst>
                            <a:gd name="adj1" fmla="val 83146"/>
                            <a:gd name="adj2" fmla="val -7169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E763C" w14:textId="028D398E" w:rsidR="003830F9" w:rsidRPr="00DF53A6" w:rsidRDefault="00413C03" w:rsidP="00DF53A6">
                            <w:pPr>
                              <w:ind w:right="-88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Following White Rose Maths, children will begin to subitise pictures and </w:t>
                            </w:r>
                            <w:r w:rsidR="00A84D16">
                              <w:rPr>
                                <w:sz w:val="26"/>
                                <w:szCs w:val="26"/>
                              </w:rPr>
                              <w:t>concrete objects to 5</w:t>
                            </w:r>
                            <w:r w:rsidR="00670B26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C1771E">
                              <w:rPr>
                                <w:sz w:val="26"/>
                                <w:szCs w:val="26"/>
                              </w:rPr>
                              <w:t xml:space="preserve"> This will take place during math group time and during </w:t>
                            </w:r>
                            <w:r w:rsidR="00E2491A">
                              <w:rPr>
                                <w:sz w:val="26"/>
                                <w:szCs w:val="26"/>
                              </w:rPr>
                              <w:t>curiosity</w:t>
                            </w:r>
                            <w:r w:rsidR="00C1771E">
                              <w:rPr>
                                <w:sz w:val="26"/>
                                <w:szCs w:val="26"/>
                              </w:rPr>
                              <w:t xml:space="preserve"> time</w:t>
                            </w:r>
                            <w:r w:rsidR="006F4F82">
                              <w:rPr>
                                <w:sz w:val="26"/>
                                <w:szCs w:val="26"/>
                              </w:rPr>
                              <w:t xml:space="preserve"> where children will be encouraged to apply their maths learning during their play. </w:t>
                            </w:r>
                            <w:r w:rsidR="00670B2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B8C5" id="Thought Bubble: Cloud 1332271831" o:spid="_x0000_s1028" type="#_x0000_t106" style="position:absolute;left:0;text-align:left;margin-left:-7.7pt;margin-top:95.8pt;width:311.35pt;height:246.9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" adj="28760,-4686" fillcolor="white [3201]" strokecolor="black [3200]" strokeweight="2pt">
                <v:textbox>
                  <w:txbxContent>
                    <w:p w14:paraId="3C1E763C" w14:textId="028D398E" w:rsidR="003830F9" w:rsidRPr="00DF53A6" w:rsidRDefault="00413C03" w:rsidP="00DF53A6">
                      <w:pPr>
                        <w:ind w:right="-88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Following White Rose Maths, children will begin to subitise pictures and </w:t>
                      </w:r>
                      <w:r w:rsidR="00A84D16">
                        <w:rPr>
                          <w:sz w:val="26"/>
                          <w:szCs w:val="26"/>
                        </w:rPr>
                        <w:t>concrete objects to 5</w:t>
                      </w:r>
                      <w:r w:rsidR="00670B26">
                        <w:rPr>
                          <w:sz w:val="26"/>
                          <w:szCs w:val="26"/>
                        </w:rPr>
                        <w:t>.</w:t>
                      </w:r>
                      <w:r w:rsidR="00C1771E">
                        <w:rPr>
                          <w:sz w:val="26"/>
                          <w:szCs w:val="26"/>
                        </w:rPr>
                        <w:t xml:space="preserve"> This will take place during math group time and during </w:t>
                      </w:r>
                      <w:r w:rsidR="00E2491A">
                        <w:rPr>
                          <w:sz w:val="26"/>
                          <w:szCs w:val="26"/>
                        </w:rPr>
                        <w:t>curiosity</w:t>
                      </w:r>
                      <w:r w:rsidR="00C1771E">
                        <w:rPr>
                          <w:sz w:val="26"/>
                          <w:szCs w:val="26"/>
                        </w:rPr>
                        <w:t xml:space="preserve"> time</w:t>
                      </w:r>
                      <w:r w:rsidR="006F4F82">
                        <w:rPr>
                          <w:sz w:val="26"/>
                          <w:szCs w:val="26"/>
                        </w:rPr>
                        <w:t xml:space="preserve"> where children will be encouraged to apply their maths learning during their play. </w:t>
                      </w:r>
                      <w:r w:rsidR="00670B26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71A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54DEEF" wp14:editId="00A9DB67">
                <wp:simplePos x="0" y="0"/>
                <wp:positionH relativeFrom="margin">
                  <wp:posOffset>9136764</wp:posOffset>
                </wp:positionH>
                <wp:positionV relativeFrom="paragraph">
                  <wp:posOffset>2216623</wp:posOffset>
                </wp:positionV>
                <wp:extent cx="3954145" cy="2683510"/>
                <wp:effectExtent l="19050" t="990600" r="46355" b="40640"/>
                <wp:wrapNone/>
                <wp:docPr id="1881894165" name="Thought Bubble: Cloud 188189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45" cy="2683510"/>
                        </a:xfrm>
                        <a:prstGeom prst="cloudCallout">
                          <a:avLst>
                            <a:gd name="adj1" fmla="val -18410"/>
                            <a:gd name="adj2" fmla="val -8355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31032" w14:textId="7841A9F2" w:rsidR="005E5248" w:rsidRPr="00DF53A6" w:rsidRDefault="00990D2D" w:rsidP="005E5248">
                            <w:pPr>
                              <w:ind w:right="-88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This term children will be </w:t>
                            </w:r>
                            <w:r w:rsidR="00F31E87">
                              <w:rPr>
                                <w:sz w:val="26"/>
                                <w:szCs w:val="26"/>
                              </w:rPr>
                              <w:t xml:space="preserve">talking </w:t>
                            </w:r>
                            <w:r w:rsidR="00FF3900">
                              <w:rPr>
                                <w:sz w:val="26"/>
                                <w:szCs w:val="26"/>
                              </w:rPr>
                              <w:t xml:space="preserve">about members of their immediate family and who they live with. They will </w:t>
                            </w:r>
                            <w:r w:rsidR="000B0780">
                              <w:rPr>
                                <w:sz w:val="26"/>
                                <w:szCs w:val="26"/>
                              </w:rPr>
                              <w:t xml:space="preserve">discuss how their family compares with others and learn about different houses around the world.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DEEF" id="Thought Bubble: Cloud 1881894165" o:spid="_x0000_s1029" type="#_x0000_t106" style="position:absolute;left:0;text-align:left;margin-left:719.45pt;margin-top:174.55pt;width:311.35pt;height:211.3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" adj="6823,-7248" fillcolor="white [3201]" strokecolor="black [3200]" strokeweight="2pt">
                <v:textbox>
                  <w:txbxContent>
                    <w:p w14:paraId="47131032" w14:textId="7841A9F2" w:rsidR="005E5248" w:rsidRPr="00DF53A6" w:rsidRDefault="00990D2D" w:rsidP="005E5248">
                      <w:pPr>
                        <w:ind w:right="-88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This term children will be </w:t>
                      </w:r>
                      <w:r w:rsidR="00F31E87">
                        <w:rPr>
                          <w:sz w:val="26"/>
                          <w:szCs w:val="26"/>
                        </w:rPr>
                        <w:t xml:space="preserve">talking </w:t>
                      </w:r>
                      <w:r w:rsidR="00FF3900">
                        <w:rPr>
                          <w:sz w:val="26"/>
                          <w:szCs w:val="26"/>
                        </w:rPr>
                        <w:t xml:space="preserve">about members of their immediate family and who they live with. They will </w:t>
                      </w:r>
                      <w:r w:rsidR="000B0780">
                        <w:rPr>
                          <w:sz w:val="26"/>
                          <w:szCs w:val="26"/>
                        </w:rPr>
                        <w:t xml:space="preserve">discuss how their family compares with others and learn about different houses around the world.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1A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935353" wp14:editId="58A0E363">
                <wp:simplePos x="0" y="0"/>
                <wp:positionH relativeFrom="margin">
                  <wp:posOffset>2728550</wp:posOffset>
                </wp:positionH>
                <wp:positionV relativeFrom="paragraph">
                  <wp:posOffset>2786631</wp:posOffset>
                </wp:positionV>
                <wp:extent cx="3954145" cy="2729213"/>
                <wp:effectExtent l="19050" t="647700" r="46355" b="33655"/>
                <wp:wrapNone/>
                <wp:docPr id="25368809" name="Thought Bubble: Cloud 25368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45" cy="2729213"/>
                        </a:xfrm>
                        <a:prstGeom prst="cloudCallout">
                          <a:avLst>
                            <a:gd name="adj1" fmla="val 39532"/>
                            <a:gd name="adj2" fmla="val -70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40C7" w14:textId="2D0BE3B7" w:rsidR="004B3942" w:rsidRPr="00DF53A6" w:rsidRDefault="00745CF0" w:rsidP="004B3942">
                            <w:pPr>
                              <w:ind w:right="-88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F4F82">
                              <w:rPr>
                                <w:sz w:val="26"/>
                                <w:szCs w:val="26"/>
                              </w:rPr>
                              <w:t>Singing is an important aspect of our curriculum</w:t>
                            </w:r>
                            <w:r w:rsidR="00E95CAC">
                              <w:rPr>
                                <w:sz w:val="26"/>
                                <w:szCs w:val="26"/>
                              </w:rPr>
                              <w:t>. Children will begin by learning new songs focussing on actions and words</w:t>
                            </w:r>
                            <w:r w:rsidR="00A1710A">
                              <w:rPr>
                                <w:sz w:val="26"/>
                                <w:szCs w:val="26"/>
                              </w:rPr>
                              <w:t xml:space="preserve">. Throughout the year children’s imaginative storytelling will develop through telling Helicopter Stories.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5353" id="Thought Bubble: Cloud 25368809" o:spid="_x0000_s1030" type="#_x0000_t106" style="position:absolute;left:0;text-align:left;margin-left:214.85pt;margin-top:219.4pt;width:311.35pt;height:214.9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" adj="19339,-4478" fillcolor="white [3201]" strokecolor="black [3200]" strokeweight="2pt">
                <v:textbox>
                  <w:txbxContent>
                    <w:p w14:paraId="608E40C7" w14:textId="2D0BE3B7" w:rsidR="004B3942" w:rsidRPr="00DF53A6" w:rsidRDefault="00745CF0" w:rsidP="004B3942">
                      <w:pPr>
                        <w:ind w:right="-88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F4F82">
                        <w:rPr>
                          <w:sz w:val="26"/>
                          <w:szCs w:val="26"/>
                        </w:rPr>
                        <w:t>Singing is an important aspect of our curriculum</w:t>
                      </w:r>
                      <w:r w:rsidR="00E95CAC">
                        <w:rPr>
                          <w:sz w:val="26"/>
                          <w:szCs w:val="26"/>
                        </w:rPr>
                        <w:t>. Children will begin by learning new songs focussing on actions and words</w:t>
                      </w:r>
                      <w:r w:rsidR="00A1710A">
                        <w:rPr>
                          <w:sz w:val="26"/>
                          <w:szCs w:val="26"/>
                        </w:rPr>
                        <w:t xml:space="preserve">. Throughout the year children’s imaginative storytelling will develop through telling Helicopter Stories.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977"/>
        <w:tblW w:w="22191" w:type="dxa"/>
        <w:tblLayout w:type="fixed"/>
        <w:tblLook w:val="04A0" w:firstRow="1" w:lastRow="0" w:firstColumn="1" w:lastColumn="0" w:noHBand="0" w:noVBand="1"/>
      </w:tblPr>
      <w:tblGrid>
        <w:gridCol w:w="1640"/>
        <w:gridCol w:w="2283"/>
        <w:gridCol w:w="2283"/>
        <w:gridCol w:w="2284"/>
        <w:gridCol w:w="2283"/>
        <w:gridCol w:w="2284"/>
        <w:gridCol w:w="2283"/>
        <w:gridCol w:w="2284"/>
        <w:gridCol w:w="2283"/>
        <w:gridCol w:w="2284"/>
      </w:tblGrid>
      <w:tr w:rsidR="008F7701" w:rsidRPr="00771FE8" w14:paraId="7061C2CA" w14:textId="77777777" w:rsidTr="00987393">
        <w:trPr>
          <w:trHeight w:val="983"/>
        </w:trPr>
        <w:tc>
          <w:tcPr>
            <w:tcW w:w="1640" w:type="dxa"/>
          </w:tcPr>
          <w:p w14:paraId="3AD49629" w14:textId="07F39985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089171B9" w14:textId="359EBAEB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Communication &amp; Language</w:t>
            </w:r>
          </w:p>
          <w:p w14:paraId="4EC47CFB" w14:textId="77777777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DEF3FD"/>
          </w:tcPr>
          <w:p w14:paraId="62FB7A8E" w14:textId="27DA3ACE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Personal, Social and Emotional Development</w:t>
            </w:r>
          </w:p>
        </w:tc>
        <w:tc>
          <w:tcPr>
            <w:tcW w:w="2284" w:type="dxa"/>
            <w:shd w:val="clear" w:color="auto" w:fill="FCD0D0"/>
          </w:tcPr>
          <w:p w14:paraId="64997D77" w14:textId="28BAF874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Physical Development</w:t>
            </w:r>
          </w:p>
        </w:tc>
        <w:tc>
          <w:tcPr>
            <w:tcW w:w="2283" w:type="dxa"/>
            <w:shd w:val="clear" w:color="auto" w:fill="FCF8C2"/>
          </w:tcPr>
          <w:p w14:paraId="1C2C9B6B" w14:textId="4975748D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 xml:space="preserve">Literacy </w:t>
            </w:r>
          </w:p>
        </w:tc>
        <w:tc>
          <w:tcPr>
            <w:tcW w:w="2284" w:type="dxa"/>
            <w:shd w:val="clear" w:color="auto" w:fill="E4D0ED"/>
          </w:tcPr>
          <w:p w14:paraId="14B613CF" w14:textId="77777777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Mathematics</w:t>
            </w:r>
          </w:p>
        </w:tc>
        <w:tc>
          <w:tcPr>
            <w:tcW w:w="2283" w:type="dxa"/>
            <w:shd w:val="clear" w:color="auto" w:fill="B5EAD7"/>
          </w:tcPr>
          <w:p w14:paraId="28229FFA" w14:textId="77777777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Understanding the World</w:t>
            </w:r>
          </w:p>
        </w:tc>
        <w:tc>
          <w:tcPr>
            <w:tcW w:w="2284" w:type="dxa"/>
            <w:shd w:val="clear" w:color="auto" w:fill="FBE4D5"/>
          </w:tcPr>
          <w:p w14:paraId="53600100" w14:textId="77777777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Expressive Art and Design</w:t>
            </w:r>
          </w:p>
        </w:tc>
        <w:tc>
          <w:tcPr>
            <w:tcW w:w="2283" w:type="dxa"/>
            <w:shd w:val="clear" w:color="auto" w:fill="C5C7F7"/>
          </w:tcPr>
          <w:p w14:paraId="6CD81A83" w14:textId="05ECBAFC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Key Vocabulary</w:t>
            </w:r>
          </w:p>
        </w:tc>
        <w:tc>
          <w:tcPr>
            <w:tcW w:w="2284" w:type="dxa"/>
            <w:shd w:val="clear" w:color="auto" w:fill="DCFDD3"/>
          </w:tcPr>
          <w:p w14:paraId="25134C45" w14:textId="1E83A920" w:rsidR="008F7701" w:rsidRPr="00771FE8" w:rsidRDefault="008F7701" w:rsidP="008F7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Key texts</w:t>
            </w:r>
            <w:r w:rsidR="00DA23E0">
              <w:rPr>
                <w:rFonts w:cstheme="minorHAnsi"/>
                <w:sz w:val="24"/>
                <w:szCs w:val="24"/>
              </w:rPr>
              <w:t>, poems</w:t>
            </w:r>
            <w:r w:rsidRPr="00771FE8">
              <w:rPr>
                <w:rFonts w:cstheme="minorHAnsi"/>
                <w:sz w:val="24"/>
                <w:szCs w:val="24"/>
              </w:rPr>
              <w:t xml:space="preserve"> and songs </w:t>
            </w:r>
          </w:p>
        </w:tc>
      </w:tr>
      <w:tr w:rsidR="002D179F" w:rsidRPr="00771FE8" w14:paraId="1AC96DF1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0BE8EB82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717AA369" w14:textId="4B5C4F18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1</w:t>
            </w:r>
            <w:r w:rsidR="00BF0263">
              <w:rPr>
                <w:rFonts w:cstheme="minorHAnsi"/>
                <w:sz w:val="24"/>
                <w:szCs w:val="24"/>
              </w:rPr>
              <w:t>6</w:t>
            </w:r>
            <w:r w:rsidRPr="00771FE8">
              <w:rPr>
                <w:rFonts w:cstheme="minorHAnsi"/>
                <w:sz w:val="24"/>
                <w:szCs w:val="24"/>
              </w:rPr>
              <w:t>.09.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2283" w:type="dxa"/>
            <w:shd w:val="clear" w:color="auto" w:fill="B9D6F3"/>
          </w:tcPr>
          <w:p w14:paraId="766618D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8DBDFDF" w14:textId="731C194B" w:rsidR="002D179F" w:rsidRPr="00226289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look at an adult whilst listening to a story </w:t>
            </w:r>
          </w:p>
        </w:tc>
        <w:tc>
          <w:tcPr>
            <w:tcW w:w="2283" w:type="dxa"/>
            <w:shd w:val="clear" w:color="auto" w:fill="DEF3FD"/>
          </w:tcPr>
          <w:p w14:paraId="29076F45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762810B3" w14:textId="3DEA4915" w:rsidR="002D179F" w:rsidRPr="0040032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know the name of their teachers </w:t>
            </w:r>
          </w:p>
        </w:tc>
        <w:tc>
          <w:tcPr>
            <w:tcW w:w="2284" w:type="dxa"/>
            <w:shd w:val="clear" w:color="auto" w:fill="FCD0D0"/>
          </w:tcPr>
          <w:p w14:paraId="6320E53B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59D023F" w14:textId="77777777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GM: To walk in the corridors </w:t>
            </w:r>
          </w:p>
          <w:p w14:paraId="7A15A70C" w14:textId="27D2C2BC" w:rsidR="002D179F" w:rsidRPr="008A3AE1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FM: To explore different tools </w:t>
            </w:r>
          </w:p>
        </w:tc>
        <w:tc>
          <w:tcPr>
            <w:tcW w:w="2283" w:type="dxa"/>
            <w:shd w:val="clear" w:color="auto" w:fill="FCF8C2"/>
          </w:tcPr>
          <w:p w14:paraId="55CDB1ED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47540FB" w14:textId="6F5A261A" w:rsidR="002D179F" w:rsidRPr="00EE0C10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listen to a story </w:t>
            </w:r>
          </w:p>
        </w:tc>
        <w:tc>
          <w:tcPr>
            <w:tcW w:w="2284" w:type="dxa"/>
            <w:shd w:val="clear" w:color="auto" w:fill="E4D0ED"/>
          </w:tcPr>
          <w:p w14:paraId="2DA2185A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44477942" w14:textId="4462DC95" w:rsidR="002D179F" w:rsidRPr="00F570D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subitise </w:t>
            </w:r>
          </w:p>
        </w:tc>
        <w:tc>
          <w:tcPr>
            <w:tcW w:w="2283" w:type="dxa"/>
            <w:shd w:val="clear" w:color="auto" w:fill="B5EAD7"/>
          </w:tcPr>
          <w:p w14:paraId="42EBFAD1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7F8B6FB2" w14:textId="3E24A1AB" w:rsidR="002D179F" w:rsidRPr="007F012D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name other members of their class</w:t>
            </w:r>
          </w:p>
        </w:tc>
        <w:tc>
          <w:tcPr>
            <w:tcW w:w="2284" w:type="dxa"/>
            <w:shd w:val="clear" w:color="auto" w:fill="FBE4D5"/>
          </w:tcPr>
          <w:p w14:paraId="5B6014E9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6147E0B0" w14:textId="5B9889F3" w:rsidR="002D179F" w:rsidRPr="006976E9" w:rsidRDefault="002D179F" w:rsidP="00BB37E1">
            <w:pPr>
              <w:rPr>
                <w:rFonts w:cstheme="minorHAnsi"/>
                <w:sz w:val="24"/>
                <w:szCs w:val="24"/>
              </w:rPr>
            </w:pPr>
            <w:r w:rsidRPr="006976E9">
              <w:rPr>
                <w:rFonts w:cstheme="minorHAnsi"/>
                <w:sz w:val="24"/>
                <w:szCs w:val="24"/>
              </w:rPr>
              <w:t xml:space="preserve">To investigate the marks and patterns made by different textures </w:t>
            </w:r>
          </w:p>
        </w:tc>
        <w:tc>
          <w:tcPr>
            <w:tcW w:w="2283" w:type="dxa"/>
            <w:vMerge w:val="restart"/>
            <w:shd w:val="clear" w:color="auto" w:fill="C5C7F7"/>
          </w:tcPr>
          <w:p w14:paraId="66B2C054" w14:textId="77777777" w:rsidR="002D179F" w:rsidRDefault="00A86FBF" w:rsidP="00BB37E1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A86FBF">
              <w:rPr>
                <w:rFonts w:cstheme="minorHAnsi"/>
                <w:sz w:val="24"/>
                <w:szCs w:val="24"/>
                <w:u w:val="single"/>
              </w:rPr>
              <w:t>EAD</w:t>
            </w:r>
          </w:p>
          <w:p w14:paraId="19AB7A69" w14:textId="3EA80C21" w:rsidR="00A86FBF" w:rsidRDefault="00A86FB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Pattern, texture</w:t>
            </w:r>
            <w:r w:rsidR="004747A1">
              <w:rPr>
                <w:rFonts w:cstheme="minorHAnsi"/>
                <w:sz w:val="24"/>
                <w:szCs w:val="24"/>
              </w:rPr>
              <w:t>, marks, colours</w:t>
            </w:r>
            <w:r w:rsidR="0060791D">
              <w:rPr>
                <w:rFonts w:cstheme="minorHAnsi"/>
                <w:sz w:val="24"/>
                <w:szCs w:val="24"/>
              </w:rPr>
              <w:t>, observe</w:t>
            </w:r>
            <w:r w:rsidR="00D149DE">
              <w:rPr>
                <w:rFonts w:cstheme="minorHAnsi"/>
                <w:sz w:val="24"/>
                <w:szCs w:val="24"/>
              </w:rPr>
              <w:t>, material, portrait</w:t>
            </w:r>
          </w:p>
          <w:p w14:paraId="7365A568" w14:textId="77777777" w:rsidR="00F61EB4" w:rsidRDefault="00F61EB4" w:rsidP="00BB37E1">
            <w:pPr>
              <w:rPr>
                <w:rFonts w:cstheme="minorHAnsi"/>
                <w:sz w:val="24"/>
                <w:szCs w:val="24"/>
              </w:rPr>
            </w:pPr>
          </w:p>
          <w:p w14:paraId="495B52F3" w14:textId="2E632893" w:rsidR="00F61EB4" w:rsidRDefault="00F61EB4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Family</w:t>
            </w:r>
            <w:r w:rsidR="0060791D">
              <w:rPr>
                <w:rFonts w:cstheme="minorHAnsi"/>
                <w:sz w:val="24"/>
                <w:szCs w:val="24"/>
              </w:rPr>
              <w:t>, mum, dad, brother, sister, grandmother, grandfather</w:t>
            </w:r>
            <w:r w:rsidR="0087111D">
              <w:rPr>
                <w:rFonts w:cstheme="minorHAnsi"/>
                <w:sz w:val="24"/>
                <w:szCs w:val="24"/>
              </w:rPr>
              <w:t xml:space="preserve">, home, special, unique, </w:t>
            </w:r>
          </w:p>
          <w:p w14:paraId="7F29BC9C" w14:textId="77777777" w:rsidR="0060791D" w:rsidRDefault="0060791D" w:rsidP="00BB37E1">
            <w:pPr>
              <w:rPr>
                <w:rFonts w:cstheme="minorHAnsi"/>
                <w:sz w:val="24"/>
                <w:szCs w:val="24"/>
              </w:rPr>
            </w:pPr>
          </w:p>
          <w:p w14:paraId="479511F3" w14:textId="77777777" w:rsidR="0060791D" w:rsidRDefault="0060791D" w:rsidP="00BB37E1">
            <w:pPr>
              <w:rPr>
                <w:rFonts w:cstheme="minorHAnsi"/>
                <w:sz w:val="24"/>
                <w:szCs w:val="24"/>
              </w:rPr>
            </w:pPr>
          </w:p>
          <w:p w14:paraId="3C3EE23A" w14:textId="77777777" w:rsidR="0060791D" w:rsidRDefault="0060791D" w:rsidP="00BB37E1">
            <w:pPr>
              <w:rPr>
                <w:rFonts w:cstheme="minorHAnsi"/>
                <w:sz w:val="24"/>
                <w:szCs w:val="24"/>
              </w:rPr>
            </w:pPr>
          </w:p>
          <w:p w14:paraId="11625D2A" w14:textId="62643C04" w:rsidR="00781EE5" w:rsidRDefault="00781EE5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Maths</w:t>
            </w:r>
          </w:p>
          <w:p w14:paraId="73F4C771" w14:textId="20215BD8" w:rsidR="00781EE5" w:rsidRDefault="00781EE5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Subitise, </w:t>
            </w:r>
            <w:r w:rsidR="00D149DE">
              <w:rPr>
                <w:rFonts w:cstheme="minorHAnsi"/>
                <w:sz w:val="24"/>
                <w:szCs w:val="24"/>
              </w:rPr>
              <w:t>match, sort, compare, more, fewer</w:t>
            </w:r>
          </w:p>
          <w:p w14:paraId="7BE399E2" w14:textId="77777777" w:rsidR="0060791D" w:rsidRDefault="0060791D" w:rsidP="00BB37E1">
            <w:pPr>
              <w:rPr>
                <w:rFonts w:cstheme="minorHAnsi"/>
                <w:sz w:val="24"/>
                <w:szCs w:val="24"/>
              </w:rPr>
            </w:pPr>
          </w:p>
          <w:p w14:paraId="6E3D2839" w14:textId="56735621" w:rsidR="0060791D" w:rsidRPr="00A86FBF" w:rsidRDefault="0060791D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314AB9DF" w14:textId="053C2910" w:rsidR="002D179F" w:rsidRPr="00771FE8" w:rsidRDefault="00DA23E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PB: Chop </w:t>
            </w:r>
            <w:proofErr w:type="spellStart"/>
            <w:r>
              <w:rPr>
                <w:rFonts w:cstheme="minorHAnsi"/>
                <w:sz w:val="24"/>
                <w:szCs w:val="24"/>
              </w:rPr>
              <w:t>chop</w:t>
            </w:r>
            <w:proofErr w:type="spellEnd"/>
          </w:p>
        </w:tc>
      </w:tr>
      <w:tr w:rsidR="002D179F" w:rsidRPr="00771FE8" w14:paraId="6E7BEB46" w14:textId="77777777" w:rsidTr="00987393">
        <w:trPr>
          <w:trHeight w:val="609"/>
        </w:trPr>
        <w:tc>
          <w:tcPr>
            <w:tcW w:w="1640" w:type="dxa"/>
            <w:vMerge/>
          </w:tcPr>
          <w:p w14:paraId="3C8B666E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1B7AC4F6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56E12A36" w14:textId="77777777" w:rsidR="00EB1029" w:rsidRDefault="00EB1029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Story time</w:t>
            </w:r>
          </w:p>
          <w:p w14:paraId="4AE5666C" w14:textId="6DB27E94" w:rsidR="00EB1029" w:rsidRPr="00EB1029" w:rsidRDefault="00EB1029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Story reading during provision </w:t>
            </w:r>
          </w:p>
        </w:tc>
        <w:tc>
          <w:tcPr>
            <w:tcW w:w="2283" w:type="dxa"/>
            <w:shd w:val="clear" w:color="auto" w:fill="DEF3FD"/>
          </w:tcPr>
          <w:p w14:paraId="158DF3FD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5D971C9E" w14:textId="33552782" w:rsidR="00EB1029" w:rsidRPr="00EB1029" w:rsidRDefault="00EB1029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Repetitive name games (circle time) </w:t>
            </w:r>
          </w:p>
        </w:tc>
        <w:tc>
          <w:tcPr>
            <w:tcW w:w="2284" w:type="dxa"/>
            <w:shd w:val="clear" w:color="auto" w:fill="FCD0D0"/>
          </w:tcPr>
          <w:p w14:paraId="0577D05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0931BC02" w14:textId="6F91F63B" w:rsidR="00EB1029" w:rsidRPr="00EB1029" w:rsidRDefault="00D34EB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Group time – walking round the school</w:t>
            </w:r>
          </w:p>
        </w:tc>
        <w:tc>
          <w:tcPr>
            <w:tcW w:w="2283" w:type="dxa"/>
            <w:shd w:val="clear" w:color="auto" w:fill="FCF8C2"/>
          </w:tcPr>
          <w:p w14:paraId="3F0F7C90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502A7415" w14:textId="77777777" w:rsidR="00D34EBA" w:rsidRDefault="00D34EBA" w:rsidP="00D34E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Story time</w:t>
            </w:r>
          </w:p>
          <w:p w14:paraId="66A79CAB" w14:textId="07B42652" w:rsidR="00D34EBA" w:rsidRPr="00771FE8" w:rsidRDefault="00D34EBA" w:rsidP="00D34E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Story reading during provision</w:t>
            </w:r>
          </w:p>
        </w:tc>
        <w:tc>
          <w:tcPr>
            <w:tcW w:w="2284" w:type="dxa"/>
            <w:shd w:val="clear" w:color="auto" w:fill="E4D0ED"/>
          </w:tcPr>
          <w:p w14:paraId="4B8A83B0" w14:textId="77777777" w:rsidR="002D179F" w:rsidRPr="00713533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71353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0786BC6F" w14:textId="77777777" w:rsidR="00D34EBA" w:rsidRDefault="00713533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353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Dice games</w:t>
            </w:r>
          </w:p>
          <w:p w14:paraId="0A8319A9" w14:textId="30DFBACD" w:rsidR="00713533" w:rsidRPr="00771FE8" w:rsidRDefault="00713533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5EAD7"/>
          </w:tcPr>
          <w:p w14:paraId="18A24BA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6E91CC5F" w14:textId="01A42816" w:rsidR="00713533" w:rsidRPr="00713533" w:rsidRDefault="00713533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Group time – name games </w:t>
            </w:r>
          </w:p>
        </w:tc>
        <w:tc>
          <w:tcPr>
            <w:tcW w:w="2284" w:type="dxa"/>
            <w:shd w:val="clear" w:color="auto" w:fill="FBE4D5"/>
          </w:tcPr>
          <w:p w14:paraId="4CB8279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D745E6C" w14:textId="1073672C" w:rsidR="002D179F" w:rsidRPr="00E971C9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1</w:t>
            </w:r>
          </w:p>
        </w:tc>
        <w:tc>
          <w:tcPr>
            <w:tcW w:w="2283" w:type="dxa"/>
            <w:vMerge/>
            <w:shd w:val="clear" w:color="auto" w:fill="C5C7F7"/>
          </w:tcPr>
          <w:p w14:paraId="18406083" w14:textId="536038EB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3A63FEE2" w14:textId="77777777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Say good morning</w:t>
            </w:r>
          </w:p>
          <w:p w14:paraId="47324488" w14:textId="020E42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Days of the week </w:t>
            </w:r>
          </w:p>
        </w:tc>
      </w:tr>
      <w:tr w:rsidR="002D179F" w:rsidRPr="00771FE8" w14:paraId="62B4B126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6097A7B2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600312DC" w14:textId="64DFEA9F" w:rsidR="002D179F" w:rsidRPr="00771FE8" w:rsidRDefault="004228F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</w:t>
            </w:r>
            <w:r w:rsidR="002D179F" w:rsidRPr="00771FE8">
              <w:rPr>
                <w:rFonts w:cstheme="minorHAnsi"/>
                <w:sz w:val="24"/>
                <w:szCs w:val="24"/>
              </w:rPr>
              <w:t>.09.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  <w:p w14:paraId="6050CDED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  <w:p w14:paraId="22FDBC6A" w14:textId="19FE4B43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18E84ED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7B31FC35" w14:textId="6B337D59" w:rsidR="002D179F" w:rsidRPr="00226289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know how to do good listening </w:t>
            </w:r>
          </w:p>
        </w:tc>
        <w:tc>
          <w:tcPr>
            <w:tcW w:w="2283" w:type="dxa"/>
            <w:shd w:val="clear" w:color="auto" w:fill="DEF3FD"/>
          </w:tcPr>
          <w:p w14:paraId="5B13E79A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47A564F4" w14:textId="3003BBD9" w:rsidR="002D179F" w:rsidRPr="0040032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know the name of their class and respond when called </w:t>
            </w:r>
          </w:p>
        </w:tc>
        <w:tc>
          <w:tcPr>
            <w:tcW w:w="2284" w:type="dxa"/>
            <w:shd w:val="clear" w:color="auto" w:fill="FCD0D0"/>
          </w:tcPr>
          <w:p w14:paraId="09D474E7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5E39643" w14:textId="2254058F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GM: To work as a group to move large equipment  </w:t>
            </w:r>
          </w:p>
          <w:p w14:paraId="2F1ECD77" w14:textId="020D76A9" w:rsidR="002D179F" w:rsidRPr="008A3AE1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FM: To explore different tools </w:t>
            </w:r>
          </w:p>
        </w:tc>
        <w:tc>
          <w:tcPr>
            <w:tcW w:w="2283" w:type="dxa"/>
            <w:shd w:val="clear" w:color="auto" w:fill="FCF8C2"/>
          </w:tcPr>
          <w:p w14:paraId="47AF7DF7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9998FEA" w14:textId="2596CA49" w:rsidR="002D179F" w:rsidRPr="00C67609" w:rsidRDefault="00507508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say a sound for an induvial letter</w:t>
            </w:r>
          </w:p>
        </w:tc>
        <w:tc>
          <w:tcPr>
            <w:tcW w:w="2284" w:type="dxa"/>
            <w:shd w:val="clear" w:color="auto" w:fill="E4D0ED"/>
          </w:tcPr>
          <w:p w14:paraId="597AE7FE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6873695A" w14:textId="1FB51EC4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subitise </w:t>
            </w:r>
          </w:p>
        </w:tc>
        <w:tc>
          <w:tcPr>
            <w:tcW w:w="2283" w:type="dxa"/>
            <w:shd w:val="clear" w:color="auto" w:fill="B5EAD7"/>
          </w:tcPr>
          <w:p w14:paraId="1FD5AEAB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AB54886" w14:textId="2370B75B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create a simple map using pictures</w:t>
            </w:r>
          </w:p>
        </w:tc>
        <w:tc>
          <w:tcPr>
            <w:tcW w:w="2284" w:type="dxa"/>
            <w:shd w:val="clear" w:color="auto" w:fill="FBE4D5"/>
          </w:tcPr>
          <w:p w14:paraId="0A313E7F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63D2FC33" w14:textId="4648663F" w:rsidR="002D179F" w:rsidRPr="006976E9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explore marks with felt tips </w:t>
            </w:r>
          </w:p>
        </w:tc>
        <w:tc>
          <w:tcPr>
            <w:tcW w:w="2283" w:type="dxa"/>
            <w:vMerge/>
            <w:shd w:val="clear" w:color="auto" w:fill="C5C7F7"/>
          </w:tcPr>
          <w:p w14:paraId="51F7BD27" w14:textId="7CA8690C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4939AD51" w14:textId="77777777" w:rsidR="002D179F" w:rsidRDefault="000C24B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great big book of families </w:t>
            </w:r>
          </w:p>
          <w:p w14:paraId="4DA9ACA9" w14:textId="77777777" w:rsidR="00DA23E0" w:rsidRDefault="00DA23E0" w:rsidP="00BB37E1">
            <w:pPr>
              <w:rPr>
                <w:rFonts w:cstheme="minorHAnsi"/>
                <w:sz w:val="24"/>
                <w:szCs w:val="24"/>
              </w:rPr>
            </w:pPr>
          </w:p>
          <w:p w14:paraId="5332E62A" w14:textId="531C92A8" w:rsidR="00DA23E0" w:rsidRPr="00771FE8" w:rsidRDefault="00DA23E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PB: </w:t>
            </w:r>
            <w:r w:rsidR="00F83A12">
              <w:rPr>
                <w:rFonts w:cstheme="minorHAnsi"/>
                <w:sz w:val="24"/>
                <w:szCs w:val="24"/>
              </w:rPr>
              <w:t>Pointy hat</w:t>
            </w:r>
          </w:p>
        </w:tc>
      </w:tr>
      <w:tr w:rsidR="002D179F" w:rsidRPr="00771FE8" w14:paraId="196270EF" w14:textId="77777777" w:rsidTr="00987393">
        <w:trPr>
          <w:trHeight w:val="609"/>
        </w:trPr>
        <w:tc>
          <w:tcPr>
            <w:tcW w:w="1640" w:type="dxa"/>
            <w:vMerge/>
          </w:tcPr>
          <w:p w14:paraId="48FCDB1E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32DC7F64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75680B0C" w14:textId="51EE2F46" w:rsidR="00540891" w:rsidRDefault="00540891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Circle time game – </w:t>
            </w:r>
          </w:p>
          <w:p w14:paraId="33F33B54" w14:textId="738E09D3" w:rsidR="00540891" w:rsidRDefault="00540891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Listening story </w:t>
            </w:r>
            <w:r w:rsidR="008A420E">
              <w:rPr>
                <w:rFonts w:cstheme="minorHAnsi"/>
                <w:sz w:val="24"/>
                <w:szCs w:val="24"/>
              </w:rPr>
              <w:t>– Freddy and the Fairy</w:t>
            </w:r>
          </w:p>
          <w:p w14:paraId="276EDF59" w14:textId="0F30F280" w:rsidR="00540891" w:rsidRPr="00540891" w:rsidRDefault="00540891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Simon Says </w:t>
            </w:r>
          </w:p>
        </w:tc>
        <w:tc>
          <w:tcPr>
            <w:tcW w:w="2283" w:type="dxa"/>
            <w:shd w:val="clear" w:color="auto" w:fill="DEF3FD"/>
          </w:tcPr>
          <w:p w14:paraId="51DA29BF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637B1DD1" w14:textId="357C8E3F" w:rsidR="00540891" w:rsidRPr="00771FE8" w:rsidRDefault="009B2FC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Repetition </w:t>
            </w:r>
          </w:p>
        </w:tc>
        <w:tc>
          <w:tcPr>
            <w:tcW w:w="2284" w:type="dxa"/>
            <w:shd w:val="clear" w:color="auto" w:fill="FCD0D0"/>
          </w:tcPr>
          <w:p w14:paraId="403A03F1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0533B585" w14:textId="0F399B8D" w:rsidR="002D179F" w:rsidRPr="007568CC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Move wooden blocks to make a pirate ship </w:t>
            </w:r>
          </w:p>
        </w:tc>
        <w:tc>
          <w:tcPr>
            <w:tcW w:w="2283" w:type="dxa"/>
            <w:shd w:val="clear" w:color="auto" w:fill="FCF8C2"/>
          </w:tcPr>
          <w:p w14:paraId="71141B83" w14:textId="77777777" w:rsidR="002D179F" w:rsidRPr="00443539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4D9B8594" w14:textId="77777777" w:rsidR="00156F86" w:rsidRPr="00443539" w:rsidRDefault="002F19DD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I spy games </w:t>
            </w:r>
          </w:p>
          <w:p w14:paraId="4A0E2867" w14:textId="170EC0CA" w:rsidR="002F19DD" w:rsidRPr="00771FE8" w:rsidRDefault="00443539" w:rsidP="00BB37E1">
            <w:pPr>
              <w:rPr>
                <w:rFonts w:cstheme="minorHAnsi"/>
                <w:sz w:val="24"/>
                <w:szCs w:val="24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Different objects and pebble letters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E4D0ED"/>
          </w:tcPr>
          <w:p w14:paraId="4199F97F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AE4E1AC" w14:textId="4C325C74" w:rsidR="00713533" w:rsidRPr="00771FE8" w:rsidRDefault="00713533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Dots on board – show on finger</w:t>
            </w:r>
          </w:p>
        </w:tc>
        <w:tc>
          <w:tcPr>
            <w:tcW w:w="2283" w:type="dxa"/>
            <w:shd w:val="clear" w:color="auto" w:fill="B5EAD7"/>
          </w:tcPr>
          <w:p w14:paraId="2F975545" w14:textId="77777777" w:rsidR="002D179F" w:rsidRPr="00443539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3A4DCD3B" w14:textId="77777777" w:rsidR="002D179F" w:rsidRPr="00443539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Classroom</w:t>
            </w:r>
            <w:r w:rsidR="002D179F"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 maps</w:t>
            </w:r>
          </w:p>
          <w:p w14:paraId="739CA407" w14:textId="48AEFA6D" w:rsidR="00443539" w:rsidRPr="00443539" w:rsidRDefault="00443539" w:rsidP="00443539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443539">
              <w:rPr>
                <w:rFonts w:cstheme="minorHAnsi"/>
                <w:sz w:val="24"/>
                <w:szCs w:val="24"/>
                <w:highlight w:val="yellow"/>
              </w:rPr>
              <w:t>Map paper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FBE4D5"/>
          </w:tcPr>
          <w:p w14:paraId="138C7E5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54AAB40C" w14:textId="70F407D2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2</w:t>
            </w:r>
          </w:p>
        </w:tc>
        <w:tc>
          <w:tcPr>
            <w:tcW w:w="2283" w:type="dxa"/>
            <w:vMerge/>
            <w:shd w:val="clear" w:color="auto" w:fill="C5C7F7"/>
          </w:tcPr>
          <w:p w14:paraId="024401B4" w14:textId="79F8B0FC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23C12947" w14:textId="77777777" w:rsidR="002D179F" w:rsidRDefault="00BF5AE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With my family </w:t>
            </w:r>
          </w:p>
          <w:p w14:paraId="1C30DB86" w14:textId="132659CA" w:rsidR="00BF5AE0" w:rsidRPr="00771FE8" w:rsidRDefault="00BF5AE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(words below) </w:t>
            </w:r>
          </w:p>
        </w:tc>
      </w:tr>
      <w:tr w:rsidR="002D179F" w:rsidRPr="00771FE8" w14:paraId="6E834947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52EF8BD8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70933EB6" w14:textId="3938337D" w:rsidR="002D179F" w:rsidRPr="00771FE8" w:rsidRDefault="004228F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  <w:r w:rsidR="002D179F" w:rsidRPr="00771FE8">
              <w:rPr>
                <w:rFonts w:cstheme="minorHAnsi"/>
                <w:sz w:val="24"/>
                <w:szCs w:val="24"/>
              </w:rPr>
              <w:t>.09.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2283" w:type="dxa"/>
            <w:shd w:val="clear" w:color="auto" w:fill="B9D6F3"/>
          </w:tcPr>
          <w:p w14:paraId="3ACFBAE9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BD9CDAB" w14:textId="488D2375" w:rsidR="002D179F" w:rsidRPr="00062BBD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explain why listening is important </w:t>
            </w:r>
          </w:p>
        </w:tc>
        <w:tc>
          <w:tcPr>
            <w:tcW w:w="2283" w:type="dxa"/>
            <w:shd w:val="clear" w:color="auto" w:fill="DEF3FD"/>
          </w:tcPr>
          <w:p w14:paraId="11E7DF5D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4DB3F535" w14:textId="57A0CB3F" w:rsidR="002D179F" w:rsidRPr="0040032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talk about their family members </w:t>
            </w:r>
          </w:p>
        </w:tc>
        <w:tc>
          <w:tcPr>
            <w:tcW w:w="2284" w:type="dxa"/>
            <w:shd w:val="clear" w:color="auto" w:fill="FCD0D0"/>
          </w:tcPr>
          <w:p w14:paraId="0FE20D8B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274E00E3" w14:textId="77777777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GM: To line up behind the person in front of them</w:t>
            </w:r>
          </w:p>
          <w:p w14:paraId="0BD2D52A" w14:textId="772D3D8A" w:rsidR="002D179F" w:rsidRPr="008A3AE1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FM: To develop threading skills </w:t>
            </w:r>
          </w:p>
        </w:tc>
        <w:tc>
          <w:tcPr>
            <w:tcW w:w="2283" w:type="dxa"/>
            <w:shd w:val="clear" w:color="auto" w:fill="FCF8C2"/>
          </w:tcPr>
          <w:p w14:paraId="7615854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89061F2" w14:textId="19FD14C7" w:rsidR="002D179F" w:rsidRPr="003E2F3F" w:rsidRDefault="00507508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say a sound for an induvial letter</w:t>
            </w:r>
          </w:p>
        </w:tc>
        <w:tc>
          <w:tcPr>
            <w:tcW w:w="2284" w:type="dxa"/>
            <w:shd w:val="clear" w:color="auto" w:fill="E4D0ED"/>
          </w:tcPr>
          <w:p w14:paraId="53FA4607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21EF1709" w14:textId="3B3DFFC4" w:rsidR="002D179F" w:rsidRPr="000F1CD5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match, sort and compare objects</w:t>
            </w:r>
          </w:p>
        </w:tc>
        <w:tc>
          <w:tcPr>
            <w:tcW w:w="2283" w:type="dxa"/>
            <w:shd w:val="clear" w:color="auto" w:fill="B5EAD7"/>
          </w:tcPr>
          <w:p w14:paraId="481D1B6A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68935E8A" w14:textId="2C14137A" w:rsidR="002D179F" w:rsidRPr="00B654A5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name and describe members of their family </w:t>
            </w:r>
          </w:p>
        </w:tc>
        <w:tc>
          <w:tcPr>
            <w:tcW w:w="2284" w:type="dxa"/>
            <w:shd w:val="clear" w:color="auto" w:fill="FBE4D5"/>
          </w:tcPr>
          <w:p w14:paraId="7D74E876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C12FF60" w14:textId="067BBF21" w:rsidR="002D179F" w:rsidRPr="006976E9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explore making marks with chalk</w:t>
            </w:r>
          </w:p>
        </w:tc>
        <w:tc>
          <w:tcPr>
            <w:tcW w:w="2283" w:type="dxa"/>
            <w:vMerge/>
            <w:shd w:val="clear" w:color="auto" w:fill="C5C7F7"/>
          </w:tcPr>
          <w:p w14:paraId="272A71FB" w14:textId="6609411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62FB999D" w14:textId="77777777" w:rsidR="002D179F" w:rsidRDefault="000C24B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 choose! </w:t>
            </w:r>
          </w:p>
          <w:p w14:paraId="260A26E8" w14:textId="3A24E936" w:rsidR="00F83A12" w:rsidRPr="00771FE8" w:rsidRDefault="00F83A12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PB: 5 little pumpkins</w:t>
            </w:r>
          </w:p>
        </w:tc>
      </w:tr>
      <w:tr w:rsidR="002D179F" w:rsidRPr="00771FE8" w14:paraId="2FAF2A5E" w14:textId="77777777" w:rsidTr="00987393">
        <w:trPr>
          <w:trHeight w:val="609"/>
        </w:trPr>
        <w:tc>
          <w:tcPr>
            <w:tcW w:w="1640" w:type="dxa"/>
            <w:vMerge/>
          </w:tcPr>
          <w:p w14:paraId="3D9F0F12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114C845A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1A11FD22" w14:textId="783ED71E" w:rsidR="00443539" w:rsidRPr="00771FE8" w:rsidRDefault="00443539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Circle time </w:t>
            </w:r>
          </w:p>
        </w:tc>
        <w:tc>
          <w:tcPr>
            <w:tcW w:w="2283" w:type="dxa"/>
            <w:shd w:val="clear" w:color="auto" w:fill="DEF3FD"/>
          </w:tcPr>
          <w:p w14:paraId="40D62381" w14:textId="77777777" w:rsidR="002D179F" w:rsidRPr="00443539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21478BFC" w14:textId="77777777" w:rsidR="00443539" w:rsidRPr="00443539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UTW group time </w:t>
            </w:r>
          </w:p>
          <w:p w14:paraId="2C326271" w14:textId="77777777" w:rsidR="00443539" w:rsidRPr="00443539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Family portrait drawing </w:t>
            </w:r>
          </w:p>
          <w:p w14:paraId="3F28C1CA" w14:textId="55286801" w:rsidR="00443539" w:rsidRPr="00771FE8" w:rsidRDefault="00443539" w:rsidP="00BB37E1">
            <w:pPr>
              <w:rPr>
                <w:rFonts w:cstheme="minorHAnsi"/>
                <w:sz w:val="24"/>
                <w:szCs w:val="24"/>
              </w:rPr>
            </w:pPr>
            <w:r w:rsidRPr="00443539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Email photos of family in to talk about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FCD0D0"/>
          </w:tcPr>
          <w:p w14:paraId="2A6E351A" w14:textId="77777777" w:rsidR="002D179F" w:rsidRPr="005627D3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5627D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6C5221B9" w14:textId="77777777" w:rsidR="00443539" w:rsidRPr="005627D3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5627D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Different threading activities </w:t>
            </w:r>
          </w:p>
          <w:p w14:paraId="5233CC18" w14:textId="77777777" w:rsidR="00443539" w:rsidRPr="005627D3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</w:p>
          <w:p w14:paraId="058EFF54" w14:textId="77777777" w:rsidR="00443539" w:rsidRPr="005627D3" w:rsidRDefault="00443539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5627D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Line up games </w:t>
            </w:r>
          </w:p>
          <w:p w14:paraId="199F4451" w14:textId="60101C62" w:rsidR="00443539" w:rsidRPr="00443539" w:rsidRDefault="00443539" w:rsidP="00443539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Cs/>
                <w:sz w:val="24"/>
                <w:szCs w:val="24"/>
              </w:rPr>
            </w:pPr>
            <w:r w:rsidRPr="005627D3">
              <w:rPr>
                <w:rFonts w:cstheme="minorHAnsi"/>
                <w:bCs/>
                <w:sz w:val="24"/>
                <w:szCs w:val="24"/>
                <w:highlight w:val="yellow"/>
              </w:rPr>
              <w:t>Obstacle cour</w:t>
            </w:r>
            <w:r w:rsidR="005627D3" w:rsidRPr="005627D3">
              <w:rPr>
                <w:rFonts w:cstheme="minorHAnsi"/>
                <w:bCs/>
                <w:sz w:val="24"/>
                <w:szCs w:val="24"/>
                <w:highlight w:val="yellow"/>
              </w:rPr>
              <w:t>ses</w:t>
            </w:r>
            <w:r w:rsidR="005627D3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shd w:val="clear" w:color="auto" w:fill="FCF8C2"/>
          </w:tcPr>
          <w:p w14:paraId="1875D946" w14:textId="77777777" w:rsidR="005627D3" w:rsidRPr="00AF1F2B" w:rsidRDefault="002D179F" w:rsidP="005627D3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AF1F2B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788665C3" w14:textId="77777777" w:rsidR="005627D3" w:rsidRPr="00AF1F2B" w:rsidRDefault="005627D3" w:rsidP="005627D3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AF1F2B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Tactile letters </w:t>
            </w:r>
          </w:p>
          <w:p w14:paraId="640A4415" w14:textId="06A1A9AB" w:rsidR="005627D3" w:rsidRPr="005627D3" w:rsidRDefault="00AF1F2B" w:rsidP="005627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F1F2B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Big book and label pebbles on pictures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E4D0ED"/>
          </w:tcPr>
          <w:p w14:paraId="205C7EAB" w14:textId="77777777" w:rsidR="002D179F" w:rsidRPr="00F575A1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F575A1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51D7F930" w14:textId="26D0EF32" w:rsidR="00AF1F2B" w:rsidRPr="000B517B" w:rsidRDefault="000B517B" w:rsidP="00BB37E1">
            <w:pPr>
              <w:rPr>
                <w:rFonts w:cstheme="minorHAnsi"/>
                <w:sz w:val="24"/>
                <w:szCs w:val="24"/>
              </w:rPr>
            </w:pPr>
            <w:r w:rsidRPr="00F575A1">
              <w:rPr>
                <w:rFonts w:cstheme="minorHAnsi"/>
                <w:sz w:val="24"/>
                <w:szCs w:val="24"/>
                <w:highlight w:val="yellow"/>
              </w:rPr>
              <w:t>Sorting circles and animal/colours</w:t>
            </w:r>
            <w:r w:rsidR="00F575A1" w:rsidRPr="00F575A1">
              <w:rPr>
                <w:rFonts w:cstheme="minorHAnsi"/>
                <w:sz w:val="24"/>
                <w:szCs w:val="24"/>
                <w:highlight w:val="yellow"/>
              </w:rPr>
              <w:t xml:space="preserve"> tiles</w:t>
            </w:r>
            <w:r w:rsidR="00F575A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shd w:val="clear" w:color="auto" w:fill="B5EAD7"/>
          </w:tcPr>
          <w:p w14:paraId="74201AA5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57312107" w14:textId="3F3B0071" w:rsidR="00F761E6" w:rsidRPr="00771FE8" w:rsidRDefault="00F761E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Use family portraits to talk about </w:t>
            </w:r>
          </w:p>
        </w:tc>
        <w:tc>
          <w:tcPr>
            <w:tcW w:w="2284" w:type="dxa"/>
            <w:shd w:val="clear" w:color="auto" w:fill="FBE4D5"/>
          </w:tcPr>
          <w:p w14:paraId="2665C450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6B2D5433" w14:textId="1D608C7B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3</w:t>
            </w:r>
          </w:p>
        </w:tc>
        <w:tc>
          <w:tcPr>
            <w:tcW w:w="2283" w:type="dxa"/>
            <w:vMerge/>
            <w:shd w:val="clear" w:color="auto" w:fill="C5C7F7"/>
          </w:tcPr>
          <w:p w14:paraId="5DD8413F" w14:textId="18901975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49271334" w14:textId="77777777" w:rsidR="00F83A12" w:rsidRDefault="0032653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Grandma’s glasses (see words below)</w:t>
            </w:r>
          </w:p>
          <w:p w14:paraId="78E2CBBE" w14:textId="351386CC" w:rsidR="002D179F" w:rsidRPr="00771FE8" w:rsidRDefault="00326530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2D179F" w:rsidRPr="00771FE8" w14:paraId="200C204B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6613171E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6DF912D1" w14:textId="1D9153A2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 w:rsidRPr="00771FE8">
              <w:rPr>
                <w:rFonts w:cstheme="minorHAnsi"/>
                <w:sz w:val="24"/>
                <w:szCs w:val="24"/>
              </w:rPr>
              <w:t>0</w:t>
            </w:r>
            <w:r w:rsidR="004228FA">
              <w:rPr>
                <w:rFonts w:cstheme="minorHAnsi"/>
                <w:sz w:val="24"/>
                <w:szCs w:val="24"/>
              </w:rPr>
              <w:t>7</w:t>
            </w:r>
            <w:r w:rsidRPr="00771FE8">
              <w:rPr>
                <w:rFonts w:cstheme="minorHAnsi"/>
                <w:sz w:val="24"/>
                <w:szCs w:val="24"/>
              </w:rPr>
              <w:t>.10.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2283" w:type="dxa"/>
            <w:shd w:val="clear" w:color="auto" w:fill="B9D6F3"/>
          </w:tcPr>
          <w:p w14:paraId="407EFDCF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753BE63" w14:textId="0AD9D3F8" w:rsidR="002D179F" w:rsidRPr="00E239EA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listen and sing as part of a group </w:t>
            </w:r>
          </w:p>
        </w:tc>
        <w:tc>
          <w:tcPr>
            <w:tcW w:w="2283" w:type="dxa"/>
            <w:shd w:val="clear" w:color="auto" w:fill="DEF3FD"/>
          </w:tcPr>
          <w:p w14:paraId="3881801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2BB8327" w14:textId="1CAC1589" w:rsidR="002D179F" w:rsidRPr="00337343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play something they like with an adult  </w:t>
            </w:r>
          </w:p>
        </w:tc>
        <w:tc>
          <w:tcPr>
            <w:tcW w:w="2284" w:type="dxa"/>
            <w:shd w:val="clear" w:color="auto" w:fill="FCD0D0"/>
          </w:tcPr>
          <w:p w14:paraId="7A8230A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6A14E60" w14:textId="1EA4E848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GM: To walk in a line with space between the person in front of them </w:t>
            </w:r>
          </w:p>
          <w:p w14:paraId="5EA348EE" w14:textId="554B614B" w:rsidR="002D179F" w:rsidRPr="00214672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FM: To develop threading skills</w:t>
            </w:r>
          </w:p>
        </w:tc>
        <w:tc>
          <w:tcPr>
            <w:tcW w:w="2283" w:type="dxa"/>
            <w:shd w:val="clear" w:color="auto" w:fill="FCF8C2"/>
          </w:tcPr>
          <w:p w14:paraId="09377826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60A1DFF6" w14:textId="1A62EE27" w:rsidR="002D179F" w:rsidRPr="00E539E7" w:rsidRDefault="00507508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blend three letters to read CVC words</w:t>
            </w:r>
          </w:p>
        </w:tc>
        <w:tc>
          <w:tcPr>
            <w:tcW w:w="2284" w:type="dxa"/>
            <w:shd w:val="clear" w:color="auto" w:fill="E4D0ED"/>
          </w:tcPr>
          <w:p w14:paraId="5CBCA25E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22A3AFF" w14:textId="03FC5FCB" w:rsidR="002D179F" w:rsidRPr="000F1CD5" w:rsidRDefault="002D179F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match, sort and compare objects</w:t>
            </w:r>
          </w:p>
        </w:tc>
        <w:tc>
          <w:tcPr>
            <w:tcW w:w="2283" w:type="dxa"/>
            <w:shd w:val="clear" w:color="auto" w:fill="B5EAD7"/>
          </w:tcPr>
          <w:p w14:paraId="2D5DF0E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FBC03FC" w14:textId="162DDA13" w:rsidR="002D179F" w:rsidRPr="00E539E7" w:rsidRDefault="002D179F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talk about what they do with their family </w:t>
            </w:r>
          </w:p>
        </w:tc>
        <w:tc>
          <w:tcPr>
            <w:tcW w:w="2284" w:type="dxa"/>
            <w:shd w:val="clear" w:color="auto" w:fill="FBE4D5"/>
          </w:tcPr>
          <w:p w14:paraId="02B31499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2EC5026" w14:textId="27CBC737" w:rsidR="002D179F" w:rsidRPr="006976E9" w:rsidRDefault="002D179F" w:rsidP="002B0D7E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explore mark making using pencils</w:t>
            </w:r>
          </w:p>
        </w:tc>
        <w:tc>
          <w:tcPr>
            <w:tcW w:w="2283" w:type="dxa"/>
            <w:vMerge/>
            <w:shd w:val="clear" w:color="auto" w:fill="C5C7F7"/>
          </w:tcPr>
          <w:p w14:paraId="622572A8" w14:textId="67E6237D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2E6027FF" w14:textId="77777777" w:rsidR="000F3C3E" w:rsidRDefault="00A4662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Giraffes can’t dance</w:t>
            </w:r>
          </w:p>
          <w:p w14:paraId="0E4780AA" w14:textId="77777777" w:rsidR="000F3C3E" w:rsidRDefault="000F3C3E" w:rsidP="00BB37E1">
            <w:pPr>
              <w:rPr>
                <w:rFonts w:cstheme="minorHAnsi"/>
                <w:sz w:val="24"/>
                <w:szCs w:val="24"/>
              </w:rPr>
            </w:pPr>
          </w:p>
          <w:p w14:paraId="3D19C0F4" w14:textId="50D98883" w:rsidR="002D179F" w:rsidRPr="00771FE8" w:rsidRDefault="000F3C3E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PB: Wise old owl</w:t>
            </w:r>
            <w:r w:rsidR="00A4662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2D179F" w:rsidRPr="00771FE8" w14:paraId="291A725C" w14:textId="77777777" w:rsidTr="00987393">
        <w:trPr>
          <w:trHeight w:val="609"/>
        </w:trPr>
        <w:tc>
          <w:tcPr>
            <w:tcW w:w="1640" w:type="dxa"/>
            <w:vMerge/>
          </w:tcPr>
          <w:p w14:paraId="0C3F93F2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12FE3BC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7E1B7550" w14:textId="12EABA58" w:rsidR="00F761E6" w:rsidRPr="00771FE8" w:rsidRDefault="00F761E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Singing group time </w:t>
            </w:r>
          </w:p>
        </w:tc>
        <w:tc>
          <w:tcPr>
            <w:tcW w:w="2283" w:type="dxa"/>
            <w:shd w:val="clear" w:color="auto" w:fill="DEF3FD"/>
          </w:tcPr>
          <w:p w14:paraId="37D53C94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7E708C6C" w14:textId="7D321443" w:rsidR="00F761E6" w:rsidRPr="00771FE8" w:rsidRDefault="00C578FD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CP </w:t>
            </w:r>
          </w:p>
        </w:tc>
        <w:tc>
          <w:tcPr>
            <w:tcW w:w="2284" w:type="dxa"/>
            <w:shd w:val="clear" w:color="auto" w:fill="FCD0D0"/>
          </w:tcPr>
          <w:p w14:paraId="79DC98C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1EDE38BA" w14:textId="77777777" w:rsidR="00C578FD" w:rsidRPr="005627D3" w:rsidRDefault="00C578FD" w:rsidP="00C578FD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5627D3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Different threading activities </w:t>
            </w:r>
          </w:p>
          <w:p w14:paraId="3EC80FEF" w14:textId="636E8A67" w:rsidR="00C578FD" w:rsidRPr="00771FE8" w:rsidRDefault="00C578FD" w:rsidP="00BB37E1">
            <w:pPr>
              <w:rPr>
                <w:rFonts w:cstheme="minorHAnsi"/>
                <w:sz w:val="24"/>
                <w:szCs w:val="24"/>
              </w:rPr>
            </w:pPr>
            <w:r w:rsidRPr="00C578FD">
              <w:rPr>
                <w:rFonts w:cstheme="minorHAnsi"/>
                <w:sz w:val="24"/>
                <w:szCs w:val="24"/>
                <w:highlight w:val="yellow"/>
              </w:rPr>
              <w:lastRenderedPageBreak/>
              <w:t>Making bracelets – beads and ribbon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shd w:val="clear" w:color="auto" w:fill="FCF8C2"/>
          </w:tcPr>
          <w:p w14:paraId="33915577" w14:textId="77777777" w:rsidR="002D179F" w:rsidRPr="0010308C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10308C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lastRenderedPageBreak/>
              <w:t xml:space="preserve">Enhancement: </w:t>
            </w:r>
          </w:p>
          <w:p w14:paraId="495C4572" w14:textId="77777777" w:rsidR="00071651" w:rsidRDefault="0010308C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10308C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Cvc</w:t>
            </w:r>
            <w:proofErr w:type="spellEnd"/>
            <w:r w:rsidRPr="0010308C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 picture matching activity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153E7F7B" w14:textId="1A66E493" w:rsidR="0010308C" w:rsidRPr="00771FE8" w:rsidRDefault="0010308C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4D0ED"/>
          </w:tcPr>
          <w:p w14:paraId="4D8C91A0" w14:textId="77777777" w:rsidR="002D179F" w:rsidRPr="00CF0F46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CF0F46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lastRenderedPageBreak/>
              <w:t xml:space="preserve">Enhancement: </w:t>
            </w:r>
          </w:p>
          <w:p w14:paraId="3634FAD5" w14:textId="3354503C" w:rsidR="0010308C" w:rsidRPr="00771FE8" w:rsidRDefault="00775660" w:rsidP="00BB37E1">
            <w:pPr>
              <w:rPr>
                <w:rFonts w:cstheme="minorHAnsi"/>
                <w:sz w:val="24"/>
                <w:szCs w:val="24"/>
              </w:rPr>
            </w:pPr>
            <w:r w:rsidRPr="00CF0F46">
              <w:rPr>
                <w:rFonts w:cstheme="minorHAnsi"/>
                <w:sz w:val="24"/>
                <w:szCs w:val="24"/>
                <w:highlight w:val="yellow"/>
              </w:rPr>
              <w:lastRenderedPageBreak/>
              <w:t>Lady bird cards (in maths box in cupboard)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shd w:val="clear" w:color="auto" w:fill="B5EAD7"/>
          </w:tcPr>
          <w:p w14:paraId="606ACE64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Enhancement: </w:t>
            </w:r>
          </w:p>
          <w:p w14:paraId="2A5199D7" w14:textId="77777777" w:rsidR="00332BDF" w:rsidRDefault="009832D3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 role play, home corner</w:t>
            </w:r>
          </w:p>
          <w:p w14:paraId="49E8A5EA" w14:textId="77777777" w:rsidR="00302360" w:rsidRDefault="00302360" w:rsidP="00BB37E1">
            <w:pPr>
              <w:rPr>
                <w:rFonts w:cstheme="minorHAnsi"/>
                <w:sz w:val="24"/>
                <w:szCs w:val="24"/>
              </w:rPr>
            </w:pPr>
          </w:p>
          <w:p w14:paraId="7C58EAAC" w14:textId="77777777" w:rsidR="00302360" w:rsidRDefault="00302360" w:rsidP="00BB37E1">
            <w:pPr>
              <w:rPr>
                <w:rFonts w:cstheme="minorHAnsi"/>
                <w:sz w:val="24"/>
                <w:szCs w:val="24"/>
              </w:rPr>
            </w:pPr>
          </w:p>
          <w:p w14:paraId="5AC10D28" w14:textId="25957214" w:rsidR="00302360" w:rsidRPr="00771FE8" w:rsidRDefault="00302360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FBE4D5"/>
          </w:tcPr>
          <w:p w14:paraId="64FF09DE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Enhancement: </w:t>
            </w:r>
          </w:p>
          <w:p w14:paraId="467D5107" w14:textId="649915D1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4</w:t>
            </w:r>
          </w:p>
        </w:tc>
        <w:tc>
          <w:tcPr>
            <w:tcW w:w="2283" w:type="dxa"/>
            <w:vMerge/>
            <w:shd w:val="clear" w:color="auto" w:fill="C5C7F7"/>
          </w:tcPr>
          <w:p w14:paraId="6FA24C6F" w14:textId="1293ADC0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0EC71930" w14:textId="77777777" w:rsidR="002D179F" w:rsidRDefault="00250142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Around my home </w:t>
            </w:r>
          </w:p>
          <w:p w14:paraId="19AD5173" w14:textId="37777E2C" w:rsidR="00250142" w:rsidRPr="00771FE8" w:rsidRDefault="00250142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proofErr w:type="spellStart"/>
            <w:r>
              <w:rPr>
                <w:rFonts w:cstheme="minorHAnsi"/>
                <w:sz w:val="24"/>
                <w:szCs w:val="24"/>
              </w:rPr>
              <w:t>twinkl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song below)</w:t>
            </w:r>
          </w:p>
        </w:tc>
      </w:tr>
      <w:tr w:rsidR="002D179F" w:rsidRPr="00771FE8" w14:paraId="27C8654F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3ECADCED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76A1F522" w14:textId="6FA5790F" w:rsidR="002D179F" w:rsidRPr="00771FE8" w:rsidRDefault="004228F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="002D179F" w:rsidRPr="00771FE8">
              <w:rPr>
                <w:rFonts w:cstheme="minorHAnsi"/>
                <w:sz w:val="24"/>
                <w:szCs w:val="24"/>
              </w:rPr>
              <w:t>.10.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2283" w:type="dxa"/>
            <w:shd w:val="clear" w:color="auto" w:fill="B9D6F3"/>
          </w:tcPr>
          <w:p w14:paraId="7F48349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E45FEA8" w14:textId="0FAB9569" w:rsidR="002D179F" w:rsidRPr="00FE05F6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answer </w:t>
            </w:r>
            <w:r w:rsidR="00302360">
              <w:rPr>
                <w:rFonts w:cstheme="minorHAnsi"/>
                <w:sz w:val="24"/>
                <w:szCs w:val="24"/>
              </w:rPr>
              <w:t>‘</w:t>
            </w:r>
            <w:r>
              <w:rPr>
                <w:rFonts w:cstheme="minorHAnsi"/>
                <w:sz w:val="24"/>
                <w:szCs w:val="24"/>
              </w:rPr>
              <w:t>what</w:t>
            </w:r>
            <w:r w:rsidR="00302360">
              <w:rPr>
                <w:rFonts w:cstheme="minorHAnsi"/>
                <w:sz w:val="24"/>
                <w:szCs w:val="24"/>
              </w:rPr>
              <w:t>’</w:t>
            </w:r>
            <w:r>
              <w:rPr>
                <w:rFonts w:cstheme="minorHAnsi"/>
                <w:sz w:val="24"/>
                <w:szCs w:val="24"/>
              </w:rPr>
              <w:t xml:space="preserve"> questions about a story </w:t>
            </w:r>
          </w:p>
        </w:tc>
        <w:tc>
          <w:tcPr>
            <w:tcW w:w="2283" w:type="dxa"/>
            <w:shd w:val="clear" w:color="auto" w:fill="DEF3FD"/>
          </w:tcPr>
          <w:p w14:paraId="571E26FD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E473CB0" w14:textId="3ACA8CF4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play something they like with an adult  </w:t>
            </w:r>
          </w:p>
        </w:tc>
        <w:tc>
          <w:tcPr>
            <w:tcW w:w="2284" w:type="dxa"/>
            <w:shd w:val="clear" w:color="auto" w:fill="FCD0D0"/>
          </w:tcPr>
          <w:p w14:paraId="636D9E60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20F2D91D" w14:textId="16B22C78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GM: To sit with good posture on the carpet </w:t>
            </w:r>
          </w:p>
          <w:p w14:paraId="2DEFF49F" w14:textId="7CC58E84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FM: To explore kneading and rolling dough</w:t>
            </w:r>
          </w:p>
        </w:tc>
        <w:tc>
          <w:tcPr>
            <w:tcW w:w="2283" w:type="dxa"/>
            <w:shd w:val="clear" w:color="auto" w:fill="FCF8C2"/>
          </w:tcPr>
          <w:p w14:paraId="1DA39CBE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0A1B6FAB" w14:textId="2628EB62" w:rsidR="002D179F" w:rsidRPr="00033E0A" w:rsidRDefault="002D179F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blend three letters to read CVC words</w:t>
            </w:r>
          </w:p>
        </w:tc>
        <w:tc>
          <w:tcPr>
            <w:tcW w:w="2284" w:type="dxa"/>
            <w:shd w:val="clear" w:color="auto" w:fill="E4D0ED"/>
          </w:tcPr>
          <w:p w14:paraId="5379FA6B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78852619" w14:textId="0988CD97" w:rsidR="002D179F" w:rsidRPr="00033E0A" w:rsidRDefault="002D179F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compare size, mass and capacity</w:t>
            </w:r>
          </w:p>
        </w:tc>
        <w:tc>
          <w:tcPr>
            <w:tcW w:w="2283" w:type="dxa"/>
            <w:shd w:val="clear" w:color="auto" w:fill="B5EAD7"/>
          </w:tcPr>
          <w:p w14:paraId="2B6B2E86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D29E692" w14:textId="166B8906" w:rsidR="00302360" w:rsidRPr="00302360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create a simple map of their family home</w:t>
            </w:r>
          </w:p>
        </w:tc>
        <w:tc>
          <w:tcPr>
            <w:tcW w:w="2284" w:type="dxa"/>
            <w:shd w:val="clear" w:color="auto" w:fill="FBE4D5"/>
          </w:tcPr>
          <w:p w14:paraId="0442286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CE77877" w14:textId="0348BCF2" w:rsidR="002D179F" w:rsidRPr="005F44EB" w:rsidRDefault="002D179F" w:rsidP="00BB37E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create a simple observational drawing </w:t>
            </w:r>
          </w:p>
        </w:tc>
        <w:tc>
          <w:tcPr>
            <w:tcW w:w="2283" w:type="dxa"/>
            <w:vMerge/>
            <w:shd w:val="clear" w:color="auto" w:fill="C5C7F7"/>
          </w:tcPr>
          <w:p w14:paraId="079979F0" w14:textId="496FB109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54A4C187" w14:textId="77777777" w:rsidR="002D179F" w:rsidRDefault="00A4662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place called home</w:t>
            </w:r>
          </w:p>
          <w:p w14:paraId="785F219D" w14:textId="77777777" w:rsidR="000F3C3E" w:rsidRDefault="000F3C3E" w:rsidP="00BB37E1">
            <w:pPr>
              <w:rPr>
                <w:rFonts w:cstheme="minorHAnsi"/>
                <w:sz w:val="24"/>
                <w:szCs w:val="24"/>
              </w:rPr>
            </w:pPr>
          </w:p>
          <w:p w14:paraId="599798A9" w14:textId="5B5EF934" w:rsidR="000F3C3E" w:rsidRPr="00771FE8" w:rsidRDefault="000F3C3E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PB: Falling apples </w:t>
            </w:r>
          </w:p>
        </w:tc>
      </w:tr>
      <w:tr w:rsidR="002D179F" w:rsidRPr="00771FE8" w14:paraId="191A8AA3" w14:textId="77777777" w:rsidTr="00987393">
        <w:trPr>
          <w:trHeight w:val="609"/>
        </w:trPr>
        <w:tc>
          <w:tcPr>
            <w:tcW w:w="1640" w:type="dxa"/>
            <w:vMerge/>
          </w:tcPr>
          <w:p w14:paraId="132FC491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3B74CC3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A949F4E" w14:textId="187EAD4E" w:rsidR="00ED793C" w:rsidRPr="00ED793C" w:rsidRDefault="00ED793C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Story time, model what questions </w:t>
            </w:r>
          </w:p>
        </w:tc>
        <w:tc>
          <w:tcPr>
            <w:tcW w:w="2283" w:type="dxa"/>
            <w:shd w:val="clear" w:color="auto" w:fill="DEF3FD"/>
          </w:tcPr>
          <w:p w14:paraId="67335A5C" w14:textId="77777777" w:rsidR="002D179F" w:rsidRPr="00D777B5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D777B5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22B048C2" w14:textId="7EF21C1C" w:rsidR="00ED793C" w:rsidRPr="00ED793C" w:rsidRDefault="00ED793C" w:rsidP="00BB37E1">
            <w:pPr>
              <w:rPr>
                <w:rFonts w:cstheme="minorHAnsi"/>
                <w:sz w:val="24"/>
                <w:szCs w:val="24"/>
              </w:rPr>
            </w:pPr>
            <w:r w:rsidRPr="00D777B5">
              <w:rPr>
                <w:rFonts w:cstheme="minorHAnsi"/>
                <w:sz w:val="24"/>
                <w:szCs w:val="24"/>
                <w:highlight w:val="yellow"/>
              </w:rPr>
              <w:t>Board games, turn taking games</w:t>
            </w:r>
            <w:r w:rsidRPr="00ED793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FCD0D0"/>
          </w:tcPr>
          <w:p w14:paraId="557ADB5D" w14:textId="77777777" w:rsidR="002D179F" w:rsidRPr="0035123D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35123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086FD145" w14:textId="77777777" w:rsidR="00D777B5" w:rsidRPr="0035123D" w:rsidRDefault="00D777B5" w:rsidP="00BB37E1">
            <w:pPr>
              <w:rPr>
                <w:rFonts w:cstheme="minorHAnsi"/>
                <w:sz w:val="24"/>
                <w:szCs w:val="24"/>
                <w:highlight w:val="yellow"/>
              </w:rPr>
            </w:pPr>
            <w:r w:rsidRPr="0035123D">
              <w:rPr>
                <w:rFonts w:cstheme="minorHAnsi"/>
                <w:sz w:val="24"/>
                <w:szCs w:val="24"/>
                <w:highlight w:val="yellow"/>
              </w:rPr>
              <w:t xml:space="preserve">Make playdough </w:t>
            </w:r>
          </w:p>
          <w:p w14:paraId="78AFF134" w14:textId="379352A4" w:rsidR="00D777B5" w:rsidRPr="0035123D" w:rsidRDefault="0035123D" w:rsidP="00BB37E1">
            <w:pPr>
              <w:rPr>
                <w:rFonts w:cstheme="minorHAnsi"/>
                <w:sz w:val="24"/>
                <w:szCs w:val="24"/>
              </w:rPr>
            </w:pPr>
            <w:r w:rsidRPr="0035123D">
              <w:rPr>
                <w:rFonts w:cstheme="minorHAnsi"/>
                <w:sz w:val="24"/>
                <w:szCs w:val="24"/>
                <w:highlight w:val="yellow"/>
              </w:rPr>
              <w:t>Make bread dough</w:t>
            </w:r>
          </w:p>
          <w:p w14:paraId="5FE3F0A6" w14:textId="30A5A495" w:rsidR="00D777B5" w:rsidRPr="00771FE8" w:rsidRDefault="00D777B5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CF8C2"/>
          </w:tcPr>
          <w:p w14:paraId="18E1275F" w14:textId="77777777" w:rsidR="002D179F" w:rsidRPr="0010308C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10308C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50D6F8C3" w14:textId="785B8F8D" w:rsidR="002D179F" w:rsidRDefault="0010308C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08C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Phonics cubes</w:t>
            </w:r>
          </w:p>
          <w:p w14:paraId="25450830" w14:textId="1F8E5691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E4D0ED"/>
          </w:tcPr>
          <w:p w14:paraId="25A04393" w14:textId="77777777" w:rsidR="002D179F" w:rsidRPr="00633D47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633D47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041FD16D" w14:textId="5E0D3ABF" w:rsidR="00633D47" w:rsidRPr="00771FE8" w:rsidRDefault="00633D47" w:rsidP="00BB37E1">
            <w:pPr>
              <w:rPr>
                <w:rFonts w:cstheme="minorHAnsi"/>
                <w:sz w:val="24"/>
                <w:szCs w:val="24"/>
              </w:rPr>
            </w:pPr>
            <w:r w:rsidRPr="00633D47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Balance scales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shd w:val="clear" w:color="auto" w:fill="B5EAD7"/>
          </w:tcPr>
          <w:p w14:paraId="24877214" w14:textId="77777777" w:rsidR="00D7582F" w:rsidRPr="00A76B65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A76B65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Enhancement:</w:t>
            </w:r>
          </w:p>
          <w:p w14:paraId="280E8642" w14:textId="77777777" w:rsidR="00D7582F" w:rsidRPr="00A76B65" w:rsidRDefault="00D7582F" w:rsidP="00BB37E1">
            <w:pPr>
              <w:rPr>
                <w:rFonts w:cstheme="minorHAnsi"/>
                <w:sz w:val="24"/>
                <w:szCs w:val="24"/>
                <w:highlight w:val="yellow"/>
              </w:rPr>
            </w:pPr>
            <w:r w:rsidRPr="00A76B65">
              <w:rPr>
                <w:rFonts w:cstheme="minorHAnsi"/>
                <w:sz w:val="24"/>
                <w:szCs w:val="24"/>
                <w:highlight w:val="yellow"/>
              </w:rPr>
              <w:t xml:space="preserve">Square paper </w:t>
            </w:r>
          </w:p>
          <w:p w14:paraId="4DA08ECD" w14:textId="77777777" w:rsidR="00A76B65" w:rsidRDefault="00A76B65" w:rsidP="00BB37E1">
            <w:pPr>
              <w:rPr>
                <w:rFonts w:cstheme="minorHAnsi"/>
                <w:sz w:val="24"/>
                <w:szCs w:val="24"/>
              </w:rPr>
            </w:pPr>
            <w:r w:rsidRPr="00A76B65">
              <w:rPr>
                <w:rFonts w:cstheme="minorHAnsi"/>
                <w:sz w:val="24"/>
                <w:szCs w:val="24"/>
                <w:highlight w:val="yellow"/>
              </w:rPr>
              <w:t>Example maps</w:t>
            </w:r>
          </w:p>
          <w:p w14:paraId="33B262A9" w14:textId="452C4003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shd w:val="clear" w:color="auto" w:fill="FBE4D5"/>
          </w:tcPr>
          <w:p w14:paraId="34D166C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CBDA271" w14:textId="5A2BE10E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5</w:t>
            </w:r>
          </w:p>
        </w:tc>
        <w:tc>
          <w:tcPr>
            <w:tcW w:w="2283" w:type="dxa"/>
            <w:vMerge/>
            <w:shd w:val="clear" w:color="auto" w:fill="C5C7F7"/>
          </w:tcPr>
          <w:p w14:paraId="4B3215A0" w14:textId="14EB94F1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184CF751" w14:textId="77777777" w:rsidR="002D179F" w:rsidRDefault="0000681C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 our houses </w:t>
            </w:r>
          </w:p>
          <w:p w14:paraId="6457D886" w14:textId="2252F122" w:rsidR="0000681C" w:rsidRPr="00771FE8" w:rsidRDefault="0000681C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proofErr w:type="spellStart"/>
            <w:r>
              <w:rPr>
                <w:rFonts w:cstheme="minorHAnsi"/>
                <w:sz w:val="24"/>
                <w:szCs w:val="24"/>
              </w:rPr>
              <w:t>twinkl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song below) </w:t>
            </w:r>
          </w:p>
        </w:tc>
      </w:tr>
      <w:tr w:rsidR="002D179F" w:rsidRPr="00771FE8" w14:paraId="7C9F8FBC" w14:textId="77777777" w:rsidTr="00987393">
        <w:trPr>
          <w:trHeight w:val="609"/>
        </w:trPr>
        <w:tc>
          <w:tcPr>
            <w:tcW w:w="1640" w:type="dxa"/>
            <w:vMerge w:val="restart"/>
          </w:tcPr>
          <w:p w14:paraId="56E0BF53" w14:textId="77777777" w:rsidR="002D179F" w:rsidRPr="00771FE8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71FE8">
              <w:rPr>
                <w:rFonts w:cstheme="minorHAnsi"/>
                <w:b/>
                <w:bCs/>
                <w:sz w:val="24"/>
                <w:szCs w:val="24"/>
              </w:rPr>
              <w:t>Week Beginning:</w:t>
            </w:r>
          </w:p>
          <w:p w14:paraId="78700B37" w14:textId="4DAC59A2" w:rsidR="002D179F" w:rsidRPr="00771FE8" w:rsidRDefault="004228F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</w:t>
            </w:r>
            <w:r w:rsidR="002D179F" w:rsidRPr="00771FE8">
              <w:rPr>
                <w:rFonts w:cstheme="minorHAnsi"/>
                <w:sz w:val="24"/>
                <w:szCs w:val="24"/>
              </w:rPr>
              <w:t>.10.</w:t>
            </w:r>
            <w:r w:rsidR="00BF0263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2283" w:type="dxa"/>
            <w:shd w:val="clear" w:color="auto" w:fill="B9D6F3"/>
          </w:tcPr>
          <w:p w14:paraId="79FCCC0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7D6B3862" w14:textId="088557A5" w:rsidR="002D179F" w:rsidRPr="00B13E84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share if they like or dislike a story </w:t>
            </w:r>
          </w:p>
        </w:tc>
        <w:tc>
          <w:tcPr>
            <w:tcW w:w="2283" w:type="dxa"/>
            <w:shd w:val="clear" w:color="auto" w:fill="DEF3FD"/>
          </w:tcPr>
          <w:p w14:paraId="7921439E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4FBE556" w14:textId="77777777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share their likes and dislikes</w:t>
            </w:r>
          </w:p>
          <w:p w14:paraId="155F0E1A" w14:textId="7F92C0FE" w:rsidR="002D179F" w:rsidRPr="00E3120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walk safely near roads </w:t>
            </w:r>
          </w:p>
        </w:tc>
        <w:tc>
          <w:tcPr>
            <w:tcW w:w="2284" w:type="dxa"/>
            <w:shd w:val="clear" w:color="auto" w:fill="FCD0D0"/>
          </w:tcPr>
          <w:p w14:paraId="6DDDFEB8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1A72696E" w14:textId="23B0FA19" w:rsidR="002D179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GM:  To walk safely near roads </w:t>
            </w:r>
          </w:p>
          <w:p w14:paraId="7AACB0B7" w14:textId="32435F14" w:rsidR="002D179F" w:rsidRPr="00CB48D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FM: To explore kneading and rolling dough</w:t>
            </w:r>
          </w:p>
        </w:tc>
        <w:tc>
          <w:tcPr>
            <w:tcW w:w="2283" w:type="dxa"/>
            <w:shd w:val="clear" w:color="auto" w:fill="FCF8C2"/>
          </w:tcPr>
          <w:p w14:paraId="4C67BB6B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0D11602" w14:textId="0D0FCB81" w:rsidR="002D179F" w:rsidRPr="003E2F3F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blend three letters to read CVC words</w:t>
            </w:r>
          </w:p>
        </w:tc>
        <w:tc>
          <w:tcPr>
            <w:tcW w:w="2284" w:type="dxa"/>
            <w:shd w:val="clear" w:color="auto" w:fill="E4D0ED"/>
          </w:tcPr>
          <w:p w14:paraId="097A45F7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3532DB6A" w14:textId="32DADC4A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 explore, copy, continue and create simple patterns</w:t>
            </w:r>
          </w:p>
        </w:tc>
        <w:tc>
          <w:tcPr>
            <w:tcW w:w="2283" w:type="dxa"/>
            <w:shd w:val="clear" w:color="auto" w:fill="B5EAD7"/>
          </w:tcPr>
          <w:p w14:paraId="7CAF8EBC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4FED3338" w14:textId="46C1E2B2" w:rsidR="002D179F" w:rsidRPr="00B654A5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compare their home with houses around the world  </w:t>
            </w:r>
          </w:p>
        </w:tc>
        <w:tc>
          <w:tcPr>
            <w:tcW w:w="2284" w:type="dxa"/>
            <w:shd w:val="clear" w:color="auto" w:fill="FBE4D5"/>
          </w:tcPr>
          <w:p w14:paraId="04600D24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Objective:</w:t>
            </w:r>
          </w:p>
          <w:p w14:paraId="58B3CE26" w14:textId="5E64FDA6" w:rsidR="002D179F" w:rsidRPr="005F44EB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 use a variety of colours and materials to create a self-portrait </w:t>
            </w:r>
          </w:p>
        </w:tc>
        <w:tc>
          <w:tcPr>
            <w:tcW w:w="2283" w:type="dxa"/>
            <w:vMerge/>
            <w:shd w:val="clear" w:color="auto" w:fill="C5C7F7"/>
          </w:tcPr>
          <w:p w14:paraId="068C2352" w14:textId="5EA0C509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27B6E675" w14:textId="77777777" w:rsidR="002D179F" w:rsidRDefault="00A46626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Henry’s map</w:t>
            </w:r>
          </w:p>
          <w:p w14:paraId="44104012" w14:textId="77777777" w:rsidR="000F3C3E" w:rsidRDefault="000F3C3E" w:rsidP="00BB37E1">
            <w:pPr>
              <w:rPr>
                <w:rFonts w:cstheme="minorHAnsi"/>
                <w:sz w:val="24"/>
                <w:szCs w:val="24"/>
              </w:rPr>
            </w:pPr>
          </w:p>
          <w:p w14:paraId="60461BA6" w14:textId="497902B0" w:rsidR="000F3C3E" w:rsidRPr="00771FE8" w:rsidRDefault="000F3C3E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PB: A basket of Apples </w:t>
            </w:r>
          </w:p>
        </w:tc>
      </w:tr>
      <w:tr w:rsidR="002D179F" w:rsidRPr="00771FE8" w14:paraId="0CC01D75" w14:textId="77777777" w:rsidTr="00987393">
        <w:trPr>
          <w:trHeight w:val="609"/>
        </w:trPr>
        <w:tc>
          <w:tcPr>
            <w:tcW w:w="1640" w:type="dxa"/>
            <w:vMerge/>
          </w:tcPr>
          <w:p w14:paraId="4DE36057" w14:textId="77777777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B9D6F3"/>
          </w:tcPr>
          <w:p w14:paraId="61614102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6F3BEE0" w14:textId="44B2366F" w:rsidR="00A76B65" w:rsidRPr="00A76B65" w:rsidRDefault="00A76B65" w:rsidP="00BB37E1">
            <w:pPr>
              <w:rPr>
                <w:rFonts w:cstheme="minorHAnsi"/>
                <w:sz w:val="24"/>
                <w:szCs w:val="24"/>
              </w:rPr>
            </w:pPr>
            <w:r w:rsidRPr="00A76B65">
              <w:rPr>
                <w:rFonts w:cstheme="minorHAnsi"/>
                <w:sz w:val="24"/>
                <w:szCs w:val="24"/>
              </w:rPr>
              <w:t xml:space="preserve">Story time </w:t>
            </w:r>
          </w:p>
        </w:tc>
        <w:tc>
          <w:tcPr>
            <w:tcW w:w="2283" w:type="dxa"/>
            <w:shd w:val="clear" w:color="auto" w:fill="DEF3FD"/>
          </w:tcPr>
          <w:p w14:paraId="215A6AAA" w14:textId="77777777" w:rsidR="002D179F" w:rsidRPr="00C22332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C22332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6FEE65F9" w14:textId="1251A73D" w:rsidR="00A76B65" w:rsidRPr="00771FE8" w:rsidRDefault="00C86B43" w:rsidP="00BB37E1">
            <w:pPr>
              <w:rPr>
                <w:rFonts w:cstheme="minorHAnsi"/>
                <w:sz w:val="24"/>
                <w:szCs w:val="24"/>
              </w:rPr>
            </w:pPr>
            <w:r w:rsidRPr="00C22332">
              <w:rPr>
                <w:rFonts w:cstheme="minorHAnsi"/>
                <w:sz w:val="24"/>
                <w:szCs w:val="24"/>
                <w:highlight w:val="yellow"/>
              </w:rPr>
              <w:t xml:space="preserve">Send </w:t>
            </w:r>
            <w:r w:rsidR="00C22332" w:rsidRPr="00C22332">
              <w:rPr>
                <w:rFonts w:cstheme="minorHAnsi"/>
                <w:sz w:val="24"/>
                <w:szCs w:val="24"/>
                <w:highlight w:val="yellow"/>
              </w:rPr>
              <w:t xml:space="preserve">in </w:t>
            </w:r>
            <w:r w:rsidRPr="00C22332">
              <w:rPr>
                <w:rFonts w:cstheme="minorHAnsi"/>
                <w:sz w:val="24"/>
                <w:szCs w:val="24"/>
                <w:highlight w:val="yellow"/>
              </w:rPr>
              <w:t xml:space="preserve">pictures </w:t>
            </w:r>
            <w:r w:rsidR="00C22332" w:rsidRPr="00C22332">
              <w:rPr>
                <w:rFonts w:cstheme="minorHAnsi"/>
                <w:sz w:val="24"/>
                <w:szCs w:val="24"/>
                <w:highlight w:val="yellow"/>
              </w:rPr>
              <w:t>of family activities to discuss</w:t>
            </w:r>
          </w:p>
        </w:tc>
        <w:tc>
          <w:tcPr>
            <w:tcW w:w="2284" w:type="dxa"/>
            <w:shd w:val="clear" w:color="auto" w:fill="FCD0D0"/>
          </w:tcPr>
          <w:p w14:paraId="1600EE73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7CAF00E" w14:textId="66260992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Walk to the library</w:t>
            </w:r>
          </w:p>
        </w:tc>
        <w:tc>
          <w:tcPr>
            <w:tcW w:w="2283" w:type="dxa"/>
            <w:shd w:val="clear" w:color="auto" w:fill="FCF8C2"/>
          </w:tcPr>
          <w:p w14:paraId="229036DF" w14:textId="2F12BD1E" w:rsidR="002D179F" w:rsidRPr="00BC7BAD" w:rsidRDefault="002D179F" w:rsidP="00BC7BAD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BC7BA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Enhancement:</w:t>
            </w:r>
          </w:p>
          <w:p w14:paraId="16B5F4F6" w14:textId="7CEE02C8" w:rsidR="00DF12D1" w:rsidRPr="00BC7BAD" w:rsidRDefault="0022396B" w:rsidP="00BC7BAD">
            <w:pPr>
              <w:rPr>
                <w:rFonts w:cstheme="minorHAnsi"/>
                <w:sz w:val="24"/>
                <w:szCs w:val="24"/>
                <w:highlight w:val="yellow"/>
              </w:rPr>
            </w:pPr>
            <w:r w:rsidRPr="00BC7BA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Chalk write </w:t>
            </w:r>
            <w:proofErr w:type="spellStart"/>
            <w:r w:rsidRPr="00BC7BA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cvc</w:t>
            </w:r>
            <w:proofErr w:type="spellEnd"/>
            <w:r w:rsidRPr="00BC7BA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 words on ground </w:t>
            </w:r>
            <w:r w:rsidR="00BC7BAD" w:rsidRPr="00BC7BAD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to read and jump on</w:t>
            </w:r>
          </w:p>
        </w:tc>
        <w:tc>
          <w:tcPr>
            <w:tcW w:w="2284" w:type="dxa"/>
            <w:shd w:val="clear" w:color="auto" w:fill="E4D0ED"/>
          </w:tcPr>
          <w:p w14:paraId="744B6E8A" w14:textId="77777777" w:rsidR="002D179F" w:rsidRPr="00DE51D2" w:rsidRDefault="002D179F" w:rsidP="00BB37E1">
            <w:pPr>
              <w:rPr>
                <w:rFonts w:cstheme="minorHAnsi"/>
                <w:b/>
                <w:bCs/>
                <w:sz w:val="24"/>
                <w:szCs w:val="24"/>
                <w:highlight w:val="yellow"/>
              </w:rPr>
            </w:pPr>
            <w:r w:rsidRPr="00DE51D2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 xml:space="preserve">Enhancement: </w:t>
            </w:r>
          </w:p>
          <w:p w14:paraId="32F7DD3E" w14:textId="050131B7" w:rsidR="00C22332" w:rsidRPr="00DE51D2" w:rsidRDefault="00DE51D2" w:rsidP="00BB37E1">
            <w:pPr>
              <w:rPr>
                <w:rFonts w:cstheme="minorHAnsi"/>
                <w:sz w:val="24"/>
                <w:szCs w:val="24"/>
              </w:rPr>
            </w:pPr>
            <w:r w:rsidRPr="00DE51D2">
              <w:rPr>
                <w:rFonts w:cstheme="minorHAnsi"/>
                <w:sz w:val="24"/>
                <w:szCs w:val="24"/>
                <w:highlight w:val="yellow"/>
              </w:rPr>
              <w:t>Blocks, cubes, counting bears, example patterns to create and finish</w:t>
            </w:r>
          </w:p>
        </w:tc>
        <w:tc>
          <w:tcPr>
            <w:tcW w:w="2283" w:type="dxa"/>
            <w:shd w:val="clear" w:color="auto" w:fill="B5EAD7"/>
          </w:tcPr>
          <w:p w14:paraId="49C65855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2CD1D4D4" w14:textId="77777777" w:rsidR="00DE51D2" w:rsidRPr="00AC0A6A" w:rsidRDefault="00AC0A6A" w:rsidP="00BB37E1">
            <w:pPr>
              <w:rPr>
                <w:rFonts w:cstheme="minorHAnsi"/>
                <w:sz w:val="24"/>
                <w:szCs w:val="24"/>
              </w:rPr>
            </w:pPr>
            <w:r w:rsidRPr="00AC0A6A">
              <w:rPr>
                <w:rFonts w:cstheme="minorHAnsi"/>
                <w:sz w:val="24"/>
                <w:szCs w:val="24"/>
              </w:rPr>
              <w:t>Draw pictures of their house</w:t>
            </w:r>
          </w:p>
          <w:p w14:paraId="361A027A" w14:textId="36F70D8D" w:rsidR="00AC0A6A" w:rsidRPr="00771FE8" w:rsidRDefault="00AC0A6A" w:rsidP="00BB37E1">
            <w:pPr>
              <w:rPr>
                <w:rFonts w:cstheme="minorHAnsi"/>
                <w:sz w:val="24"/>
                <w:szCs w:val="24"/>
              </w:rPr>
            </w:pPr>
            <w:r w:rsidRPr="00AC0A6A">
              <w:rPr>
                <w:rFonts w:cstheme="minorHAnsi"/>
                <w:sz w:val="24"/>
                <w:szCs w:val="24"/>
              </w:rPr>
              <w:t xml:space="preserve">Compare houses around the world </w:t>
            </w:r>
          </w:p>
        </w:tc>
        <w:tc>
          <w:tcPr>
            <w:tcW w:w="2284" w:type="dxa"/>
            <w:shd w:val="clear" w:color="auto" w:fill="FBE4D5"/>
          </w:tcPr>
          <w:p w14:paraId="3A5F8EA5" w14:textId="77777777" w:rsidR="002D179F" w:rsidRDefault="002D179F" w:rsidP="00BB37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Enhancement: </w:t>
            </w:r>
          </w:p>
          <w:p w14:paraId="687266A7" w14:textId="242B3AE0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Kapow Lesson 6</w:t>
            </w:r>
          </w:p>
        </w:tc>
        <w:tc>
          <w:tcPr>
            <w:tcW w:w="2283" w:type="dxa"/>
            <w:vMerge/>
            <w:shd w:val="clear" w:color="auto" w:fill="C5C7F7"/>
          </w:tcPr>
          <w:p w14:paraId="4D2AF60D" w14:textId="0B376D8D" w:rsidR="002D179F" w:rsidRPr="00771FE8" w:rsidRDefault="002D179F" w:rsidP="00BB37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DCFDD3"/>
          </w:tcPr>
          <w:p w14:paraId="5D832F72" w14:textId="5806C8D2" w:rsidR="002D179F" w:rsidRPr="00771FE8" w:rsidRDefault="00E00B9A" w:rsidP="00BB37E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Lots of different places (</w:t>
            </w:r>
            <w:proofErr w:type="spellStart"/>
            <w:r>
              <w:rPr>
                <w:rFonts w:cstheme="minorHAnsi"/>
                <w:sz w:val="24"/>
                <w:szCs w:val="24"/>
              </w:rPr>
              <w:t>twinkl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song below) </w:t>
            </w:r>
          </w:p>
        </w:tc>
      </w:tr>
    </w:tbl>
    <w:p w14:paraId="3BD55616" w14:textId="66B7C071" w:rsidR="00AE16CA" w:rsidRDefault="00AE16CA" w:rsidP="00FE3704"/>
    <w:p w14:paraId="2E81AA2B" w14:textId="77777777" w:rsidR="00E239EA" w:rsidRDefault="00E239EA" w:rsidP="00FE3704"/>
    <w:p w14:paraId="603A7491" w14:textId="2C82EC18" w:rsidR="00E239EA" w:rsidRDefault="00E239EA" w:rsidP="00FE37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251"/>
      </w:tblGrid>
      <w:tr w:rsidR="00D53CA1" w:rsidRPr="003E5507" w14:paraId="3587A404" w14:textId="77777777" w:rsidTr="00D53CA1">
        <w:trPr>
          <w:trHeight w:val="289"/>
        </w:trPr>
        <w:tc>
          <w:tcPr>
            <w:tcW w:w="2689" w:type="dxa"/>
          </w:tcPr>
          <w:p w14:paraId="0B31B5AC" w14:textId="6B577224" w:rsidR="00D53CA1" w:rsidRPr="00D53CA1" w:rsidRDefault="005E344E" w:rsidP="00D53CA1">
            <w:pPr>
              <w:rPr>
                <w:sz w:val="24"/>
                <w:szCs w:val="24"/>
              </w:rPr>
            </w:pPr>
            <w:r>
              <w:t>Skills check</w:t>
            </w:r>
          </w:p>
        </w:tc>
        <w:tc>
          <w:tcPr>
            <w:tcW w:w="7251" w:type="dxa"/>
          </w:tcPr>
          <w:p w14:paraId="0D13393D" w14:textId="48A111B2" w:rsidR="00D53CA1" w:rsidRPr="003E5507" w:rsidRDefault="00D53CA1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Ideas to build into term  </w:t>
            </w:r>
          </w:p>
        </w:tc>
      </w:tr>
      <w:tr w:rsidR="003E5507" w:rsidRPr="003E5507" w14:paraId="411564F6" w14:textId="77777777" w:rsidTr="00D53CA1">
        <w:trPr>
          <w:trHeight w:val="598"/>
        </w:trPr>
        <w:tc>
          <w:tcPr>
            <w:tcW w:w="2689" w:type="dxa"/>
          </w:tcPr>
          <w:p w14:paraId="10DDAE62" w14:textId="19DBAC22" w:rsidR="003E5507" w:rsidRPr="003E5507" w:rsidRDefault="003E5507" w:rsidP="003E5507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</w:t>
            </w:r>
            <w:r w:rsidR="00D53CA1">
              <w:rPr>
                <w:sz w:val="24"/>
                <w:szCs w:val="24"/>
              </w:rPr>
              <w:t>come</w:t>
            </w:r>
            <w:r>
              <w:rPr>
                <w:sz w:val="24"/>
                <w:szCs w:val="24"/>
              </w:rPr>
              <w:t xml:space="preserve"> a curious learner</w:t>
            </w:r>
          </w:p>
        </w:tc>
        <w:tc>
          <w:tcPr>
            <w:tcW w:w="7251" w:type="dxa"/>
          </w:tcPr>
          <w:p w14:paraId="2377AC30" w14:textId="61D10DC7" w:rsidR="005E344E" w:rsidRPr="003E5507" w:rsidRDefault="005E344E" w:rsidP="00FE3704">
            <w:pPr>
              <w:rPr>
                <w:sz w:val="24"/>
                <w:szCs w:val="24"/>
              </w:rPr>
            </w:pPr>
          </w:p>
        </w:tc>
      </w:tr>
      <w:tr w:rsidR="003E5507" w:rsidRPr="003E5507" w14:paraId="5A45DB32" w14:textId="77777777" w:rsidTr="00D53CA1">
        <w:trPr>
          <w:trHeight w:val="598"/>
        </w:trPr>
        <w:tc>
          <w:tcPr>
            <w:tcW w:w="2689" w:type="dxa"/>
          </w:tcPr>
          <w:p w14:paraId="6CCEFBB2" w14:textId="60CED7AA" w:rsidR="003E5507" w:rsidRPr="003E5507" w:rsidRDefault="00D53CA1" w:rsidP="003E5507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care of themselves </w:t>
            </w:r>
          </w:p>
        </w:tc>
        <w:tc>
          <w:tcPr>
            <w:tcW w:w="7251" w:type="dxa"/>
          </w:tcPr>
          <w:p w14:paraId="5B9ABCB2" w14:textId="6BA2057B" w:rsidR="003E5507" w:rsidRPr="003E5507" w:rsidRDefault="002A4685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Walk safely near roads </w:t>
            </w:r>
          </w:p>
        </w:tc>
      </w:tr>
      <w:tr w:rsidR="003E5507" w:rsidRPr="003E5507" w14:paraId="30E677A4" w14:textId="77777777" w:rsidTr="00D53CA1">
        <w:trPr>
          <w:trHeight w:val="289"/>
        </w:trPr>
        <w:tc>
          <w:tcPr>
            <w:tcW w:w="2689" w:type="dxa"/>
          </w:tcPr>
          <w:p w14:paraId="44F6E189" w14:textId="2FC62165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map</w:t>
            </w:r>
          </w:p>
        </w:tc>
        <w:tc>
          <w:tcPr>
            <w:tcW w:w="7251" w:type="dxa"/>
          </w:tcPr>
          <w:p w14:paraId="4E370C7A" w14:textId="12D70273" w:rsidR="003E5507" w:rsidRPr="003E5507" w:rsidRDefault="00860FCA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Talk like a pirate day </w:t>
            </w:r>
          </w:p>
        </w:tc>
      </w:tr>
      <w:tr w:rsidR="003E5507" w:rsidRPr="003E5507" w14:paraId="261978C3" w14:textId="77777777" w:rsidTr="00D53CA1">
        <w:trPr>
          <w:trHeight w:val="598"/>
        </w:trPr>
        <w:tc>
          <w:tcPr>
            <w:tcW w:w="2689" w:type="dxa"/>
          </w:tcPr>
          <w:p w14:paraId="1488A7D2" w14:textId="1F3F7A74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 a recipe to make a pizza</w:t>
            </w:r>
          </w:p>
        </w:tc>
        <w:tc>
          <w:tcPr>
            <w:tcW w:w="7251" w:type="dxa"/>
          </w:tcPr>
          <w:p w14:paraId="599AE394" w14:textId="5AE2655F" w:rsidR="003E5507" w:rsidRPr="003E5507" w:rsidRDefault="00735694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Kneading and making playdough </w:t>
            </w:r>
          </w:p>
        </w:tc>
      </w:tr>
      <w:tr w:rsidR="003E5507" w:rsidRPr="003E5507" w14:paraId="1C165CD0" w14:textId="77777777" w:rsidTr="00D53CA1">
        <w:trPr>
          <w:trHeight w:val="289"/>
        </w:trPr>
        <w:tc>
          <w:tcPr>
            <w:tcW w:w="2689" w:type="dxa"/>
          </w:tcPr>
          <w:p w14:paraId="3A3A9C12" w14:textId="44DF0721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Tell a story</w:t>
            </w:r>
          </w:p>
        </w:tc>
        <w:tc>
          <w:tcPr>
            <w:tcW w:w="7251" w:type="dxa"/>
          </w:tcPr>
          <w:p w14:paraId="75822019" w14:textId="551699CD" w:rsidR="00597327" w:rsidRPr="003E5507" w:rsidRDefault="008F51F7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Helicopter stories </w:t>
            </w:r>
          </w:p>
        </w:tc>
      </w:tr>
      <w:tr w:rsidR="003E5507" w:rsidRPr="003E5507" w14:paraId="41EF9D1E" w14:textId="77777777" w:rsidTr="00D53CA1">
        <w:trPr>
          <w:trHeight w:val="289"/>
        </w:trPr>
        <w:tc>
          <w:tcPr>
            <w:tcW w:w="2689" w:type="dxa"/>
          </w:tcPr>
          <w:p w14:paraId="20F3699C" w14:textId="7B4E79B9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Saw a hand puppet </w:t>
            </w:r>
          </w:p>
        </w:tc>
        <w:tc>
          <w:tcPr>
            <w:tcW w:w="7251" w:type="dxa"/>
          </w:tcPr>
          <w:p w14:paraId="35275B8A" w14:textId="3B654C80" w:rsidR="0056666C" w:rsidRPr="003E5507" w:rsidRDefault="008F51F7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Threading </w:t>
            </w:r>
          </w:p>
        </w:tc>
      </w:tr>
      <w:tr w:rsidR="003E5507" w:rsidRPr="003E5507" w14:paraId="777A6716" w14:textId="77777777" w:rsidTr="00D53CA1">
        <w:trPr>
          <w:trHeight w:val="308"/>
        </w:trPr>
        <w:tc>
          <w:tcPr>
            <w:tcW w:w="2689" w:type="dxa"/>
          </w:tcPr>
          <w:p w14:paraId="206B5587" w14:textId="1012B137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 a celebration </w:t>
            </w:r>
          </w:p>
        </w:tc>
        <w:tc>
          <w:tcPr>
            <w:tcW w:w="7251" w:type="dxa"/>
          </w:tcPr>
          <w:p w14:paraId="50BCD669" w14:textId="578C8242" w:rsidR="0056666C" w:rsidRPr="003E5507" w:rsidRDefault="0056666C" w:rsidP="00FE3704">
            <w:pPr>
              <w:rPr>
                <w:sz w:val="24"/>
                <w:szCs w:val="24"/>
              </w:rPr>
            </w:pPr>
          </w:p>
        </w:tc>
      </w:tr>
      <w:tr w:rsidR="003E5507" w:rsidRPr="003E5507" w14:paraId="0EE8831A" w14:textId="77777777" w:rsidTr="00D53CA1">
        <w:trPr>
          <w:trHeight w:val="270"/>
        </w:trPr>
        <w:tc>
          <w:tcPr>
            <w:tcW w:w="2689" w:type="dxa"/>
          </w:tcPr>
          <w:p w14:paraId="2DD1BB3E" w14:textId="6B497723" w:rsidR="003E5507" w:rsidRPr="00D53CA1" w:rsidRDefault="00D53CA1" w:rsidP="00D53CA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Create a self portrait </w:t>
            </w:r>
          </w:p>
        </w:tc>
        <w:tc>
          <w:tcPr>
            <w:tcW w:w="7251" w:type="dxa"/>
          </w:tcPr>
          <w:p w14:paraId="620903ED" w14:textId="32AB54A8" w:rsidR="0025504E" w:rsidRPr="003E5507" w:rsidRDefault="0025504E" w:rsidP="00FE37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F51F7">
              <w:rPr>
                <w:sz w:val="24"/>
                <w:szCs w:val="24"/>
              </w:rPr>
              <w:t xml:space="preserve">Family portraits </w:t>
            </w:r>
          </w:p>
        </w:tc>
      </w:tr>
    </w:tbl>
    <w:p w14:paraId="432EA967" w14:textId="77777777" w:rsidR="003E5507" w:rsidRDefault="003E5507" w:rsidP="00FE3704"/>
    <w:p w14:paraId="751F765B" w14:textId="77777777" w:rsidR="002807BD" w:rsidRDefault="002807BD" w:rsidP="00FE3704"/>
    <w:p w14:paraId="2D0ABDA2" w14:textId="0A1BF951" w:rsidR="002807BD" w:rsidRDefault="008D5986" w:rsidP="00FE3704">
      <w:r w:rsidRPr="00250142">
        <w:rPr>
          <w:noProof/>
        </w:rPr>
        <w:lastRenderedPageBreak/>
        <w:drawing>
          <wp:anchor distT="0" distB="0" distL="114300" distR="114300" simplePos="0" relativeHeight="251658250" behindDoc="0" locked="0" layoutInCell="1" allowOverlap="1" wp14:anchorId="7749A97F" wp14:editId="43B054E9">
            <wp:simplePos x="0" y="0"/>
            <wp:positionH relativeFrom="margin">
              <wp:posOffset>10664842</wp:posOffset>
            </wp:positionH>
            <wp:positionV relativeFrom="paragraph">
              <wp:posOffset>88769</wp:posOffset>
            </wp:positionV>
            <wp:extent cx="2863997" cy="4769095"/>
            <wp:effectExtent l="0" t="0" r="0" b="0"/>
            <wp:wrapNone/>
            <wp:docPr id="503619582" name="Picture 50361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1958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0183">
        <w:rPr>
          <w:noProof/>
        </w:rPr>
        <w:drawing>
          <wp:anchor distT="0" distB="0" distL="114300" distR="114300" simplePos="0" relativeHeight="251658252" behindDoc="0" locked="0" layoutInCell="1" allowOverlap="1" wp14:anchorId="222AC6E8" wp14:editId="35173606">
            <wp:simplePos x="0" y="0"/>
            <wp:positionH relativeFrom="column">
              <wp:posOffset>4760620</wp:posOffset>
            </wp:positionH>
            <wp:positionV relativeFrom="paragraph">
              <wp:posOffset>289692</wp:posOffset>
            </wp:positionV>
            <wp:extent cx="2971800" cy="4064000"/>
            <wp:effectExtent l="0" t="0" r="0" b="0"/>
            <wp:wrapNone/>
            <wp:docPr id="1213194973" name="Picture 1213194973" descr="A screenshot of a so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94973" name="Picture 1" descr="A screenshot of a so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DC69E" w14:textId="77777777" w:rsidR="002807BD" w:rsidRDefault="002807BD" w:rsidP="00FE3704"/>
    <w:p w14:paraId="2F2692C5" w14:textId="185CAE46" w:rsidR="002807BD" w:rsidRDefault="002807BD" w:rsidP="00FE3704"/>
    <w:p w14:paraId="2C0781FF" w14:textId="09CED702" w:rsidR="002807BD" w:rsidRDefault="002807BD" w:rsidP="00FE3704"/>
    <w:p w14:paraId="6913D6AF" w14:textId="2CD92D23" w:rsidR="002807BD" w:rsidRDefault="002807BD" w:rsidP="00FE3704"/>
    <w:p w14:paraId="08FF4D81" w14:textId="0F716475" w:rsidR="00EF1D07" w:rsidRPr="00EF1D07" w:rsidRDefault="00EF1D07" w:rsidP="00FE3704">
      <w:pPr>
        <w:rPr>
          <w:b/>
          <w:bCs/>
          <w:u w:val="single"/>
        </w:rPr>
      </w:pPr>
      <w:r w:rsidRPr="00EF1D07">
        <w:rPr>
          <w:b/>
          <w:bCs/>
          <w:u w:val="single"/>
        </w:rPr>
        <w:t xml:space="preserve">With my family </w:t>
      </w:r>
    </w:p>
    <w:p w14:paraId="55E57078" w14:textId="5AD074C1" w:rsidR="00642EB7" w:rsidRDefault="00642EB7" w:rsidP="00642EB7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  <w:r>
        <w:rPr>
          <w:rFonts w:ascii="Noto Sans" w:hAnsi="Noto Sans" w:cs="Noto Sans"/>
          <w:color w:val="000000"/>
        </w:rPr>
        <w:t>Tell me what you like to do</w:t>
      </w:r>
      <w:r>
        <w:rPr>
          <w:rFonts w:ascii="Noto Sans" w:hAnsi="Noto Sans" w:cs="Noto Sans"/>
          <w:color w:val="000000"/>
        </w:rPr>
        <w:br/>
        <w:t>Like to do, like to do.</w:t>
      </w:r>
      <w:r>
        <w:rPr>
          <w:rFonts w:ascii="Noto Sans" w:hAnsi="Noto Sans" w:cs="Noto Sans"/>
          <w:color w:val="000000"/>
        </w:rPr>
        <w:br/>
        <w:t>Tell me what you like to do</w:t>
      </w:r>
      <w:r>
        <w:rPr>
          <w:rFonts w:ascii="Noto Sans" w:hAnsi="Noto Sans" w:cs="Noto Sans"/>
          <w:color w:val="000000"/>
        </w:rPr>
        <w:br/>
        <w:t>With your family.</w:t>
      </w:r>
      <w:r>
        <w:rPr>
          <w:rFonts w:ascii="Noto Sans" w:hAnsi="Noto Sans" w:cs="Noto Sans"/>
          <w:color w:val="000000"/>
        </w:rPr>
        <w:br/>
        <w:t>(Sally*) likes to (go swimming**)</w:t>
      </w:r>
      <w:r>
        <w:rPr>
          <w:rFonts w:ascii="Noto Sans" w:hAnsi="Noto Sans" w:cs="Noto Sans"/>
          <w:color w:val="000000"/>
        </w:rPr>
        <w:br/>
        <w:t>Go swimming, go swimming.</w:t>
      </w:r>
      <w:r>
        <w:rPr>
          <w:rFonts w:ascii="Noto Sans" w:hAnsi="Noto Sans" w:cs="Noto Sans"/>
          <w:color w:val="000000"/>
        </w:rPr>
        <w:br/>
        <w:t>Sally likes to go swimming</w:t>
      </w:r>
      <w:r>
        <w:rPr>
          <w:rFonts w:ascii="Noto Sans" w:hAnsi="Noto Sans" w:cs="Noto Sans"/>
          <w:color w:val="000000"/>
        </w:rPr>
        <w:br/>
        <w:t>With her family.</w:t>
      </w:r>
    </w:p>
    <w:p w14:paraId="43E79FB3" w14:textId="77777777" w:rsidR="00326530" w:rsidRDefault="00326530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</w:p>
    <w:p w14:paraId="4F6C9D2A" w14:textId="77777777" w:rsidR="00326530" w:rsidRDefault="00326530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</w:p>
    <w:p w14:paraId="77124DFE" w14:textId="2E1136D8" w:rsidR="00326530" w:rsidRPr="00326530" w:rsidRDefault="008D5986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b/>
          <w:bCs/>
          <w:color w:val="000000"/>
          <w:u w:val="single"/>
        </w:rPr>
      </w:pPr>
      <w:r w:rsidRPr="0000681C">
        <w:rPr>
          <w:noProof/>
        </w:rPr>
        <w:drawing>
          <wp:anchor distT="0" distB="0" distL="114300" distR="114300" simplePos="0" relativeHeight="251658251" behindDoc="0" locked="0" layoutInCell="1" allowOverlap="1" wp14:anchorId="187085E3" wp14:editId="659842BA">
            <wp:simplePos x="0" y="0"/>
            <wp:positionH relativeFrom="column">
              <wp:posOffset>7464467</wp:posOffset>
            </wp:positionH>
            <wp:positionV relativeFrom="paragraph">
              <wp:posOffset>99143</wp:posOffset>
            </wp:positionV>
            <wp:extent cx="2647950" cy="3524250"/>
            <wp:effectExtent l="0" t="0" r="0" b="0"/>
            <wp:wrapNone/>
            <wp:docPr id="1871430680" name="Picture 1871430680" descr="A close-up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30680" name="Picture 1" descr="A close-up of a poe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530">
        <w:rPr>
          <w:rFonts w:ascii="Noto Sans" w:hAnsi="Noto Sans" w:cs="Noto Sans"/>
          <w:b/>
          <w:bCs/>
          <w:color w:val="000000"/>
          <w:u w:val="single"/>
        </w:rPr>
        <w:t>These are Grandma’s glasses</w:t>
      </w:r>
    </w:p>
    <w:p w14:paraId="1B2D0218" w14:textId="099B8385" w:rsidR="00326530" w:rsidRDefault="00326530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  <w:r>
        <w:rPr>
          <w:rFonts w:ascii="Noto Sans" w:hAnsi="Noto Sans" w:cs="Noto Sans"/>
          <w:color w:val="000000"/>
        </w:rPr>
        <w:t>These are Grandma’s glasses (</w:t>
      </w:r>
      <w:r>
        <w:rPr>
          <w:rStyle w:val="Emphasis"/>
          <w:rFonts w:ascii="Noto Sans" w:hAnsi="Noto Sans" w:cs="Noto Sans"/>
          <w:color w:val="000000"/>
        </w:rPr>
        <w:t>Make glasses over eyes with fingers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This is Grandma’s hat (</w:t>
      </w:r>
      <w:r>
        <w:rPr>
          <w:rStyle w:val="Emphasis"/>
          <w:rFonts w:ascii="Noto Sans" w:hAnsi="Noto Sans" w:cs="Noto Sans"/>
          <w:color w:val="000000"/>
        </w:rPr>
        <w:t>Place hands on top of head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And this is the way she folds her hands (</w:t>
      </w:r>
      <w:r>
        <w:rPr>
          <w:rStyle w:val="Emphasis"/>
          <w:rFonts w:ascii="Noto Sans" w:hAnsi="Noto Sans" w:cs="Noto Sans"/>
          <w:color w:val="000000"/>
        </w:rPr>
        <w:t>Clasp hands together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And lays them in her lap (</w:t>
      </w:r>
      <w:r>
        <w:rPr>
          <w:rStyle w:val="Emphasis"/>
          <w:rFonts w:ascii="Noto Sans" w:hAnsi="Noto Sans" w:cs="Noto Sans"/>
          <w:color w:val="000000"/>
        </w:rPr>
        <w:t>Place hands in lap</w:t>
      </w:r>
      <w:r>
        <w:rPr>
          <w:rFonts w:ascii="Noto Sans" w:hAnsi="Noto Sans" w:cs="Noto Sans"/>
          <w:color w:val="000000"/>
        </w:rPr>
        <w:t>).</w:t>
      </w:r>
    </w:p>
    <w:p w14:paraId="6C9C60DD" w14:textId="0F6CE7CA" w:rsidR="00326530" w:rsidRDefault="00326530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  <w:r>
        <w:rPr>
          <w:rFonts w:ascii="Noto Sans" w:hAnsi="Noto Sans" w:cs="Noto Sans"/>
          <w:color w:val="000000"/>
        </w:rPr>
        <w:t> </w:t>
      </w:r>
      <w:r>
        <w:rPr>
          <w:rStyle w:val="Emphasis"/>
          <w:rFonts w:ascii="Noto Sans" w:hAnsi="Noto Sans" w:cs="Noto Sans"/>
          <w:color w:val="000000"/>
        </w:rPr>
        <w:t>Recite second verse in a deep voice:</w:t>
      </w:r>
    </w:p>
    <w:p w14:paraId="6A295E3A" w14:textId="3A3DA736" w:rsidR="00326530" w:rsidRDefault="00326530" w:rsidP="00326530">
      <w:pPr>
        <w:pStyle w:val="NormalWeb"/>
        <w:shd w:val="clear" w:color="auto" w:fill="FFFFFF"/>
        <w:spacing w:before="0" w:beforeAutospacing="0" w:after="420" w:afterAutospacing="0"/>
        <w:rPr>
          <w:rFonts w:ascii="Noto Sans" w:hAnsi="Noto Sans" w:cs="Noto Sans"/>
          <w:color w:val="000000"/>
        </w:rPr>
      </w:pPr>
      <w:r>
        <w:rPr>
          <w:rFonts w:ascii="Noto Sans" w:hAnsi="Noto Sans" w:cs="Noto Sans"/>
          <w:color w:val="000000"/>
        </w:rPr>
        <w:t>These are Grandpa’s glasses (</w:t>
      </w:r>
      <w:r>
        <w:rPr>
          <w:rStyle w:val="Emphasis"/>
          <w:rFonts w:ascii="Noto Sans" w:hAnsi="Noto Sans" w:cs="Noto Sans"/>
          <w:color w:val="000000"/>
        </w:rPr>
        <w:t>Make bigger glasses shapes over eyes with fingers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This is Grandpa’s hat (</w:t>
      </w:r>
      <w:r>
        <w:rPr>
          <w:rStyle w:val="Emphasis"/>
          <w:rFonts w:ascii="Noto Sans" w:hAnsi="Noto Sans" w:cs="Noto Sans"/>
          <w:color w:val="000000"/>
        </w:rPr>
        <w:t>Place hands over head to form a large hat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And this is the way he folds his arms (</w:t>
      </w:r>
      <w:r>
        <w:rPr>
          <w:rStyle w:val="Emphasis"/>
          <w:rFonts w:ascii="Noto Sans" w:hAnsi="Noto Sans" w:cs="Noto Sans"/>
          <w:color w:val="000000"/>
        </w:rPr>
        <w:t>Cross arms</w:t>
      </w:r>
      <w:r>
        <w:rPr>
          <w:rFonts w:ascii="Noto Sans" w:hAnsi="Noto Sans" w:cs="Noto Sans"/>
          <w:color w:val="000000"/>
        </w:rPr>
        <w:t>)</w:t>
      </w:r>
      <w:r w:rsidR="0091213B">
        <w:rPr>
          <w:rFonts w:ascii="Noto Sans" w:hAnsi="Noto Sans" w:cs="Noto Sans"/>
          <w:color w:val="000000"/>
        </w:rPr>
        <w:br/>
      </w:r>
      <w:r>
        <w:rPr>
          <w:rFonts w:ascii="Noto Sans" w:hAnsi="Noto Sans" w:cs="Noto Sans"/>
          <w:color w:val="000000"/>
        </w:rPr>
        <w:t>And takes a little nap (</w:t>
      </w:r>
      <w:r>
        <w:rPr>
          <w:rStyle w:val="Emphasis"/>
          <w:rFonts w:ascii="Noto Sans" w:hAnsi="Noto Sans" w:cs="Noto Sans"/>
          <w:color w:val="000000"/>
        </w:rPr>
        <w:t>Place head on arms as if sleeping</w:t>
      </w:r>
      <w:r>
        <w:rPr>
          <w:rFonts w:ascii="Noto Sans" w:hAnsi="Noto Sans" w:cs="Noto Sans"/>
          <w:color w:val="000000"/>
        </w:rPr>
        <w:t>).</w:t>
      </w:r>
    </w:p>
    <w:p w14:paraId="3403150C" w14:textId="5D40C2D2" w:rsidR="00642EB7" w:rsidRPr="00DE0046" w:rsidRDefault="0000681C" w:rsidP="00FE3704">
      <w:r w:rsidRPr="0000681C">
        <w:rPr>
          <w:noProof/>
        </w:rPr>
        <w:t xml:space="preserve"> </w:t>
      </w:r>
      <w:r w:rsidR="00990183" w:rsidRPr="00990183">
        <w:rPr>
          <w:noProof/>
        </w:rPr>
        <w:t xml:space="preserve"> </w:t>
      </w:r>
    </w:p>
    <w:sectPr w:rsidR="00642EB7" w:rsidRPr="00DE0046" w:rsidSect="00771FE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3811" w:h="16838" w:orient="landscape" w:code="8"/>
      <w:pgMar w:top="709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43056" w14:textId="77777777" w:rsidR="00793E8F" w:rsidRDefault="00793E8F" w:rsidP="007E350B">
      <w:pPr>
        <w:spacing w:after="0" w:line="240" w:lineRule="auto"/>
      </w:pPr>
      <w:r>
        <w:separator/>
      </w:r>
    </w:p>
  </w:endnote>
  <w:endnote w:type="continuationSeparator" w:id="0">
    <w:p w14:paraId="1E886E7A" w14:textId="77777777" w:rsidR="00793E8F" w:rsidRDefault="00793E8F" w:rsidP="007E350B">
      <w:pPr>
        <w:spacing w:after="0" w:line="240" w:lineRule="auto"/>
      </w:pPr>
      <w:r>
        <w:continuationSeparator/>
      </w:r>
    </w:p>
  </w:endnote>
  <w:endnote w:type="continuationNotice" w:id="1">
    <w:p w14:paraId="54CEDC17" w14:textId="77777777" w:rsidR="00793E8F" w:rsidRDefault="00793E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11A94" w14:textId="77777777" w:rsidR="00B84417" w:rsidRDefault="00B844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DB355" w14:textId="77777777" w:rsidR="00B84417" w:rsidRDefault="00B844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79F7A" w14:textId="77777777" w:rsidR="00B84417" w:rsidRDefault="00B84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7E675" w14:textId="77777777" w:rsidR="00793E8F" w:rsidRDefault="00793E8F" w:rsidP="007E350B">
      <w:pPr>
        <w:spacing w:after="0" w:line="240" w:lineRule="auto"/>
      </w:pPr>
      <w:r>
        <w:separator/>
      </w:r>
    </w:p>
  </w:footnote>
  <w:footnote w:type="continuationSeparator" w:id="0">
    <w:p w14:paraId="24F74241" w14:textId="77777777" w:rsidR="00793E8F" w:rsidRDefault="00793E8F" w:rsidP="007E350B">
      <w:pPr>
        <w:spacing w:after="0" w:line="240" w:lineRule="auto"/>
      </w:pPr>
      <w:r>
        <w:continuationSeparator/>
      </w:r>
    </w:p>
  </w:footnote>
  <w:footnote w:type="continuationNotice" w:id="1">
    <w:p w14:paraId="1807F573" w14:textId="77777777" w:rsidR="00793E8F" w:rsidRDefault="00793E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5A0B4" w14:textId="77777777" w:rsidR="00B84417" w:rsidRDefault="00B844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62BFC" w14:textId="0AFC7179" w:rsidR="00DB33DF" w:rsidRPr="00EA6E06" w:rsidRDefault="00DB33DF" w:rsidP="00EA6E06">
    <w:pPr>
      <w:pStyle w:val="Header"/>
      <w:jc w:val="center"/>
      <w:rPr>
        <w:b/>
        <w:sz w:val="40"/>
        <w:szCs w:val="32"/>
      </w:rPr>
    </w:pPr>
    <w:r w:rsidRPr="00EA6E06">
      <w:rPr>
        <w:b/>
        <w:bCs/>
        <w:noProof/>
        <w:sz w:val="40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372CD06F" wp14:editId="7486B62D">
          <wp:simplePos x="0" y="0"/>
          <wp:positionH relativeFrom="margin">
            <wp:posOffset>-190005</wp:posOffset>
          </wp:positionH>
          <wp:positionV relativeFrom="paragraph">
            <wp:posOffset>-248161</wp:posOffset>
          </wp:positionV>
          <wp:extent cx="866898" cy="866898"/>
          <wp:effectExtent l="0" t="0" r="9525" b="9525"/>
          <wp:wrapNone/>
          <wp:docPr id="799374604" name="Picture 799374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town logo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898" cy="866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582">
      <w:rPr>
        <w:b/>
        <w:bCs/>
        <w:noProof/>
        <w:sz w:val="40"/>
        <w:szCs w:val="32"/>
        <w:lang w:eastAsia="en-GB"/>
      </w:rPr>
      <w:t xml:space="preserve">Reception </w:t>
    </w:r>
    <w:r w:rsidRPr="00EA6E06">
      <w:rPr>
        <w:b/>
        <w:bCs/>
        <w:sz w:val="40"/>
        <w:szCs w:val="40"/>
      </w:rPr>
      <w:t xml:space="preserve">Medium Term Plan                </w:t>
    </w:r>
    <w:r w:rsidR="00684025" w:rsidRPr="00EA6E06">
      <w:rPr>
        <w:b/>
        <w:bCs/>
        <w:sz w:val="40"/>
        <w:szCs w:val="40"/>
      </w:rPr>
      <w:t>All About Me</w:t>
    </w:r>
    <w:r w:rsidRPr="00EA6E06">
      <w:rPr>
        <w:b/>
        <w:sz w:val="40"/>
        <w:szCs w:val="32"/>
      </w:rPr>
      <w:tab/>
    </w:r>
    <w:r w:rsidRPr="00EA6E06">
      <w:rPr>
        <w:b/>
        <w:bCs/>
        <w:sz w:val="40"/>
        <w:szCs w:val="40"/>
      </w:rPr>
      <w:t xml:space="preserve">                        Autumn 1 202</w:t>
    </w:r>
    <w:r w:rsidR="00B84417">
      <w:rPr>
        <w:b/>
        <w:bCs/>
        <w:sz w:val="40"/>
        <w:szCs w:val="40"/>
      </w:rPr>
      <w:t>4</w:t>
    </w:r>
  </w:p>
  <w:p w14:paraId="01CAE2B0" w14:textId="77777777" w:rsidR="00DB33DF" w:rsidRPr="007C63E4" w:rsidRDefault="00DB33DF">
    <w:pPr>
      <w:pStyle w:val="Header"/>
      <w:rPr>
        <w:b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54B34" w14:textId="77777777" w:rsidR="00B84417" w:rsidRDefault="00B844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112DE6"/>
    <w:multiLevelType w:val="hybridMultilevel"/>
    <w:tmpl w:val="F804352C"/>
    <w:lvl w:ilvl="0" w:tplc="27068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A6675"/>
    <w:multiLevelType w:val="hybridMultilevel"/>
    <w:tmpl w:val="B576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556EC"/>
    <w:multiLevelType w:val="hybridMultilevel"/>
    <w:tmpl w:val="E2D0C3EE"/>
    <w:lvl w:ilvl="0" w:tplc="0F2671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24712"/>
    <w:multiLevelType w:val="hybridMultilevel"/>
    <w:tmpl w:val="85FE0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22425"/>
    <w:multiLevelType w:val="hybridMultilevel"/>
    <w:tmpl w:val="8BE8A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D547C"/>
    <w:multiLevelType w:val="hybridMultilevel"/>
    <w:tmpl w:val="83D64E70"/>
    <w:lvl w:ilvl="0" w:tplc="6E8C49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503935">
    <w:abstractNumId w:val="4"/>
  </w:num>
  <w:num w:numId="2" w16cid:durableId="1984775522">
    <w:abstractNumId w:val="5"/>
  </w:num>
  <w:num w:numId="3" w16cid:durableId="1477843165">
    <w:abstractNumId w:val="0"/>
  </w:num>
  <w:num w:numId="4" w16cid:durableId="1023477065">
    <w:abstractNumId w:val="1"/>
  </w:num>
  <w:num w:numId="5" w16cid:durableId="1093550846">
    <w:abstractNumId w:val="3"/>
  </w:num>
  <w:num w:numId="6" w16cid:durableId="2005738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17C"/>
    <w:rsid w:val="00000D9E"/>
    <w:rsid w:val="0000429E"/>
    <w:rsid w:val="00004746"/>
    <w:rsid w:val="0000681C"/>
    <w:rsid w:val="00021290"/>
    <w:rsid w:val="00024C51"/>
    <w:rsid w:val="00026D70"/>
    <w:rsid w:val="00026FC0"/>
    <w:rsid w:val="00033E0A"/>
    <w:rsid w:val="00034261"/>
    <w:rsid w:val="00034FF2"/>
    <w:rsid w:val="00047517"/>
    <w:rsid w:val="00053E67"/>
    <w:rsid w:val="00062BBD"/>
    <w:rsid w:val="00063B3C"/>
    <w:rsid w:val="0006499A"/>
    <w:rsid w:val="00066CDA"/>
    <w:rsid w:val="00071651"/>
    <w:rsid w:val="00073003"/>
    <w:rsid w:val="00073295"/>
    <w:rsid w:val="00075120"/>
    <w:rsid w:val="00081069"/>
    <w:rsid w:val="00081AC8"/>
    <w:rsid w:val="000840B5"/>
    <w:rsid w:val="000848AE"/>
    <w:rsid w:val="00086236"/>
    <w:rsid w:val="000905C2"/>
    <w:rsid w:val="000930F6"/>
    <w:rsid w:val="00094350"/>
    <w:rsid w:val="000B0780"/>
    <w:rsid w:val="000B4439"/>
    <w:rsid w:val="000B4DAD"/>
    <w:rsid w:val="000B517B"/>
    <w:rsid w:val="000B5CD8"/>
    <w:rsid w:val="000C00D1"/>
    <w:rsid w:val="000C24B6"/>
    <w:rsid w:val="000D7BEA"/>
    <w:rsid w:val="000E21B9"/>
    <w:rsid w:val="000E4CF5"/>
    <w:rsid w:val="000F1CD5"/>
    <w:rsid w:val="000F248E"/>
    <w:rsid w:val="000F367F"/>
    <w:rsid w:val="000F3C3E"/>
    <w:rsid w:val="0010308C"/>
    <w:rsid w:val="001129DA"/>
    <w:rsid w:val="00114E5C"/>
    <w:rsid w:val="001208B3"/>
    <w:rsid w:val="00120A5D"/>
    <w:rsid w:val="001350FB"/>
    <w:rsid w:val="00140FF9"/>
    <w:rsid w:val="00143CA4"/>
    <w:rsid w:val="001454C9"/>
    <w:rsid w:val="00151E32"/>
    <w:rsid w:val="00156F86"/>
    <w:rsid w:val="0016161F"/>
    <w:rsid w:val="0016772C"/>
    <w:rsid w:val="00170158"/>
    <w:rsid w:val="00171B59"/>
    <w:rsid w:val="0017488F"/>
    <w:rsid w:val="00183DB3"/>
    <w:rsid w:val="00185A62"/>
    <w:rsid w:val="00192669"/>
    <w:rsid w:val="00192B5A"/>
    <w:rsid w:val="00197277"/>
    <w:rsid w:val="001A44CF"/>
    <w:rsid w:val="001A515D"/>
    <w:rsid w:val="001A5188"/>
    <w:rsid w:val="001A6033"/>
    <w:rsid w:val="001C1DBA"/>
    <w:rsid w:val="001C406D"/>
    <w:rsid w:val="001C5664"/>
    <w:rsid w:val="001C5B00"/>
    <w:rsid w:val="001C6645"/>
    <w:rsid w:val="001C6CA3"/>
    <w:rsid w:val="001D20AE"/>
    <w:rsid w:val="001D2F1F"/>
    <w:rsid w:val="001D5A31"/>
    <w:rsid w:val="001E6780"/>
    <w:rsid w:val="001E7356"/>
    <w:rsid w:val="00214672"/>
    <w:rsid w:val="00214E58"/>
    <w:rsid w:val="00217819"/>
    <w:rsid w:val="0022396B"/>
    <w:rsid w:val="00226289"/>
    <w:rsid w:val="00230527"/>
    <w:rsid w:val="00231485"/>
    <w:rsid w:val="002378F4"/>
    <w:rsid w:val="00244486"/>
    <w:rsid w:val="00245144"/>
    <w:rsid w:val="00250142"/>
    <w:rsid w:val="0025504E"/>
    <w:rsid w:val="002663C5"/>
    <w:rsid w:val="00276FE9"/>
    <w:rsid w:val="002807BD"/>
    <w:rsid w:val="00281FEF"/>
    <w:rsid w:val="002837B8"/>
    <w:rsid w:val="002858D2"/>
    <w:rsid w:val="00285E51"/>
    <w:rsid w:val="002865EA"/>
    <w:rsid w:val="002907A3"/>
    <w:rsid w:val="00291649"/>
    <w:rsid w:val="00296CF1"/>
    <w:rsid w:val="0029701D"/>
    <w:rsid w:val="00297B70"/>
    <w:rsid w:val="002A1880"/>
    <w:rsid w:val="002A4685"/>
    <w:rsid w:val="002A4767"/>
    <w:rsid w:val="002A69FB"/>
    <w:rsid w:val="002B0D7E"/>
    <w:rsid w:val="002B21B1"/>
    <w:rsid w:val="002B3D8A"/>
    <w:rsid w:val="002B5C2D"/>
    <w:rsid w:val="002D0557"/>
    <w:rsid w:val="002D0B16"/>
    <w:rsid w:val="002D179F"/>
    <w:rsid w:val="002D5C53"/>
    <w:rsid w:val="002E037A"/>
    <w:rsid w:val="002E10E1"/>
    <w:rsid w:val="002E43C4"/>
    <w:rsid w:val="002E4EEE"/>
    <w:rsid w:val="002F0704"/>
    <w:rsid w:val="002F19DD"/>
    <w:rsid w:val="002F1A7F"/>
    <w:rsid w:val="002F4C44"/>
    <w:rsid w:val="00300188"/>
    <w:rsid w:val="00302360"/>
    <w:rsid w:val="00302790"/>
    <w:rsid w:val="003056F1"/>
    <w:rsid w:val="00306936"/>
    <w:rsid w:val="00310718"/>
    <w:rsid w:val="003115CE"/>
    <w:rsid w:val="00311A2F"/>
    <w:rsid w:val="00312DBA"/>
    <w:rsid w:val="0032013B"/>
    <w:rsid w:val="003207FA"/>
    <w:rsid w:val="003217BE"/>
    <w:rsid w:val="003218F6"/>
    <w:rsid w:val="00322574"/>
    <w:rsid w:val="00323B07"/>
    <w:rsid w:val="00324AA9"/>
    <w:rsid w:val="00324CA3"/>
    <w:rsid w:val="00325C8F"/>
    <w:rsid w:val="00326530"/>
    <w:rsid w:val="00331220"/>
    <w:rsid w:val="00332BDF"/>
    <w:rsid w:val="00333F43"/>
    <w:rsid w:val="00337343"/>
    <w:rsid w:val="00343246"/>
    <w:rsid w:val="0035123D"/>
    <w:rsid w:val="00353A43"/>
    <w:rsid w:val="003548AF"/>
    <w:rsid w:val="003571AB"/>
    <w:rsid w:val="003620F6"/>
    <w:rsid w:val="00366A79"/>
    <w:rsid w:val="00372C8A"/>
    <w:rsid w:val="00373601"/>
    <w:rsid w:val="003830F9"/>
    <w:rsid w:val="003840B0"/>
    <w:rsid w:val="003867E8"/>
    <w:rsid w:val="00387A89"/>
    <w:rsid w:val="00395012"/>
    <w:rsid w:val="00397D68"/>
    <w:rsid w:val="003A2B59"/>
    <w:rsid w:val="003C174E"/>
    <w:rsid w:val="003C28BF"/>
    <w:rsid w:val="003C4BC3"/>
    <w:rsid w:val="003D190C"/>
    <w:rsid w:val="003D3A26"/>
    <w:rsid w:val="003D4FFC"/>
    <w:rsid w:val="003E2F3F"/>
    <w:rsid w:val="003E5507"/>
    <w:rsid w:val="0040032F"/>
    <w:rsid w:val="00405212"/>
    <w:rsid w:val="0041272C"/>
    <w:rsid w:val="00413C03"/>
    <w:rsid w:val="004228FA"/>
    <w:rsid w:val="00422C9A"/>
    <w:rsid w:val="004273FB"/>
    <w:rsid w:val="00432549"/>
    <w:rsid w:val="00437552"/>
    <w:rsid w:val="004376DE"/>
    <w:rsid w:val="00441207"/>
    <w:rsid w:val="004415E6"/>
    <w:rsid w:val="00441882"/>
    <w:rsid w:val="004427D9"/>
    <w:rsid w:val="00443539"/>
    <w:rsid w:val="0044463E"/>
    <w:rsid w:val="004513C8"/>
    <w:rsid w:val="00456071"/>
    <w:rsid w:val="004621F1"/>
    <w:rsid w:val="00467A32"/>
    <w:rsid w:val="00467C3B"/>
    <w:rsid w:val="00471D5A"/>
    <w:rsid w:val="004747A1"/>
    <w:rsid w:val="00487EFB"/>
    <w:rsid w:val="00494FA1"/>
    <w:rsid w:val="004A214E"/>
    <w:rsid w:val="004B0F0B"/>
    <w:rsid w:val="004B17BB"/>
    <w:rsid w:val="004B3942"/>
    <w:rsid w:val="004B4237"/>
    <w:rsid w:val="004B61D6"/>
    <w:rsid w:val="004B79A0"/>
    <w:rsid w:val="004C28BB"/>
    <w:rsid w:val="004D0708"/>
    <w:rsid w:val="004D4A8D"/>
    <w:rsid w:val="004D6412"/>
    <w:rsid w:val="004D672A"/>
    <w:rsid w:val="004E2065"/>
    <w:rsid w:val="004E5F87"/>
    <w:rsid w:val="004F2AC6"/>
    <w:rsid w:val="00502F0B"/>
    <w:rsid w:val="00506351"/>
    <w:rsid w:val="00507508"/>
    <w:rsid w:val="00510672"/>
    <w:rsid w:val="00510744"/>
    <w:rsid w:val="00511EF8"/>
    <w:rsid w:val="00514360"/>
    <w:rsid w:val="00523D1F"/>
    <w:rsid w:val="005250CD"/>
    <w:rsid w:val="00525FED"/>
    <w:rsid w:val="00530335"/>
    <w:rsid w:val="00534DFD"/>
    <w:rsid w:val="00540891"/>
    <w:rsid w:val="00540A32"/>
    <w:rsid w:val="0054708A"/>
    <w:rsid w:val="00551017"/>
    <w:rsid w:val="00555098"/>
    <w:rsid w:val="005559E3"/>
    <w:rsid w:val="00556778"/>
    <w:rsid w:val="00556C36"/>
    <w:rsid w:val="005627D3"/>
    <w:rsid w:val="0056666C"/>
    <w:rsid w:val="00567A92"/>
    <w:rsid w:val="0057212B"/>
    <w:rsid w:val="005738A4"/>
    <w:rsid w:val="00575384"/>
    <w:rsid w:val="00582C11"/>
    <w:rsid w:val="00585EEF"/>
    <w:rsid w:val="0059291C"/>
    <w:rsid w:val="0059494B"/>
    <w:rsid w:val="00597327"/>
    <w:rsid w:val="005A2855"/>
    <w:rsid w:val="005B17F8"/>
    <w:rsid w:val="005D0A14"/>
    <w:rsid w:val="005D17C8"/>
    <w:rsid w:val="005D61C4"/>
    <w:rsid w:val="005D6ED2"/>
    <w:rsid w:val="005D70D9"/>
    <w:rsid w:val="005E22F5"/>
    <w:rsid w:val="005E234B"/>
    <w:rsid w:val="005E344E"/>
    <w:rsid w:val="005E5248"/>
    <w:rsid w:val="005E5575"/>
    <w:rsid w:val="005F44EB"/>
    <w:rsid w:val="005F4AA7"/>
    <w:rsid w:val="005F6618"/>
    <w:rsid w:val="00600D57"/>
    <w:rsid w:val="006019C1"/>
    <w:rsid w:val="00604210"/>
    <w:rsid w:val="0060612B"/>
    <w:rsid w:val="0060791D"/>
    <w:rsid w:val="00612511"/>
    <w:rsid w:val="006155A4"/>
    <w:rsid w:val="006204FE"/>
    <w:rsid w:val="00620A55"/>
    <w:rsid w:val="00622597"/>
    <w:rsid w:val="00625533"/>
    <w:rsid w:val="00631124"/>
    <w:rsid w:val="00633D47"/>
    <w:rsid w:val="00642EB7"/>
    <w:rsid w:val="0065104D"/>
    <w:rsid w:val="00652346"/>
    <w:rsid w:val="00665273"/>
    <w:rsid w:val="00666B30"/>
    <w:rsid w:val="0066711C"/>
    <w:rsid w:val="00670B26"/>
    <w:rsid w:val="00672038"/>
    <w:rsid w:val="006767F2"/>
    <w:rsid w:val="00684025"/>
    <w:rsid w:val="00685F6C"/>
    <w:rsid w:val="0069128B"/>
    <w:rsid w:val="006921F7"/>
    <w:rsid w:val="006922B7"/>
    <w:rsid w:val="0069637C"/>
    <w:rsid w:val="00696A2C"/>
    <w:rsid w:val="006976E9"/>
    <w:rsid w:val="006A19EA"/>
    <w:rsid w:val="006A2AF5"/>
    <w:rsid w:val="006A4A6B"/>
    <w:rsid w:val="006A7826"/>
    <w:rsid w:val="006C68CD"/>
    <w:rsid w:val="006C704F"/>
    <w:rsid w:val="006D08C1"/>
    <w:rsid w:val="006D2A5F"/>
    <w:rsid w:val="006D761A"/>
    <w:rsid w:val="006E0FC8"/>
    <w:rsid w:val="006E179F"/>
    <w:rsid w:val="006E1D9E"/>
    <w:rsid w:val="006E5202"/>
    <w:rsid w:val="006E75AB"/>
    <w:rsid w:val="006F24FD"/>
    <w:rsid w:val="006F4F82"/>
    <w:rsid w:val="00702A32"/>
    <w:rsid w:val="00707341"/>
    <w:rsid w:val="00710A45"/>
    <w:rsid w:val="00713533"/>
    <w:rsid w:val="0072619E"/>
    <w:rsid w:val="00732186"/>
    <w:rsid w:val="0073256E"/>
    <w:rsid w:val="0073428B"/>
    <w:rsid w:val="00734DF7"/>
    <w:rsid w:val="007350AA"/>
    <w:rsid w:val="00735694"/>
    <w:rsid w:val="00745CF0"/>
    <w:rsid w:val="00745E93"/>
    <w:rsid w:val="007462D2"/>
    <w:rsid w:val="007465EA"/>
    <w:rsid w:val="00751D9A"/>
    <w:rsid w:val="007568CC"/>
    <w:rsid w:val="00761648"/>
    <w:rsid w:val="00762F12"/>
    <w:rsid w:val="00770491"/>
    <w:rsid w:val="00771FE8"/>
    <w:rsid w:val="00773E1B"/>
    <w:rsid w:val="00775660"/>
    <w:rsid w:val="00777E52"/>
    <w:rsid w:val="00781DBD"/>
    <w:rsid w:val="00781EE5"/>
    <w:rsid w:val="00783602"/>
    <w:rsid w:val="0078375D"/>
    <w:rsid w:val="0078595B"/>
    <w:rsid w:val="007872E3"/>
    <w:rsid w:val="00790660"/>
    <w:rsid w:val="007909A7"/>
    <w:rsid w:val="00791015"/>
    <w:rsid w:val="0079219E"/>
    <w:rsid w:val="007921B4"/>
    <w:rsid w:val="00793E8F"/>
    <w:rsid w:val="007A055C"/>
    <w:rsid w:val="007A360D"/>
    <w:rsid w:val="007A3699"/>
    <w:rsid w:val="007A4D70"/>
    <w:rsid w:val="007B07EF"/>
    <w:rsid w:val="007B4AF6"/>
    <w:rsid w:val="007B50E1"/>
    <w:rsid w:val="007B76FE"/>
    <w:rsid w:val="007C63E4"/>
    <w:rsid w:val="007C7850"/>
    <w:rsid w:val="007C78B3"/>
    <w:rsid w:val="007D1416"/>
    <w:rsid w:val="007D4CC1"/>
    <w:rsid w:val="007E0AF7"/>
    <w:rsid w:val="007E2FD9"/>
    <w:rsid w:val="007E350B"/>
    <w:rsid w:val="007E38B9"/>
    <w:rsid w:val="007E5C76"/>
    <w:rsid w:val="007E6BFB"/>
    <w:rsid w:val="007E7DC8"/>
    <w:rsid w:val="007F012D"/>
    <w:rsid w:val="007F0D0F"/>
    <w:rsid w:val="007F5160"/>
    <w:rsid w:val="007F55DD"/>
    <w:rsid w:val="00807391"/>
    <w:rsid w:val="0081137A"/>
    <w:rsid w:val="008212D4"/>
    <w:rsid w:val="0082262D"/>
    <w:rsid w:val="0082413B"/>
    <w:rsid w:val="0082579E"/>
    <w:rsid w:val="0082759F"/>
    <w:rsid w:val="00836764"/>
    <w:rsid w:val="00845266"/>
    <w:rsid w:val="0085467C"/>
    <w:rsid w:val="0085479C"/>
    <w:rsid w:val="008572AA"/>
    <w:rsid w:val="00860FCA"/>
    <w:rsid w:val="00861EEE"/>
    <w:rsid w:val="008703D8"/>
    <w:rsid w:val="0087111D"/>
    <w:rsid w:val="008741D6"/>
    <w:rsid w:val="008913D3"/>
    <w:rsid w:val="008A3A1E"/>
    <w:rsid w:val="008A3AE1"/>
    <w:rsid w:val="008A4180"/>
    <w:rsid w:val="008A420E"/>
    <w:rsid w:val="008A65C0"/>
    <w:rsid w:val="008B3E3E"/>
    <w:rsid w:val="008B79CA"/>
    <w:rsid w:val="008C0CCF"/>
    <w:rsid w:val="008C3841"/>
    <w:rsid w:val="008C4901"/>
    <w:rsid w:val="008C71D7"/>
    <w:rsid w:val="008D5986"/>
    <w:rsid w:val="008D73CD"/>
    <w:rsid w:val="008D7DC4"/>
    <w:rsid w:val="008E4F66"/>
    <w:rsid w:val="008E70D8"/>
    <w:rsid w:val="008E7942"/>
    <w:rsid w:val="008F1B47"/>
    <w:rsid w:val="008F400D"/>
    <w:rsid w:val="008F51F7"/>
    <w:rsid w:val="008F7701"/>
    <w:rsid w:val="00901945"/>
    <w:rsid w:val="009030F5"/>
    <w:rsid w:val="0091213B"/>
    <w:rsid w:val="00913A83"/>
    <w:rsid w:val="00915C6E"/>
    <w:rsid w:val="00915D32"/>
    <w:rsid w:val="00921079"/>
    <w:rsid w:val="00922184"/>
    <w:rsid w:val="00937779"/>
    <w:rsid w:val="009416A2"/>
    <w:rsid w:val="00942799"/>
    <w:rsid w:val="00947ED6"/>
    <w:rsid w:val="009502FD"/>
    <w:rsid w:val="0095335B"/>
    <w:rsid w:val="00965A58"/>
    <w:rsid w:val="0096697C"/>
    <w:rsid w:val="00971E1C"/>
    <w:rsid w:val="00973FBF"/>
    <w:rsid w:val="00975AAC"/>
    <w:rsid w:val="009832D3"/>
    <w:rsid w:val="00984BA5"/>
    <w:rsid w:val="00986F42"/>
    <w:rsid w:val="00987393"/>
    <w:rsid w:val="00987C6A"/>
    <w:rsid w:val="00987D9E"/>
    <w:rsid w:val="00990183"/>
    <w:rsid w:val="009903E9"/>
    <w:rsid w:val="00990D2D"/>
    <w:rsid w:val="00992C90"/>
    <w:rsid w:val="00992C96"/>
    <w:rsid w:val="009A4886"/>
    <w:rsid w:val="009B0D53"/>
    <w:rsid w:val="009B2FCF"/>
    <w:rsid w:val="009B4AC7"/>
    <w:rsid w:val="009B725E"/>
    <w:rsid w:val="009C0354"/>
    <w:rsid w:val="009C2A24"/>
    <w:rsid w:val="009D4050"/>
    <w:rsid w:val="009D6392"/>
    <w:rsid w:val="009E3476"/>
    <w:rsid w:val="009E558E"/>
    <w:rsid w:val="009F02B1"/>
    <w:rsid w:val="009F1725"/>
    <w:rsid w:val="009F1A72"/>
    <w:rsid w:val="009F295F"/>
    <w:rsid w:val="009F3FE4"/>
    <w:rsid w:val="009F4D9C"/>
    <w:rsid w:val="009F630B"/>
    <w:rsid w:val="00A00203"/>
    <w:rsid w:val="00A10373"/>
    <w:rsid w:val="00A1710A"/>
    <w:rsid w:val="00A20DED"/>
    <w:rsid w:val="00A21049"/>
    <w:rsid w:val="00A2474F"/>
    <w:rsid w:val="00A253EE"/>
    <w:rsid w:val="00A25D44"/>
    <w:rsid w:val="00A33545"/>
    <w:rsid w:val="00A41F99"/>
    <w:rsid w:val="00A46626"/>
    <w:rsid w:val="00A4741D"/>
    <w:rsid w:val="00A511B5"/>
    <w:rsid w:val="00A51B83"/>
    <w:rsid w:val="00A572D0"/>
    <w:rsid w:val="00A5767E"/>
    <w:rsid w:val="00A63EEA"/>
    <w:rsid w:val="00A66595"/>
    <w:rsid w:val="00A75489"/>
    <w:rsid w:val="00A76B65"/>
    <w:rsid w:val="00A808AA"/>
    <w:rsid w:val="00A811FA"/>
    <w:rsid w:val="00A82201"/>
    <w:rsid w:val="00A831AB"/>
    <w:rsid w:val="00A84621"/>
    <w:rsid w:val="00A84930"/>
    <w:rsid w:val="00A84D16"/>
    <w:rsid w:val="00A86FBF"/>
    <w:rsid w:val="00A90D66"/>
    <w:rsid w:val="00A917B2"/>
    <w:rsid w:val="00A9551E"/>
    <w:rsid w:val="00AA3768"/>
    <w:rsid w:val="00AB1F8E"/>
    <w:rsid w:val="00AB2F13"/>
    <w:rsid w:val="00AB43AC"/>
    <w:rsid w:val="00AC0A6A"/>
    <w:rsid w:val="00AC4A9D"/>
    <w:rsid w:val="00AD086F"/>
    <w:rsid w:val="00AD4181"/>
    <w:rsid w:val="00AD5F5A"/>
    <w:rsid w:val="00AE16CA"/>
    <w:rsid w:val="00AE1B44"/>
    <w:rsid w:val="00AE1CBC"/>
    <w:rsid w:val="00AE395C"/>
    <w:rsid w:val="00AF0817"/>
    <w:rsid w:val="00AF1F2B"/>
    <w:rsid w:val="00AF3646"/>
    <w:rsid w:val="00AF5C98"/>
    <w:rsid w:val="00AF6FC9"/>
    <w:rsid w:val="00AF7704"/>
    <w:rsid w:val="00AF7E73"/>
    <w:rsid w:val="00B03214"/>
    <w:rsid w:val="00B03653"/>
    <w:rsid w:val="00B03776"/>
    <w:rsid w:val="00B063F3"/>
    <w:rsid w:val="00B07651"/>
    <w:rsid w:val="00B13E84"/>
    <w:rsid w:val="00B17EFB"/>
    <w:rsid w:val="00B25B7C"/>
    <w:rsid w:val="00B31DA9"/>
    <w:rsid w:val="00B3650D"/>
    <w:rsid w:val="00B371BE"/>
    <w:rsid w:val="00B410DA"/>
    <w:rsid w:val="00B41EE1"/>
    <w:rsid w:val="00B43B08"/>
    <w:rsid w:val="00B45E7F"/>
    <w:rsid w:val="00B467DB"/>
    <w:rsid w:val="00B504EB"/>
    <w:rsid w:val="00B5612A"/>
    <w:rsid w:val="00B60884"/>
    <w:rsid w:val="00B654A5"/>
    <w:rsid w:val="00B65D88"/>
    <w:rsid w:val="00B67713"/>
    <w:rsid w:val="00B84417"/>
    <w:rsid w:val="00B8504D"/>
    <w:rsid w:val="00B85E44"/>
    <w:rsid w:val="00B921ED"/>
    <w:rsid w:val="00B93739"/>
    <w:rsid w:val="00B9492E"/>
    <w:rsid w:val="00B97559"/>
    <w:rsid w:val="00BA1DA5"/>
    <w:rsid w:val="00BA7031"/>
    <w:rsid w:val="00BA79BE"/>
    <w:rsid w:val="00BA7D25"/>
    <w:rsid w:val="00BB0E29"/>
    <w:rsid w:val="00BB37E1"/>
    <w:rsid w:val="00BB66FC"/>
    <w:rsid w:val="00BC100A"/>
    <w:rsid w:val="00BC16E2"/>
    <w:rsid w:val="00BC46B8"/>
    <w:rsid w:val="00BC7BAD"/>
    <w:rsid w:val="00BD1100"/>
    <w:rsid w:val="00BD1DE0"/>
    <w:rsid w:val="00BD398B"/>
    <w:rsid w:val="00BD422B"/>
    <w:rsid w:val="00BD60DE"/>
    <w:rsid w:val="00BD6849"/>
    <w:rsid w:val="00BE2B3B"/>
    <w:rsid w:val="00BE6DB3"/>
    <w:rsid w:val="00BE7EE3"/>
    <w:rsid w:val="00BF0263"/>
    <w:rsid w:val="00BF1831"/>
    <w:rsid w:val="00BF54B5"/>
    <w:rsid w:val="00BF5AE0"/>
    <w:rsid w:val="00BF6A2D"/>
    <w:rsid w:val="00C01F30"/>
    <w:rsid w:val="00C026A8"/>
    <w:rsid w:val="00C0717C"/>
    <w:rsid w:val="00C149A2"/>
    <w:rsid w:val="00C1771E"/>
    <w:rsid w:val="00C22332"/>
    <w:rsid w:val="00C261B1"/>
    <w:rsid w:val="00C30F8D"/>
    <w:rsid w:val="00C31306"/>
    <w:rsid w:val="00C34D1B"/>
    <w:rsid w:val="00C42FBA"/>
    <w:rsid w:val="00C4388B"/>
    <w:rsid w:val="00C44964"/>
    <w:rsid w:val="00C46068"/>
    <w:rsid w:val="00C46185"/>
    <w:rsid w:val="00C578FD"/>
    <w:rsid w:val="00C6182C"/>
    <w:rsid w:val="00C61989"/>
    <w:rsid w:val="00C65257"/>
    <w:rsid w:val="00C67609"/>
    <w:rsid w:val="00C715D0"/>
    <w:rsid w:val="00C72159"/>
    <w:rsid w:val="00C7395C"/>
    <w:rsid w:val="00C8288B"/>
    <w:rsid w:val="00C82938"/>
    <w:rsid w:val="00C83AFB"/>
    <w:rsid w:val="00C83B99"/>
    <w:rsid w:val="00C850A8"/>
    <w:rsid w:val="00C86B43"/>
    <w:rsid w:val="00C9578B"/>
    <w:rsid w:val="00CA2EAF"/>
    <w:rsid w:val="00CA3ACB"/>
    <w:rsid w:val="00CA7F2A"/>
    <w:rsid w:val="00CB4819"/>
    <w:rsid w:val="00CB48DF"/>
    <w:rsid w:val="00CC133F"/>
    <w:rsid w:val="00CC24B0"/>
    <w:rsid w:val="00CC66C7"/>
    <w:rsid w:val="00CC69D5"/>
    <w:rsid w:val="00CD093C"/>
    <w:rsid w:val="00CD0CA5"/>
    <w:rsid w:val="00CD6854"/>
    <w:rsid w:val="00CE65D8"/>
    <w:rsid w:val="00CF0F46"/>
    <w:rsid w:val="00CF4147"/>
    <w:rsid w:val="00CF500C"/>
    <w:rsid w:val="00CF6116"/>
    <w:rsid w:val="00CF61FC"/>
    <w:rsid w:val="00CF7EEA"/>
    <w:rsid w:val="00D00CB6"/>
    <w:rsid w:val="00D02B1B"/>
    <w:rsid w:val="00D05170"/>
    <w:rsid w:val="00D05518"/>
    <w:rsid w:val="00D07475"/>
    <w:rsid w:val="00D10E81"/>
    <w:rsid w:val="00D133DE"/>
    <w:rsid w:val="00D149DE"/>
    <w:rsid w:val="00D150A1"/>
    <w:rsid w:val="00D17B23"/>
    <w:rsid w:val="00D20045"/>
    <w:rsid w:val="00D215A5"/>
    <w:rsid w:val="00D23D7D"/>
    <w:rsid w:val="00D246DD"/>
    <w:rsid w:val="00D250CE"/>
    <w:rsid w:val="00D252A0"/>
    <w:rsid w:val="00D25BE0"/>
    <w:rsid w:val="00D31EBA"/>
    <w:rsid w:val="00D326CD"/>
    <w:rsid w:val="00D33C4C"/>
    <w:rsid w:val="00D34EBA"/>
    <w:rsid w:val="00D41E99"/>
    <w:rsid w:val="00D506BC"/>
    <w:rsid w:val="00D53567"/>
    <w:rsid w:val="00D53CA1"/>
    <w:rsid w:val="00D541A7"/>
    <w:rsid w:val="00D6151C"/>
    <w:rsid w:val="00D67654"/>
    <w:rsid w:val="00D712A9"/>
    <w:rsid w:val="00D73293"/>
    <w:rsid w:val="00D73675"/>
    <w:rsid w:val="00D7582F"/>
    <w:rsid w:val="00D777B5"/>
    <w:rsid w:val="00D84C5A"/>
    <w:rsid w:val="00D85143"/>
    <w:rsid w:val="00D85747"/>
    <w:rsid w:val="00D87002"/>
    <w:rsid w:val="00DA0768"/>
    <w:rsid w:val="00DA0FAA"/>
    <w:rsid w:val="00DA23E0"/>
    <w:rsid w:val="00DA2A37"/>
    <w:rsid w:val="00DA4C1E"/>
    <w:rsid w:val="00DA5BE4"/>
    <w:rsid w:val="00DA60EA"/>
    <w:rsid w:val="00DB099E"/>
    <w:rsid w:val="00DB33DF"/>
    <w:rsid w:val="00DC112D"/>
    <w:rsid w:val="00DD0EFB"/>
    <w:rsid w:val="00DD4B36"/>
    <w:rsid w:val="00DD7C2F"/>
    <w:rsid w:val="00DE0046"/>
    <w:rsid w:val="00DE351D"/>
    <w:rsid w:val="00DE51D2"/>
    <w:rsid w:val="00DE5247"/>
    <w:rsid w:val="00DE6582"/>
    <w:rsid w:val="00DE7049"/>
    <w:rsid w:val="00DF0913"/>
    <w:rsid w:val="00DF12D1"/>
    <w:rsid w:val="00DF1502"/>
    <w:rsid w:val="00DF1D33"/>
    <w:rsid w:val="00DF29A1"/>
    <w:rsid w:val="00DF39D3"/>
    <w:rsid w:val="00DF419F"/>
    <w:rsid w:val="00DF52CF"/>
    <w:rsid w:val="00DF53A6"/>
    <w:rsid w:val="00DF6187"/>
    <w:rsid w:val="00E00B9A"/>
    <w:rsid w:val="00E04380"/>
    <w:rsid w:val="00E131A2"/>
    <w:rsid w:val="00E14859"/>
    <w:rsid w:val="00E14966"/>
    <w:rsid w:val="00E173C4"/>
    <w:rsid w:val="00E239EA"/>
    <w:rsid w:val="00E2491A"/>
    <w:rsid w:val="00E263A9"/>
    <w:rsid w:val="00E26E9D"/>
    <w:rsid w:val="00E310B5"/>
    <w:rsid w:val="00E3120F"/>
    <w:rsid w:val="00E32FC2"/>
    <w:rsid w:val="00E40DF7"/>
    <w:rsid w:val="00E419EB"/>
    <w:rsid w:val="00E421EB"/>
    <w:rsid w:val="00E444FD"/>
    <w:rsid w:val="00E44CE7"/>
    <w:rsid w:val="00E50BE9"/>
    <w:rsid w:val="00E52FE2"/>
    <w:rsid w:val="00E539E7"/>
    <w:rsid w:val="00E57580"/>
    <w:rsid w:val="00E6133E"/>
    <w:rsid w:val="00E6135A"/>
    <w:rsid w:val="00E6190A"/>
    <w:rsid w:val="00E62054"/>
    <w:rsid w:val="00E6310F"/>
    <w:rsid w:val="00E66880"/>
    <w:rsid w:val="00E73F95"/>
    <w:rsid w:val="00E74EE2"/>
    <w:rsid w:val="00E75B0C"/>
    <w:rsid w:val="00E82A7B"/>
    <w:rsid w:val="00E849E7"/>
    <w:rsid w:val="00E8717C"/>
    <w:rsid w:val="00E91866"/>
    <w:rsid w:val="00E956C2"/>
    <w:rsid w:val="00E95CAC"/>
    <w:rsid w:val="00E971C9"/>
    <w:rsid w:val="00E97F58"/>
    <w:rsid w:val="00EA63F9"/>
    <w:rsid w:val="00EA6E06"/>
    <w:rsid w:val="00EA6F11"/>
    <w:rsid w:val="00EA7589"/>
    <w:rsid w:val="00EB1029"/>
    <w:rsid w:val="00EB153C"/>
    <w:rsid w:val="00EC4DF4"/>
    <w:rsid w:val="00ED0E36"/>
    <w:rsid w:val="00ED1ED8"/>
    <w:rsid w:val="00ED385D"/>
    <w:rsid w:val="00ED6731"/>
    <w:rsid w:val="00ED71A1"/>
    <w:rsid w:val="00ED793C"/>
    <w:rsid w:val="00EE0C10"/>
    <w:rsid w:val="00EE161E"/>
    <w:rsid w:val="00EF084C"/>
    <w:rsid w:val="00EF1D07"/>
    <w:rsid w:val="00EF1F70"/>
    <w:rsid w:val="00EF2AAB"/>
    <w:rsid w:val="00EF6345"/>
    <w:rsid w:val="00F10736"/>
    <w:rsid w:val="00F211DC"/>
    <w:rsid w:val="00F23536"/>
    <w:rsid w:val="00F268F4"/>
    <w:rsid w:val="00F278A5"/>
    <w:rsid w:val="00F31A5E"/>
    <w:rsid w:val="00F31E87"/>
    <w:rsid w:val="00F32DF4"/>
    <w:rsid w:val="00F45134"/>
    <w:rsid w:val="00F45229"/>
    <w:rsid w:val="00F46DD1"/>
    <w:rsid w:val="00F47120"/>
    <w:rsid w:val="00F5231F"/>
    <w:rsid w:val="00F53C91"/>
    <w:rsid w:val="00F570D8"/>
    <w:rsid w:val="00F575A1"/>
    <w:rsid w:val="00F61EB4"/>
    <w:rsid w:val="00F62120"/>
    <w:rsid w:val="00F62418"/>
    <w:rsid w:val="00F63285"/>
    <w:rsid w:val="00F6767D"/>
    <w:rsid w:val="00F71B4C"/>
    <w:rsid w:val="00F7274D"/>
    <w:rsid w:val="00F72DD1"/>
    <w:rsid w:val="00F761E6"/>
    <w:rsid w:val="00F765C4"/>
    <w:rsid w:val="00F81056"/>
    <w:rsid w:val="00F83A12"/>
    <w:rsid w:val="00F959A4"/>
    <w:rsid w:val="00F97111"/>
    <w:rsid w:val="00FA6712"/>
    <w:rsid w:val="00FA719C"/>
    <w:rsid w:val="00FA7680"/>
    <w:rsid w:val="00FB01EE"/>
    <w:rsid w:val="00FB4CA2"/>
    <w:rsid w:val="00FC2499"/>
    <w:rsid w:val="00FC3230"/>
    <w:rsid w:val="00FC3907"/>
    <w:rsid w:val="00FC3DB1"/>
    <w:rsid w:val="00FE05F6"/>
    <w:rsid w:val="00FE0699"/>
    <w:rsid w:val="00FE25B7"/>
    <w:rsid w:val="00FE3704"/>
    <w:rsid w:val="00FE50E4"/>
    <w:rsid w:val="00FE780C"/>
    <w:rsid w:val="00FF18B1"/>
    <w:rsid w:val="00FF3900"/>
    <w:rsid w:val="00FF5F5E"/>
    <w:rsid w:val="00FF6BE1"/>
    <w:rsid w:val="01A45895"/>
    <w:rsid w:val="0386CE38"/>
    <w:rsid w:val="04B8010C"/>
    <w:rsid w:val="087E6B4D"/>
    <w:rsid w:val="09DA0A1C"/>
    <w:rsid w:val="09ED649C"/>
    <w:rsid w:val="127BEE98"/>
    <w:rsid w:val="14BF3254"/>
    <w:rsid w:val="185C4B0B"/>
    <w:rsid w:val="1A0FBEF3"/>
    <w:rsid w:val="1B93EBCD"/>
    <w:rsid w:val="1C3BF93B"/>
    <w:rsid w:val="1C786D71"/>
    <w:rsid w:val="20675CF0"/>
    <w:rsid w:val="21B97B3D"/>
    <w:rsid w:val="23957EF3"/>
    <w:rsid w:val="2435D049"/>
    <w:rsid w:val="253ACE13"/>
    <w:rsid w:val="26F4CCA8"/>
    <w:rsid w:val="2B996EEC"/>
    <w:rsid w:val="2FF92423"/>
    <w:rsid w:val="30075D3D"/>
    <w:rsid w:val="33A3E6A5"/>
    <w:rsid w:val="342686AE"/>
    <w:rsid w:val="35658F5D"/>
    <w:rsid w:val="35E7C474"/>
    <w:rsid w:val="38D0E374"/>
    <w:rsid w:val="3D79F17C"/>
    <w:rsid w:val="4066D18E"/>
    <w:rsid w:val="413FC159"/>
    <w:rsid w:val="41B5BA61"/>
    <w:rsid w:val="44E6FA8A"/>
    <w:rsid w:val="4CFBE2C4"/>
    <w:rsid w:val="4D47C458"/>
    <w:rsid w:val="4E32114C"/>
    <w:rsid w:val="52A2C579"/>
    <w:rsid w:val="5344265F"/>
    <w:rsid w:val="5D2110A8"/>
    <w:rsid w:val="6170237A"/>
    <w:rsid w:val="660C7831"/>
    <w:rsid w:val="6AC90088"/>
    <w:rsid w:val="6E364966"/>
    <w:rsid w:val="6F89BFAF"/>
    <w:rsid w:val="6F984DFC"/>
    <w:rsid w:val="6FEA76E3"/>
    <w:rsid w:val="71CA0F43"/>
    <w:rsid w:val="740A748E"/>
    <w:rsid w:val="78816D40"/>
    <w:rsid w:val="7B1BEEB3"/>
    <w:rsid w:val="7C3445C3"/>
    <w:rsid w:val="7EA97458"/>
    <w:rsid w:val="7FEAFCEC"/>
    <w:rsid w:val="7FF3F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CE3B6"/>
  <w15:docId w15:val="{E8AB0D29-719D-456F-B39F-5987CB36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3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50B"/>
  </w:style>
  <w:style w:type="paragraph" w:styleId="Footer">
    <w:name w:val="footer"/>
    <w:basedOn w:val="Normal"/>
    <w:link w:val="FooterChar"/>
    <w:uiPriority w:val="99"/>
    <w:unhideWhenUsed/>
    <w:rsid w:val="007E3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50B"/>
  </w:style>
  <w:style w:type="paragraph" w:styleId="BalloonText">
    <w:name w:val="Balloon Text"/>
    <w:basedOn w:val="Normal"/>
    <w:link w:val="BalloonTextChar"/>
    <w:uiPriority w:val="99"/>
    <w:semiHidden/>
    <w:unhideWhenUsed/>
    <w:rsid w:val="007E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0B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901945"/>
    <w:rPr>
      <w:i/>
      <w:iCs/>
    </w:rPr>
  </w:style>
  <w:style w:type="character" w:styleId="Hyperlink">
    <w:name w:val="Hyperlink"/>
    <w:basedOn w:val="DefaultParagraphFont"/>
    <w:uiPriority w:val="99"/>
    <w:unhideWhenUsed/>
    <w:rsid w:val="00901945"/>
    <w:rPr>
      <w:color w:val="0000FF" w:themeColor="hyperlink"/>
      <w:u w:val="single"/>
    </w:rPr>
  </w:style>
  <w:style w:type="paragraph" w:styleId="ListParagraph">
    <w:name w:val="List Paragraph"/>
    <w:aliases w:val="Lesson Plan"/>
    <w:basedOn w:val="Normal"/>
    <w:uiPriority w:val="34"/>
    <w:qFormat/>
    <w:rsid w:val="006204FE"/>
    <w:pPr>
      <w:ind w:left="720"/>
      <w:contextualSpacing/>
    </w:pPr>
  </w:style>
  <w:style w:type="paragraph" w:customStyle="1" w:styleId="Enhancements">
    <w:name w:val="Enhancements"/>
    <w:basedOn w:val="ListParagraph"/>
    <w:link w:val="EnhancementsChar"/>
    <w:qFormat/>
    <w:rsid w:val="007E2FD9"/>
    <w:pPr>
      <w:spacing w:after="0" w:line="240" w:lineRule="auto"/>
      <w:ind w:left="284" w:hanging="284"/>
    </w:pPr>
    <w:rPr>
      <w:rFonts w:ascii="BPreplay" w:eastAsia="Calibri" w:hAnsi="BPreplay" w:cs="Arial"/>
      <w:color w:val="1C1C1C"/>
      <w:sz w:val="18"/>
      <w:szCs w:val="20"/>
    </w:rPr>
  </w:style>
  <w:style w:type="character" w:customStyle="1" w:styleId="EnhancementsChar">
    <w:name w:val="Enhancements Char"/>
    <w:link w:val="Enhancements"/>
    <w:rsid w:val="007E2FD9"/>
    <w:rPr>
      <w:rFonts w:ascii="BPreplay" w:eastAsia="Calibri" w:hAnsi="BPreplay" w:cs="Arial"/>
      <w:color w:val="1C1C1C"/>
      <w:sz w:val="1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D055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F500C"/>
  </w:style>
  <w:style w:type="character" w:customStyle="1" w:styleId="eop">
    <w:name w:val="eop"/>
    <w:basedOn w:val="DefaultParagraphFont"/>
    <w:rsid w:val="00CF500C"/>
  </w:style>
  <w:style w:type="paragraph" w:styleId="NormalWeb">
    <w:name w:val="Normal (Web)"/>
    <w:basedOn w:val="Normal"/>
    <w:uiPriority w:val="99"/>
    <w:semiHidden/>
    <w:unhideWhenUsed/>
    <w:rsid w:val="00642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265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1a783b-ea33-41f3-ad94-bbc659187bff">
      <Terms xmlns="http://schemas.microsoft.com/office/infopath/2007/PartnerControls"/>
    </lcf76f155ced4ddcb4097134ff3c332f>
    <TaxCatchAll xmlns="32596696-f043-4518-8e00-f2bd14df581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758964110204DA8BB0149400A2D03" ma:contentTypeVersion="18" ma:contentTypeDescription="Create a new document." ma:contentTypeScope="" ma:versionID="2e8e553af2c09ba93972cf2f8b45acde">
  <xsd:schema xmlns:xsd="http://www.w3.org/2001/XMLSchema" xmlns:xs="http://www.w3.org/2001/XMLSchema" xmlns:p="http://schemas.microsoft.com/office/2006/metadata/properties" xmlns:ns2="ce1a783b-ea33-41f3-ad94-bbc659187bff" xmlns:ns3="32596696-f043-4518-8e00-f2bd14df5819" targetNamespace="http://schemas.microsoft.com/office/2006/metadata/properties" ma:root="true" ma:fieldsID="1fc7695bb3f9d8fea0637474c27ce274" ns2:_="" ns3:_="">
    <xsd:import namespace="ce1a783b-ea33-41f3-ad94-bbc659187bff"/>
    <xsd:import namespace="32596696-f043-4518-8e00-f2bd14df58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a783b-ea33-41f3-ad94-bbc659187b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f7ab5c-6f70-4503-9e51-d8c8954983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96696-f043-4518-8e00-f2bd14df58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2a5dfe-3d2f-4688-a6e3-ac61f282125a}" ma:internalName="TaxCatchAll" ma:showField="CatchAllData" ma:web="32596696-f043-4518-8e00-f2bd14df58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024FE-DDE8-4CA3-AF0E-162C37F05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C4571-835B-4697-BE5E-5B04D4DAA0CD}">
  <ds:schemaRefs>
    <ds:schemaRef ds:uri="http://schemas.microsoft.com/office/2006/metadata/properties"/>
    <ds:schemaRef ds:uri="http://schemas.microsoft.com/office/infopath/2007/PartnerControls"/>
    <ds:schemaRef ds:uri="ce1a783b-ea33-41f3-ad94-bbc659187bff"/>
    <ds:schemaRef ds:uri="32596696-f043-4518-8e00-f2bd14df5819"/>
  </ds:schemaRefs>
</ds:datastoreItem>
</file>

<file path=customXml/itemProps3.xml><?xml version="1.0" encoding="utf-8"?>
<ds:datastoreItem xmlns:ds="http://schemas.openxmlformats.org/officeDocument/2006/customXml" ds:itemID="{EA04C2A0-E551-4609-BE94-66FA2AF824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50B7B2-499A-4DDA-BB1F-453035277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1a783b-ea33-41f3-ad94-bbc659187bff"/>
    <ds:schemaRef ds:uri="32596696-f043-4518-8e00-f2bd14df5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Killick</dc:creator>
  <cp:keywords/>
  <cp:lastModifiedBy>Sarah Scofield</cp:lastModifiedBy>
  <cp:revision>61</cp:revision>
  <cp:lastPrinted>2017-11-07T22:13:00Z</cp:lastPrinted>
  <dcterms:created xsi:type="dcterms:W3CDTF">2023-09-08T10:44:00Z</dcterms:created>
  <dcterms:modified xsi:type="dcterms:W3CDTF">2024-09-17T16:18:00Z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0x010100F3B758964110204DA8BB0149400A2D03</vt:lpwstr>
  </property>
  <property fmtid="{D5CDD505-2E9C-101B-9397-08002B2CF9AE}" pid="3" name="MediaServiceImageTags">
    <vt:lpwstr/>
  </property>
</Properties>
</file>